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DD6203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</w:t>
            </w:r>
            <w:r w:rsidR="00CF0BF8">
              <w:rPr>
                <w:rFonts w:ascii="Times New Roman" w:hAnsi="Times New Roman" w:cs="Times New Roman"/>
              </w:rPr>
              <w:t>ademik Personel Atama İşlemleri</w:t>
            </w:r>
            <w:r>
              <w:rPr>
                <w:rFonts w:ascii="Times New Roman" w:hAnsi="Times New Roman" w:cs="Times New Roman"/>
              </w:rPr>
              <w:t xml:space="preserve"> 9.1.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E405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F243068" wp14:editId="3A61D9A0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50165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E405F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E405F" w:rsidRPr="00EC30DD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Personel Bürosundan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yeni atanan Akademik Personelin Kararnamesi üst yazı ile gelir.</w:t>
                                  </w:r>
                                </w:p>
                                <w:p w:rsidR="002E405F" w:rsidRDefault="002E405F" w:rsidP="002E405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243068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102.5pt;margin-top:3.95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G/A+NNoAAAAJAQAADwAAAGRycy9kb3ducmV2&#10;LnhtbEyPzU7DMBCE70i8g7VI3KhDRJI2jVNViJw4EXiAbbL5UeN1FLtteHuWExxHM5r5pjisdlJX&#10;Wvzo2MDzJgJF3Lh25N7A12f1tAXlA3KLk2My8E0eDuX9XYF56278Qdc69EpK2OdoYAhhzrX2zUAW&#10;/cbNxOJ1brEYRC69bhe8SbmddBxFqbY4siwMONPrQM25vlgDSVZnb12oLFbH1PpONt7X2pjHh/W4&#10;BxVoDX9h+MUXdCiF6eQu3Ho1GYijRL4EA9kOlPjpNhZ9kmDysgNdFvr/g/IH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G/A+NNoAAAAJAQAADwAAAAAAAAAAAAAAAAD2BAAAZHJzL2Rv&#10;d25yZXYueG1sUEsFBgAAAAAEAAQA8wAAAP0FAAAAAA==&#10;" fillcolor="window" strokecolor="#1f497d" strokeweight="2pt">
                      <v:textbox>
                        <w:txbxContent>
                          <w:p w:rsidR="002E405F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E405F" w:rsidRPr="00EC30DD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Personel Bürosundan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yeni atanan Akademik Personelin Kararnamesi üst yazı ile gelir.</w:t>
                            </w:r>
                          </w:p>
                          <w:p w:rsidR="002E405F" w:rsidRDefault="002E405F" w:rsidP="002E405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76DAC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31115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BA5DB1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İlgili Akademik Personel için istenilen evraklar toparlanır.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6C4035" id="Dikdörtgen 6" o:spid="_x0000_s1027" style="position:absolute;margin-left:112pt;margin-top:2.45pt;width:217.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" filled="f" strokecolor="#1f497d [3215]" strokeweight="2pt">
                      <v:textbox>
                        <w:txbxContent>
                          <w:p w:rsidR="00204AF8" w:rsidRDefault="00BA5DB1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İlgili Akademik Personel için istenilen evraklar toparlanır.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E78E3F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2080A" w:rsidRPr="00EC30DD" w:rsidRDefault="00BA5DB1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Evraklar ile birlikte başlama tarihi belirtilerek,</w:t>
                                  </w:r>
                                  <w:r w:rsidR="00EE36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F3706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A03FE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E2080A" w:rsidRPr="00EC30DD" w:rsidRDefault="00BA5DB1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Evraklar ile birlikte başlama tarihi belirtilerek,</w:t>
                            </w:r>
                            <w:r w:rsidR="00EE36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370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E70ADA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DD3" w:rsidRDefault="008F5DD3" w:rsidP="00520D32">
      <w:r>
        <w:separator/>
      </w:r>
    </w:p>
  </w:endnote>
  <w:endnote w:type="continuationSeparator" w:id="0">
    <w:p w:rsidR="008F5DD3" w:rsidRDefault="008F5DD3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DD3" w:rsidRDefault="008F5DD3" w:rsidP="00520D32">
      <w:r>
        <w:separator/>
      </w:r>
    </w:p>
  </w:footnote>
  <w:footnote w:type="continuationSeparator" w:id="0">
    <w:p w:rsidR="008F5DD3" w:rsidRDefault="008F5DD3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D3F2E"/>
    <w:rsid w:val="00155FE0"/>
    <w:rsid w:val="0019001F"/>
    <w:rsid w:val="00192A75"/>
    <w:rsid w:val="001C6C70"/>
    <w:rsid w:val="00204AF8"/>
    <w:rsid w:val="00213DD2"/>
    <w:rsid w:val="00256617"/>
    <w:rsid w:val="002E405F"/>
    <w:rsid w:val="00334906"/>
    <w:rsid w:val="003567D2"/>
    <w:rsid w:val="003D3E63"/>
    <w:rsid w:val="004840C8"/>
    <w:rsid w:val="004D740C"/>
    <w:rsid w:val="0051074D"/>
    <w:rsid w:val="00520D32"/>
    <w:rsid w:val="00567443"/>
    <w:rsid w:val="005902DB"/>
    <w:rsid w:val="00590A5E"/>
    <w:rsid w:val="005C4B00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8F5DD3"/>
    <w:rsid w:val="00902FBA"/>
    <w:rsid w:val="00910460"/>
    <w:rsid w:val="0092570D"/>
    <w:rsid w:val="00934E15"/>
    <w:rsid w:val="00A42FB2"/>
    <w:rsid w:val="00A860CA"/>
    <w:rsid w:val="00A958A5"/>
    <w:rsid w:val="00AB7EFA"/>
    <w:rsid w:val="00B2729E"/>
    <w:rsid w:val="00B31DF5"/>
    <w:rsid w:val="00B37212"/>
    <w:rsid w:val="00BA5DB1"/>
    <w:rsid w:val="00BD611B"/>
    <w:rsid w:val="00C061BF"/>
    <w:rsid w:val="00CB1BF1"/>
    <w:rsid w:val="00CC6D86"/>
    <w:rsid w:val="00CF0BF8"/>
    <w:rsid w:val="00D72104"/>
    <w:rsid w:val="00D72241"/>
    <w:rsid w:val="00DD6203"/>
    <w:rsid w:val="00DE2873"/>
    <w:rsid w:val="00E2080A"/>
    <w:rsid w:val="00E41AD9"/>
    <w:rsid w:val="00E70ADA"/>
    <w:rsid w:val="00EA1BA3"/>
    <w:rsid w:val="00EC30DD"/>
    <w:rsid w:val="00EE3662"/>
    <w:rsid w:val="00F3706C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6560F27"/>
  <w15:docId w15:val="{3BB551D0-F6D0-4A06-89DD-9AD8AE9D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8</cp:revision>
  <dcterms:created xsi:type="dcterms:W3CDTF">2021-03-19T12:03:00Z</dcterms:created>
  <dcterms:modified xsi:type="dcterms:W3CDTF">2021-04-28T06:38:00Z</dcterms:modified>
</cp:coreProperties>
</file>