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6BCC91" w14:textId="77777777" w:rsidR="00371103" w:rsidRPr="002E6317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6382"/>
      </w:tblGrid>
      <w:tr w:rsidR="002E6317" w:rsidRPr="002E6317" w14:paraId="799738C1" w14:textId="77777777" w:rsidTr="00820FC8">
        <w:trPr>
          <w:trHeight w:val="315"/>
        </w:trPr>
        <w:tc>
          <w:tcPr>
            <w:tcW w:w="9778" w:type="dxa"/>
            <w:gridSpan w:val="2"/>
            <w:shd w:val="clear" w:color="auto" w:fill="DEEAF6"/>
            <w:vAlign w:val="center"/>
            <w:hideMark/>
          </w:tcPr>
          <w:p w14:paraId="5693A7BF" w14:textId="77777777" w:rsidR="00371103" w:rsidRPr="002E6317" w:rsidRDefault="00CA33F9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 Tanımlama Formu</w:t>
            </w:r>
          </w:p>
        </w:tc>
      </w:tr>
      <w:tr w:rsidR="002E6317" w:rsidRPr="002E6317" w14:paraId="65EA184A" w14:textId="77777777" w:rsidTr="00820FC8">
        <w:trPr>
          <w:trHeight w:val="48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3969334F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13E22675" w14:textId="77777777" w:rsidR="0035790F" w:rsidRPr="002E6317" w:rsidRDefault="004A38D8" w:rsidP="004A38D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</w:t>
            </w:r>
            <w:r w:rsidR="00394169" w:rsidRPr="00D85233">
              <w:rPr>
                <w:sz w:val="20"/>
                <w:szCs w:val="20"/>
              </w:rPr>
              <w:t xml:space="preserve"> 302 </w:t>
            </w:r>
            <w:r>
              <w:rPr>
                <w:sz w:val="20"/>
                <w:szCs w:val="20"/>
              </w:rPr>
              <w:t>RUSÇA</w:t>
            </w:r>
            <w:r w:rsidR="00394169" w:rsidRPr="00D85233">
              <w:rPr>
                <w:sz w:val="20"/>
                <w:szCs w:val="20"/>
              </w:rPr>
              <w:t xml:space="preserve"> 6</w:t>
            </w:r>
          </w:p>
        </w:tc>
      </w:tr>
      <w:tr w:rsidR="002E6317" w:rsidRPr="002E6317" w14:paraId="1F5C5C3C" w14:textId="77777777" w:rsidTr="00820FC8">
        <w:trPr>
          <w:trHeight w:val="480"/>
        </w:trPr>
        <w:tc>
          <w:tcPr>
            <w:tcW w:w="3472" w:type="dxa"/>
            <w:shd w:val="clear" w:color="auto" w:fill="DEEAF6"/>
            <w:noWrap/>
            <w:vAlign w:val="center"/>
          </w:tcPr>
          <w:p w14:paraId="60B2BB27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6306" w:type="dxa"/>
            <w:shd w:val="clear" w:color="auto" w:fill="auto"/>
            <w:noWrap/>
            <w:vAlign w:val="center"/>
          </w:tcPr>
          <w:p w14:paraId="43C2B311" w14:textId="77777777" w:rsidR="0035790F" w:rsidRPr="002E6317" w:rsidRDefault="0035790F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I</w:t>
            </w:r>
            <w:r w:rsidR="005E004A" w:rsidRPr="002E6317">
              <w:rPr>
                <w:sz w:val="20"/>
                <w:szCs w:val="20"/>
              </w:rPr>
              <w:t>I</w:t>
            </w:r>
          </w:p>
        </w:tc>
      </w:tr>
      <w:tr w:rsidR="002E6317" w:rsidRPr="002E6317" w14:paraId="4FAC4F42" w14:textId="77777777" w:rsidTr="00820FC8">
        <w:trPr>
          <w:trHeight w:val="82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354B2118" w14:textId="77777777" w:rsidR="0035790F" w:rsidRPr="00394169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394169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1E417182" w14:textId="77777777" w:rsidR="0035790F" w:rsidRPr="00394169" w:rsidRDefault="004A38D8" w:rsidP="004A38D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</w:t>
            </w:r>
            <w:r w:rsidR="00394169" w:rsidRPr="00394169">
              <w:rPr>
                <w:sz w:val="20"/>
                <w:szCs w:val="20"/>
              </w:rPr>
              <w:t xml:space="preserve"> 301 kodlu</w:t>
            </w:r>
            <w:r w:rsidR="000B4576" w:rsidRPr="00394169">
              <w:rPr>
                <w:sz w:val="20"/>
                <w:szCs w:val="20"/>
              </w:rPr>
              <w:t xml:space="preserve"> dersin devamı </w:t>
            </w:r>
            <w:r w:rsidR="00394169" w:rsidRPr="00394169">
              <w:rPr>
                <w:sz w:val="20"/>
                <w:szCs w:val="20"/>
              </w:rPr>
              <w:t xml:space="preserve">olan </w:t>
            </w:r>
            <w:r>
              <w:rPr>
                <w:sz w:val="20"/>
                <w:szCs w:val="20"/>
              </w:rPr>
              <w:t>RUS</w:t>
            </w:r>
            <w:r w:rsidR="00394169" w:rsidRPr="00394169">
              <w:rPr>
                <w:sz w:val="20"/>
                <w:szCs w:val="20"/>
              </w:rPr>
              <w:t xml:space="preserve"> 302 </w:t>
            </w:r>
            <w:r w:rsidR="00CA33F9" w:rsidRPr="00394169">
              <w:rPr>
                <w:sz w:val="20"/>
                <w:szCs w:val="20"/>
              </w:rPr>
              <w:t xml:space="preserve">kodlu bu ders öğrencilerin orta düzeyde </w:t>
            </w:r>
            <w:r>
              <w:rPr>
                <w:sz w:val="20"/>
                <w:szCs w:val="20"/>
              </w:rPr>
              <w:t>Rusça</w:t>
            </w:r>
            <w:r w:rsidR="00CA33F9" w:rsidRPr="00394169">
              <w:rPr>
                <w:sz w:val="20"/>
                <w:szCs w:val="20"/>
              </w:rPr>
              <w:t xml:space="preserve"> dilbilgisi ve kelime bilgisi ile birlikte okuma, yazma, dinleme ve konuşma becerilerinin öğretimini içerir.</w:t>
            </w:r>
          </w:p>
        </w:tc>
      </w:tr>
      <w:tr w:rsidR="002E6317" w:rsidRPr="002E6317" w14:paraId="7558CB09" w14:textId="77777777" w:rsidTr="00820FC8">
        <w:trPr>
          <w:trHeight w:val="6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20697850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093946AB" w14:textId="77777777" w:rsidR="0035790F" w:rsidRPr="002E6317" w:rsidRDefault="004A38D8" w:rsidP="00180C85">
            <w:pPr>
              <w:rPr>
                <w:sz w:val="20"/>
                <w:szCs w:val="20"/>
              </w:rPr>
            </w:pPr>
            <w:proofErr w:type="spellStart"/>
            <w:r w:rsidRPr="0040358A">
              <w:rPr>
                <w:sz w:val="20"/>
                <w:szCs w:val="20"/>
              </w:rPr>
              <w:t>Antonova</w:t>
            </w:r>
            <w:proofErr w:type="spellEnd"/>
            <w:r w:rsidRPr="0040358A">
              <w:rPr>
                <w:sz w:val="20"/>
                <w:szCs w:val="20"/>
              </w:rPr>
              <w:t>, V.E</w:t>
            </w:r>
            <w:proofErr w:type="gramStart"/>
            <w:r w:rsidRPr="0040358A">
              <w:rPr>
                <w:sz w:val="20"/>
                <w:szCs w:val="20"/>
              </w:rPr>
              <w:t>.,</w:t>
            </w:r>
            <w:proofErr w:type="gramEnd"/>
            <w:r w:rsidRPr="0040358A">
              <w:rPr>
                <w:sz w:val="20"/>
                <w:szCs w:val="20"/>
              </w:rPr>
              <w:t xml:space="preserve"> </w:t>
            </w:r>
            <w:proofErr w:type="spellStart"/>
            <w:r w:rsidRPr="0040358A">
              <w:rPr>
                <w:sz w:val="20"/>
                <w:szCs w:val="20"/>
              </w:rPr>
              <w:t>Nahabina</w:t>
            </w:r>
            <w:proofErr w:type="spellEnd"/>
            <w:r w:rsidRPr="0040358A">
              <w:rPr>
                <w:sz w:val="20"/>
                <w:szCs w:val="20"/>
              </w:rPr>
              <w:t xml:space="preserve">, M.M., </w:t>
            </w:r>
            <w:proofErr w:type="spellStart"/>
            <w:r w:rsidRPr="0040358A">
              <w:rPr>
                <w:sz w:val="20"/>
                <w:szCs w:val="20"/>
              </w:rPr>
              <w:t>Safronova</w:t>
            </w:r>
            <w:proofErr w:type="spellEnd"/>
            <w:r w:rsidRPr="0040358A">
              <w:rPr>
                <w:sz w:val="20"/>
                <w:szCs w:val="20"/>
              </w:rPr>
              <w:t xml:space="preserve">, M.V., </w:t>
            </w:r>
            <w:proofErr w:type="spellStart"/>
            <w:r w:rsidRPr="0040358A">
              <w:rPr>
                <w:sz w:val="20"/>
                <w:szCs w:val="20"/>
              </w:rPr>
              <w:t>Tolstıh</w:t>
            </w:r>
            <w:proofErr w:type="spellEnd"/>
            <w:r w:rsidRPr="0040358A">
              <w:rPr>
                <w:sz w:val="20"/>
                <w:szCs w:val="20"/>
              </w:rPr>
              <w:t xml:space="preserve">, A.A. </w:t>
            </w:r>
            <w:proofErr w:type="spellStart"/>
            <w:r w:rsidRPr="0040358A">
              <w:rPr>
                <w:sz w:val="20"/>
                <w:szCs w:val="20"/>
              </w:rPr>
              <w:t>Doroga</w:t>
            </w:r>
            <w:proofErr w:type="spellEnd"/>
            <w:r w:rsidRPr="0040358A">
              <w:rPr>
                <w:sz w:val="20"/>
                <w:szCs w:val="20"/>
              </w:rPr>
              <w:t xml:space="preserve"> v </w:t>
            </w:r>
            <w:proofErr w:type="spellStart"/>
            <w:r w:rsidRPr="0040358A">
              <w:rPr>
                <w:sz w:val="20"/>
                <w:szCs w:val="20"/>
              </w:rPr>
              <w:t>Rossiyu</w:t>
            </w:r>
            <w:proofErr w:type="spellEnd"/>
            <w:r w:rsidRPr="0040358A">
              <w:rPr>
                <w:sz w:val="20"/>
                <w:szCs w:val="20"/>
              </w:rPr>
              <w:t xml:space="preserve"> - 3, 2006.</w:t>
            </w:r>
          </w:p>
        </w:tc>
      </w:tr>
      <w:tr w:rsidR="002E6317" w:rsidRPr="002E6317" w14:paraId="3E78EC1A" w14:textId="77777777" w:rsidTr="00820FC8">
        <w:trPr>
          <w:trHeight w:val="6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6A720BF5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3441A13A" w14:textId="77777777" w:rsidR="004A38D8" w:rsidRPr="004A38D8" w:rsidRDefault="004A38D8" w:rsidP="004A38D8">
            <w:pPr>
              <w:rPr>
                <w:sz w:val="20"/>
                <w:szCs w:val="20"/>
              </w:rPr>
            </w:pPr>
            <w:proofErr w:type="spellStart"/>
            <w:r w:rsidRPr="004A38D8">
              <w:rPr>
                <w:sz w:val="20"/>
                <w:szCs w:val="20"/>
              </w:rPr>
              <w:t>Arhipova</w:t>
            </w:r>
            <w:proofErr w:type="spellEnd"/>
            <w:r w:rsidRPr="004A38D8">
              <w:rPr>
                <w:sz w:val="20"/>
                <w:szCs w:val="20"/>
              </w:rPr>
              <w:t xml:space="preserve">, L. </w:t>
            </w:r>
            <w:proofErr w:type="spellStart"/>
            <w:r w:rsidRPr="004A38D8">
              <w:rPr>
                <w:sz w:val="20"/>
                <w:szCs w:val="20"/>
              </w:rPr>
              <w:t>Izuçayem</w:t>
            </w:r>
            <w:proofErr w:type="spellEnd"/>
            <w:r w:rsidRPr="004A38D8">
              <w:rPr>
                <w:sz w:val="20"/>
                <w:szCs w:val="20"/>
              </w:rPr>
              <w:t xml:space="preserve"> </w:t>
            </w:r>
            <w:proofErr w:type="spellStart"/>
            <w:r w:rsidRPr="004A38D8">
              <w:rPr>
                <w:sz w:val="20"/>
                <w:szCs w:val="20"/>
              </w:rPr>
              <w:t>Vidı</w:t>
            </w:r>
            <w:proofErr w:type="spellEnd"/>
            <w:r w:rsidRPr="004A38D8">
              <w:rPr>
                <w:sz w:val="20"/>
                <w:szCs w:val="20"/>
              </w:rPr>
              <w:t xml:space="preserve"> </w:t>
            </w:r>
            <w:proofErr w:type="spellStart"/>
            <w:r w:rsidRPr="004A38D8">
              <w:rPr>
                <w:sz w:val="20"/>
                <w:szCs w:val="20"/>
              </w:rPr>
              <w:t>Glagola</w:t>
            </w:r>
            <w:proofErr w:type="spellEnd"/>
            <w:r w:rsidRPr="004A38D8">
              <w:rPr>
                <w:sz w:val="20"/>
                <w:szCs w:val="20"/>
              </w:rPr>
              <w:t xml:space="preserve">. </w:t>
            </w:r>
            <w:proofErr w:type="spellStart"/>
            <w:r w:rsidRPr="004A38D8">
              <w:rPr>
                <w:sz w:val="20"/>
                <w:szCs w:val="20"/>
              </w:rPr>
              <w:t>Tambov</w:t>
            </w:r>
            <w:proofErr w:type="spellEnd"/>
            <w:r w:rsidRPr="004A38D8">
              <w:rPr>
                <w:sz w:val="20"/>
                <w:szCs w:val="20"/>
              </w:rPr>
              <w:t>, 2010.</w:t>
            </w:r>
          </w:p>
          <w:p w14:paraId="54D30523" w14:textId="77777777" w:rsidR="0035790F" w:rsidRPr="002E6317" w:rsidRDefault="004A38D8" w:rsidP="004A38D8">
            <w:pPr>
              <w:rPr>
                <w:sz w:val="20"/>
                <w:szCs w:val="20"/>
              </w:rPr>
            </w:pPr>
            <w:proofErr w:type="spellStart"/>
            <w:r w:rsidRPr="004A38D8">
              <w:rPr>
                <w:sz w:val="20"/>
                <w:szCs w:val="20"/>
              </w:rPr>
              <w:t>Yermaçenkova</w:t>
            </w:r>
            <w:proofErr w:type="spellEnd"/>
            <w:r w:rsidRPr="004A38D8">
              <w:rPr>
                <w:sz w:val="20"/>
                <w:szCs w:val="20"/>
              </w:rPr>
              <w:t xml:space="preserve">, V. </w:t>
            </w:r>
            <w:proofErr w:type="spellStart"/>
            <w:r w:rsidRPr="004A38D8">
              <w:rPr>
                <w:sz w:val="20"/>
                <w:szCs w:val="20"/>
              </w:rPr>
              <w:t>Povtorayem</w:t>
            </w:r>
            <w:proofErr w:type="spellEnd"/>
            <w:r w:rsidRPr="004A38D8">
              <w:rPr>
                <w:sz w:val="20"/>
                <w:szCs w:val="20"/>
              </w:rPr>
              <w:t xml:space="preserve"> </w:t>
            </w:r>
            <w:proofErr w:type="spellStart"/>
            <w:r w:rsidRPr="004A38D8">
              <w:rPr>
                <w:sz w:val="20"/>
                <w:szCs w:val="20"/>
              </w:rPr>
              <w:t>padeji</w:t>
            </w:r>
            <w:proofErr w:type="spellEnd"/>
            <w:r w:rsidRPr="004A38D8">
              <w:rPr>
                <w:sz w:val="20"/>
                <w:szCs w:val="20"/>
              </w:rPr>
              <w:t xml:space="preserve"> i </w:t>
            </w:r>
            <w:proofErr w:type="spellStart"/>
            <w:r w:rsidRPr="004A38D8">
              <w:rPr>
                <w:sz w:val="20"/>
                <w:szCs w:val="20"/>
              </w:rPr>
              <w:t>predlogi</w:t>
            </w:r>
            <w:proofErr w:type="spellEnd"/>
            <w:r w:rsidRPr="004A38D8">
              <w:rPr>
                <w:sz w:val="20"/>
                <w:szCs w:val="20"/>
              </w:rPr>
              <w:t xml:space="preserve">. </w:t>
            </w:r>
            <w:proofErr w:type="spellStart"/>
            <w:r w:rsidRPr="004A38D8">
              <w:rPr>
                <w:sz w:val="20"/>
                <w:szCs w:val="20"/>
              </w:rPr>
              <w:t>Korrektirovaçnıy</w:t>
            </w:r>
            <w:proofErr w:type="spellEnd"/>
            <w:r w:rsidRPr="004A38D8">
              <w:rPr>
                <w:sz w:val="20"/>
                <w:szCs w:val="20"/>
              </w:rPr>
              <w:t xml:space="preserve"> kurs</w:t>
            </w:r>
            <w:proofErr w:type="gramStart"/>
            <w:r w:rsidRPr="004A38D8">
              <w:rPr>
                <w:sz w:val="20"/>
                <w:szCs w:val="20"/>
              </w:rPr>
              <w:t>.,</w:t>
            </w:r>
            <w:proofErr w:type="gramEnd"/>
            <w:r w:rsidRPr="004A38D8">
              <w:rPr>
                <w:sz w:val="20"/>
                <w:szCs w:val="20"/>
              </w:rPr>
              <w:t xml:space="preserve"> S.-P., 2014</w:t>
            </w:r>
          </w:p>
        </w:tc>
      </w:tr>
      <w:tr w:rsidR="002E6317" w:rsidRPr="002E6317" w14:paraId="1D2D6245" w14:textId="7777777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400679DC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537DD3A6" w14:textId="77777777" w:rsidR="0035790F" w:rsidRPr="002E6317" w:rsidRDefault="001E7B86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3</w:t>
            </w:r>
          </w:p>
        </w:tc>
      </w:tr>
      <w:tr w:rsidR="002E6317" w:rsidRPr="002E6317" w14:paraId="5DD9FBDB" w14:textId="77777777" w:rsidTr="00820FC8">
        <w:trPr>
          <w:trHeight w:val="58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711FB82C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Önkoşulları</w:t>
            </w:r>
          </w:p>
          <w:p w14:paraId="68E95848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5AECBC5D" w14:textId="77777777" w:rsidR="009B7C9C" w:rsidRPr="002E6317" w:rsidRDefault="009B7C9C" w:rsidP="009B7C9C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Dersin önkoşulu bulunmamaktadır. </w:t>
            </w:r>
          </w:p>
          <w:p w14:paraId="47031F71" w14:textId="77777777" w:rsidR="0035790F" w:rsidRPr="002E6317" w:rsidRDefault="009B7C9C" w:rsidP="009B7C9C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Derslere katılım zorunludur.</w:t>
            </w:r>
          </w:p>
        </w:tc>
      </w:tr>
      <w:tr w:rsidR="002E6317" w:rsidRPr="002E6317" w14:paraId="3FDA8BA9" w14:textId="7777777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0E9FD72E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250EB24A" w14:textId="77777777" w:rsidR="0035790F" w:rsidRPr="002E6317" w:rsidRDefault="00597D7F" w:rsidP="0035790F">
            <w:pPr>
              <w:rPr>
                <w:sz w:val="20"/>
                <w:szCs w:val="20"/>
              </w:rPr>
            </w:pPr>
            <w:r w:rsidRPr="00760542">
              <w:rPr>
                <w:color w:val="FF0000"/>
                <w:sz w:val="20"/>
                <w:szCs w:val="20"/>
              </w:rPr>
              <w:t>Seçmeli</w:t>
            </w:r>
            <w:r w:rsidR="00CA33F9" w:rsidRPr="00760542">
              <w:rPr>
                <w:color w:val="FF0000"/>
                <w:sz w:val="20"/>
                <w:szCs w:val="20"/>
              </w:rPr>
              <w:t xml:space="preserve"> </w:t>
            </w:r>
          </w:p>
        </w:tc>
      </w:tr>
      <w:tr w:rsidR="002E6317" w:rsidRPr="002E6317" w14:paraId="79E2D074" w14:textId="7777777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3E2CB6E0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5470791B" w14:textId="77777777" w:rsidR="0035790F" w:rsidRPr="002E6317" w:rsidRDefault="004A38D8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Rusça</w:t>
            </w:r>
            <w:r w:rsidR="0035790F" w:rsidRPr="002E6317">
              <w:rPr>
                <w:sz w:val="20"/>
                <w:szCs w:val="20"/>
              </w:rPr>
              <w:t xml:space="preserve"> </w:t>
            </w:r>
          </w:p>
        </w:tc>
      </w:tr>
      <w:tr w:rsidR="002E6317" w:rsidRPr="002E6317" w14:paraId="30BA5502" w14:textId="77777777" w:rsidTr="00820FC8">
        <w:trPr>
          <w:trHeight w:val="342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0D63F591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4ED0863B" w14:textId="77777777" w:rsidR="0035790F" w:rsidRPr="002E6317" w:rsidRDefault="00394169" w:rsidP="00B709A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 dersin amacı, </w:t>
            </w:r>
            <w:r w:rsidR="00180C85">
              <w:rPr>
                <w:sz w:val="20"/>
                <w:szCs w:val="20"/>
              </w:rPr>
              <w:t>farklı konularda betimleme yapma, dinlerken not alma, çeşitli dur</w:t>
            </w:r>
            <w:r w:rsidR="00B709A0">
              <w:rPr>
                <w:sz w:val="20"/>
                <w:szCs w:val="20"/>
              </w:rPr>
              <w:t>umlara cevap verme becerilerinin kazanılmasıdır.</w:t>
            </w:r>
          </w:p>
        </w:tc>
      </w:tr>
      <w:tr w:rsidR="002E6317" w:rsidRPr="002E6317" w14:paraId="5821CF71" w14:textId="7777777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775C03D1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200B5DD1" w14:textId="77777777" w:rsidR="00600294" w:rsidRPr="002E6317" w:rsidRDefault="00600294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>Dönem sonunda,</w:t>
            </w:r>
          </w:p>
          <w:p w14:paraId="6F1ADC30" w14:textId="77777777" w:rsidR="00600294" w:rsidRPr="002E6317" w:rsidRDefault="00600294" w:rsidP="00600294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Öğrenciler…</w:t>
            </w:r>
          </w:p>
          <w:p w14:paraId="747DFF4A" w14:textId="77777777" w:rsidR="00600294" w:rsidRPr="002E6317" w:rsidRDefault="00600294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1.  </w:t>
            </w:r>
            <w:r w:rsidR="006E0401">
              <w:rPr>
                <w:sz w:val="20"/>
                <w:szCs w:val="20"/>
                <w:lang w:val="tr-TR"/>
              </w:rPr>
              <w:t>beklenmedik konular hakkında konuşabileceklerdir.</w:t>
            </w:r>
            <w:r w:rsidRPr="002E6317">
              <w:rPr>
                <w:sz w:val="20"/>
                <w:szCs w:val="20"/>
                <w:lang w:val="tr-TR"/>
              </w:rPr>
              <w:t xml:space="preserve"> </w:t>
            </w:r>
          </w:p>
          <w:p w14:paraId="20B7C2C7" w14:textId="77777777" w:rsidR="00600294" w:rsidRPr="002E6317" w:rsidRDefault="00600294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2. </w:t>
            </w:r>
            <w:r w:rsidR="004E50B9" w:rsidRPr="002E6317">
              <w:rPr>
                <w:sz w:val="20"/>
                <w:szCs w:val="20"/>
                <w:lang w:val="tr-TR"/>
              </w:rPr>
              <w:t xml:space="preserve"> </w:t>
            </w:r>
            <w:r w:rsidR="006E0401">
              <w:rPr>
                <w:sz w:val="20"/>
                <w:szCs w:val="20"/>
                <w:lang w:val="tr-TR"/>
              </w:rPr>
              <w:t>geçmişteki etkinlikleri betimleyebileceklerdir.</w:t>
            </w:r>
            <w:r w:rsidR="004E50B9" w:rsidRPr="002E6317">
              <w:rPr>
                <w:sz w:val="20"/>
                <w:szCs w:val="20"/>
                <w:lang w:val="tr-TR"/>
              </w:rPr>
              <w:t xml:space="preserve"> </w:t>
            </w:r>
          </w:p>
          <w:p w14:paraId="44B820BD" w14:textId="77777777" w:rsidR="004E50B9" w:rsidRPr="002E6317" w:rsidRDefault="004E50B9" w:rsidP="00600294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3. </w:t>
            </w:r>
            <w:r w:rsidR="006E0401">
              <w:rPr>
                <w:sz w:val="20"/>
                <w:szCs w:val="20"/>
                <w:lang w:val="tr-TR"/>
              </w:rPr>
              <w:t>çeşitli betimlemeler yapabileceklerdir.</w:t>
            </w:r>
            <w:r w:rsidRPr="002E6317">
              <w:rPr>
                <w:sz w:val="20"/>
                <w:szCs w:val="20"/>
                <w:lang w:val="tr-TR"/>
              </w:rPr>
              <w:t xml:space="preserve"> </w:t>
            </w:r>
          </w:p>
          <w:p w14:paraId="66CCC155" w14:textId="77777777" w:rsidR="0035790F" w:rsidRPr="002E6317" w:rsidRDefault="004E50B9" w:rsidP="006E0401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4. </w:t>
            </w:r>
            <w:r w:rsidR="006D67E4">
              <w:rPr>
                <w:sz w:val="20"/>
                <w:szCs w:val="20"/>
                <w:lang w:val="tr-TR"/>
              </w:rPr>
              <w:t xml:space="preserve"> </w:t>
            </w:r>
            <w:r w:rsidR="006E0401">
              <w:rPr>
                <w:sz w:val="20"/>
                <w:szCs w:val="20"/>
                <w:lang w:val="tr-TR"/>
              </w:rPr>
              <w:t>mülakat gerçekleştirebileceklerdir.</w:t>
            </w:r>
            <w:r w:rsidRPr="002E6317">
              <w:rPr>
                <w:sz w:val="20"/>
                <w:szCs w:val="20"/>
                <w:lang w:val="tr-TR"/>
              </w:rPr>
              <w:t xml:space="preserve"> </w:t>
            </w:r>
          </w:p>
        </w:tc>
      </w:tr>
      <w:tr w:rsidR="002E6317" w:rsidRPr="002E6317" w14:paraId="68316937" w14:textId="77777777" w:rsidTr="00820FC8">
        <w:trPr>
          <w:trHeight w:val="30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241FFBAB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7A068BE2" w14:textId="77777777" w:rsidR="0035790F" w:rsidRPr="002E6317" w:rsidRDefault="0035790F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</w:t>
            </w:r>
            <w:r w:rsidR="00CA33F9" w:rsidRPr="002E6317">
              <w:rPr>
                <w:sz w:val="20"/>
                <w:szCs w:val="20"/>
              </w:rPr>
              <w:t xml:space="preserve"> Yüz Yüze</w:t>
            </w:r>
          </w:p>
        </w:tc>
      </w:tr>
      <w:tr w:rsidR="002E6317" w:rsidRPr="002E6317" w14:paraId="64580596" w14:textId="77777777" w:rsidTr="00820FC8">
        <w:trPr>
          <w:trHeight w:val="4294"/>
        </w:trPr>
        <w:tc>
          <w:tcPr>
            <w:tcW w:w="3472" w:type="dxa"/>
            <w:shd w:val="clear" w:color="auto" w:fill="DEEAF6"/>
            <w:noWrap/>
            <w:vAlign w:val="center"/>
          </w:tcPr>
          <w:p w14:paraId="4A9E5698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6306" w:type="dxa"/>
            <w:shd w:val="clear" w:color="auto" w:fill="auto"/>
            <w:noWrap/>
            <w:vAlign w:val="center"/>
          </w:tcPr>
          <w:p w14:paraId="376CE979" w14:textId="77777777" w:rsidR="00EE58BA" w:rsidRPr="002E6317" w:rsidRDefault="00FC099C" w:rsidP="00145A36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Ön eksiz hareket fiilleri.</w:t>
            </w:r>
            <w:r w:rsidR="00145A36">
              <w:rPr>
                <w:sz w:val="20"/>
                <w:szCs w:val="20"/>
              </w:rPr>
              <w:t xml:space="preserve"> </w:t>
            </w:r>
            <w:r w:rsidR="00145A36">
              <w:t xml:space="preserve"> </w:t>
            </w:r>
            <w:proofErr w:type="gramEnd"/>
            <w:r w:rsidR="00145A36">
              <w:rPr>
                <w:sz w:val="20"/>
                <w:szCs w:val="20"/>
              </w:rPr>
              <w:t>Küresel problemler hakkında konuşma.</w:t>
            </w:r>
          </w:p>
          <w:p w14:paraId="6845A225" w14:textId="77777777" w:rsidR="004E50B9" w:rsidRPr="002E6317" w:rsidRDefault="00FC099C" w:rsidP="00EC4845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Önekli</w:t>
            </w:r>
            <w:proofErr w:type="spellEnd"/>
            <w:r>
              <w:rPr>
                <w:sz w:val="20"/>
                <w:szCs w:val="20"/>
              </w:rPr>
              <w:t xml:space="preserve"> hareket fiilleri: I. grup.</w:t>
            </w:r>
            <w:r w:rsidR="00145A36">
              <w:rPr>
                <w:sz w:val="20"/>
                <w:szCs w:val="20"/>
              </w:rPr>
              <w:t xml:space="preserve"> </w:t>
            </w:r>
            <w:r w:rsidR="00EC4845" w:rsidRPr="00EC4845">
              <w:rPr>
                <w:sz w:val="20"/>
                <w:szCs w:val="20"/>
              </w:rPr>
              <w:t>Resimlerle ilgili betimleme yapma</w:t>
            </w:r>
            <w:r w:rsidR="00EC4845">
              <w:rPr>
                <w:sz w:val="20"/>
                <w:szCs w:val="20"/>
              </w:rPr>
              <w:t>.</w:t>
            </w:r>
          </w:p>
          <w:p w14:paraId="526A4174" w14:textId="77777777" w:rsidR="004A38D8" w:rsidRPr="004A38D8" w:rsidRDefault="00FC099C" w:rsidP="00B863A4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Önekli</w:t>
            </w:r>
            <w:proofErr w:type="spellEnd"/>
            <w:r>
              <w:rPr>
                <w:sz w:val="20"/>
                <w:szCs w:val="20"/>
              </w:rPr>
              <w:t xml:space="preserve"> hareket fiilleri: II. grup.</w:t>
            </w:r>
            <w:r w:rsidR="00145A36">
              <w:rPr>
                <w:sz w:val="20"/>
                <w:szCs w:val="20"/>
              </w:rPr>
              <w:t xml:space="preserve"> Filim betimlemesi.</w:t>
            </w:r>
          </w:p>
          <w:p w14:paraId="515DDB14" w14:textId="77777777" w:rsidR="004A38D8" w:rsidRPr="004A38D8" w:rsidRDefault="00FC099C" w:rsidP="00B863A4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Hareket fiillerinin </w:t>
            </w:r>
            <w:proofErr w:type="gramStart"/>
            <w:r>
              <w:rPr>
                <w:sz w:val="20"/>
                <w:szCs w:val="20"/>
              </w:rPr>
              <w:t>mecazi</w:t>
            </w:r>
            <w:proofErr w:type="gramEnd"/>
            <w:r>
              <w:rPr>
                <w:sz w:val="20"/>
                <w:szCs w:val="20"/>
              </w:rPr>
              <w:t xml:space="preserve"> anlamı. </w:t>
            </w:r>
            <w:r w:rsidR="00EC4845">
              <w:rPr>
                <w:sz w:val="20"/>
                <w:szCs w:val="20"/>
              </w:rPr>
              <w:t>Türk ve Rus kültürü hakkında konuşma.</w:t>
            </w:r>
          </w:p>
          <w:p w14:paraId="18AA633D" w14:textId="77777777" w:rsidR="004A38D8" w:rsidRPr="004A38D8" w:rsidRDefault="00FC099C" w:rsidP="00B863A4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Mekan</w:t>
            </w:r>
            <w:proofErr w:type="gramEnd"/>
            <w:r>
              <w:rPr>
                <w:sz w:val="20"/>
                <w:szCs w:val="20"/>
              </w:rPr>
              <w:t xml:space="preserve"> kategorisinin basit cümlelerde dile getirilmesi.</w:t>
            </w:r>
            <w:r w:rsidR="00EC4845">
              <w:rPr>
                <w:sz w:val="20"/>
                <w:szCs w:val="20"/>
              </w:rPr>
              <w:t xml:space="preserve"> Yeni bir yerde gezinme.</w:t>
            </w:r>
          </w:p>
          <w:p w14:paraId="5BADCDE3" w14:textId="77777777" w:rsidR="00EC4845" w:rsidRDefault="00AD7E05" w:rsidP="00B863A4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r w:rsidRPr="00EC4845">
              <w:rPr>
                <w:sz w:val="20"/>
                <w:szCs w:val="20"/>
              </w:rPr>
              <w:t>Sayılar</w:t>
            </w:r>
            <w:r w:rsidR="001F491D" w:rsidRPr="00EC4845">
              <w:rPr>
                <w:sz w:val="20"/>
                <w:szCs w:val="20"/>
                <w:lang w:val="ru-RU"/>
              </w:rPr>
              <w:t>.</w:t>
            </w:r>
            <w:r w:rsidRPr="00EC4845">
              <w:rPr>
                <w:sz w:val="20"/>
                <w:szCs w:val="20"/>
              </w:rPr>
              <w:t xml:space="preserve"> Sıra sayıları. Topluluk sayıları</w:t>
            </w:r>
            <w:r w:rsidR="00C45DF4">
              <w:rPr>
                <w:sz w:val="20"/>
                <w:szCs w:val="20"/>
              </w:rPr>
              <w:t>. Spor hakkında konuşma.</w:t>
            </w:r>
          </w:p>
          <w:p w14:paraId="35C0562E" w14:textId="3CB7EB9E" w:rsidR="008169DA" w:rsidRPr="00EC4845" w:rsidRDefault="0039091F" w:rsidP="00B863A4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Genel Tekrar / </w:t>
            </w:r>
            <w:r w:rsidR="004F266E" w:rsidRPr="00EC4845">
              <w:rPr>
                <w:sz w:val="20"/>
                <w:szCs w:val="20"/>
              </w:rPr>
              <w:t xml:space="preserve">ARA SINAV </w:t>
            </w:r>
          </w:p>
          <w:p w14:paraId="2EB6FEF3" w14:textId="77777777" w:rsidR="00D36D6E" w:rsidRPr="002E6317" w:rsidRDefault="00AD7E05" w:rsidP="00B863A4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Zarf fiiller</w:t>
            </w:r>
            <w:r w:rsidR="001F491D">
              <w:rPr>
                <w:sz w:val="20"/>
                <w:szCs w:val="20"/>
                <w:lang w:val="ru-RU"/>
              </w:rPr>
              <w:t>.</w:t>
            </w:r>
            <w:r w:rsidR="00145A36">
              <w:rPr>
                <w:sz w:val="20"/>
                <w:szCs w:val="20"/>
              </w:rPr>
              <w:t xml:space="preserve"> </w:t>
            </w:r>
            <w:proofErr w:type="gramStart"/>
            <w:r w:rsidR="00C45DF4">
              <w:rPr>
                <w:sz w:val="20"/>
                <w:szCs w:val="20"/>
              </w:rPr>
              <w:t>Yaşanan bir olayı ayrıntısıyla anlatabilme.</w:t>
            </w:r>
            <w:proofErr w:type="gramEnd"/>
          </w:p>
          <w:p w14:paraId="3D5F7AC2" w14:textId="77777777" w:rsidR="001F491D" w:rsidRPr="001F491D" w:rsidRDefault="00AD7E05" w:rsidP="00B863A4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Zaman kategorisinin basit ve birleşik cümlelerde dile getirilmesi.</w:t>
            </w:r>
            <w:r w:rsidR="00EC4845" w:rsidRPr="00EC4845">
              <w:rPr>
                <w:sz w:val="20"/>
                <w:szCs w:val="20"/>
              </w:rPr>
              <w:t xml:space="preserve"> Haberleri dinleme ve aktarabilme.</w:t>
            </w:r>
          </w:p>
          <w:p w14:paraId="12F52D16" w14:textId="77777777" w:rsidR="001F491D" w:rsidRPr="001F491D" w:rsidRDefault="00AD7E05" w:rsidP="00B863A4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Şart kategorisinin basit ve birleşik cümlelerde dile getirilmesi.</w:t>
            </w:r>
            <w:r w:rsidR="00C45DF4">
              <w:rPr>
                <w:sz w:val="20"/>
                <w:szCs w:val="20"/>
              </w:rPr>
              <w:t xml:space="preserve"> Mülakat yapma.</w:t>
            </w:r>
          </w:p>
          <w:p w14:paraId="62CF58D7" w14:textId="77777777" w:rsidR="001F491D" w:rsidRPr="00EC4845" w:rsidRDefault="00AD7E05" w:rsidP="00EC484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EC4845">
              <w:rPr>
                <w:sz w:val="20"/>
                <w:szCs w:val="20"/>
              </w:rPr>
              <w:t>Sebep-sonuç kategorisinin basit ve birleşik cümlelerde dile getirilmesi.</w:t>
            </w:r>
            <w:r w:rsidR="00EC4845">
              <w:rPr>
                <w:sz w:val="20"/>
                <w:szCs w:val="20"/>
              </w:rPr>
              <w:t xml:space="preserve"> </w:t>
            </w:r>
            <w:r w:rsidR="00EC4845" w:rsidRPr="00EC4845">
              <w:rPr>
                <w:sz w:val="20"/>
                <w:szCs w:val="20"/>
              </w:rPr>
              <w:t>Öğrenme deneyiminden bahsetme.</w:t>
            </w:r>
          </w:p>
          <w:p w14:paraId="4790249E" w14:textId="77777777" w:rsidR="001F491D" w:rsidRPr="001F491D" w:rsidRDefault="00AD7E05" w:rsidP="00B863A4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Amaç kategorisinin basit ve birleşik cümlelerde dile getirilmesi</w:t>
            </w:r>
            <w:r w:rsidR="001F491D" w:rsidRPr="001F491D">
              <w:rPr>
                <w:sz w:val="20"/>
                <w:szCs w:val="20"/>
              </w:rPr>
              <w:t>.</w:t>
            </w:r>
            <w:r w:rsidR="00EC4845">
              <w:rPr>
                <w:sz w:val="20"/>
                <w:szCs w:val="20"/>
              </w:rPr>
              <w:t xml:space="preserve"> </w:t>
            </w:r>
            <w:r w:rsidR="00C45DF4">
              <w:rPr>
                <w:sz w:val="20"/>
                <w:szCs w:val="20"/>
              </w:rPr>
              <w:t>Hedeflerden bahsetme.</w:t>
            </w:r>
          </w:p>
          <w:p w14:paraId="7FD9AC8B" w14:textId="77777777" w:rsidR="00EE58BA" w:rsidRPr="002E6317" w:rsidRDefault="00554EA4" w:rsidP="00B863A4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ÖĞRENCİ SUNULARI</w:t>
            </w:r>
          </w:p>
          <w:p w14:paraId="5CBD46F5" w14:textId="41821B2D" w:rsidR="006C2C42" w:rsidRPr="006D67E4" w:rsidRDefault="0040358A" w:rsidP="00B863A4">
            <w:pPr>
              <w:pStyle w:val="ListeParagraf"/>
              <w:numPr>
                <w:ilvl w:val="0"/>
                <w:numId w:val="3"/>
              </w:num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Genel Tekrar </w:t>
            </w:r>
            <w:r w:rsidR="00220CFB">
              <w:rPr>
                <w:sz w:val="20"/>
                <w:szCs w:val="20"/>
              </w:rPr>
              <w:t xml:space="preserve"> </w:t>
            </w:r>
          </w:p>
        </w:tc>
      </w:tr>
      <w:tr w:rsidR="002E6317" w:rsidRPr="002E6317" w14:paraId="42FDF93E" w14:textId="77777777" w:rsidTr="006D67E4">
        <w:trPr>
          <w:trHeight w:val="1096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1FDB2A81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Öğretim Faaliyetleri</w:t>
            </w:r>
          </w:p>
          <w:p w14:paraId="35FA56A1" w14:textId="77777777" w:rsidR="0035790F" w:rsidRPr="002E6317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2E6317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2E6317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2E6317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p w14:paraId="5FDA2811" w14:textId="77777777" w:rsidR="001910D0" w:rsidRPr="00DE1BFA" w:rsidRDefault="001910D0" w:rsidP="001910D0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4F3FFC40" w14:textId="77777777" w:rsidR="001910D0" w:rsidRPr="00DE1BFA" w:rsidRDefault="001910D0" w:rsidP="001910D0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64BD088D" w14:textId="77777777" w:rsidR="0035790F" w:rsidRPr="002E6317" w:rsidRDefault="001910D0" w:rsidP="001910D0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2E6317" w:rsidRPr="002E6317" w14:paraId="541D3CFE" w14:textId="77777777" w:rsidTr="00820FC8">
        <w:trPr>
          <w:trHeight w:val="70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244F8835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47"/>
              <w:gridCol w:w="838"/>
              <w:gridCol w:w="1128"/>
            </w:tblGrid>
            <w:tr w:rsidR="002E6317" w:rsidRPr="002E6317" w14:paraId="7044471F" w14:textId="77777777" w:rsidTr="006D67E4">
              <w:trPr>
                <w:trHeight w:val="498"/>
              </w:trPr>
              <w:tc>
                <w:tcPr>
                  <w:tcW w:w="2547" w:type="dxa"/>
                  <w:shd w:val="clear" w:color="auto" w:fill="auto"/>
                </w:tcPr>
                <w:p w14:paraId="1A291413" w14:textId="77777777" w:rsidR="0035790F" w:rsidRPr="002E6317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38" w:type="dxa"/>
                  <w:shd w:val="clear" w:color="auto" w:fill="auto"/>
                </w:tcPr>
                <w:p w14:paraId="34F3E6EF" w14:textId="77777777" w:rsidR="0035790F" w:rsidRPr="002E6317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E6317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BEF23FD" w14:textId="77777777" w:rsidR="0035790F" w:rsidRPr="002E6317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E6317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820FC8" w:rsidRPr="002E6317" w14:paraId="25028A1A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06696288" w14:textId="77777777"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13F5AF09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348A584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820FC8" w:rsidRPr="002E6317" w14:paraId="267F1C7F" w14:textId="77777777" w:rsidTr="006D67E4">
              <w:trPr>
                <w:trHeight w:val="236"/>
              </w:trPr>
              <w:tc>
                <w:tcPr>
                  <w:tcW w:w="2547" w:type="dxa"/>
                  <w:shd w:val="clear" w:color="auto" w:fill="auto"/>
                </w:tcPr>
                <w:p w14:paraId="6D78D66B" w14:textId="77777777"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4FC6B1F1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4A55A1F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20FC8" w:rsidRPr="002E6317" w14:paraId="3C6B4031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757507AE" w14:textId="77777777"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25B48C5C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A795980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20FC8" w:rsidRPr="002E6317" w14:paraId="12824130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798A7695" w14:textId="77777777" w:rsidR="00820FC8" w:rsidRPr="002E6317" w:rsidRDefault="00C91647" w:rsidP="00820FC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4FF429B7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4F1276C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820FC8" w:rsidRPr="002E6317" w14:paraId="7B67B0C8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2A0B97F2" w14:textId="77777777"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19D0D9A9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C3AEB74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820FC8" w:rsidRPr="002E6317" w14:paraId="71D8AD49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53F5DB5F" w14:textId="77777777"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19EDA8F3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D773929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820FC8" w:rsidRPr="002E6317" w14:paraId="7E075598" w14:textId="77777777" w:rsidTr="006D67E4">
              <w:trPr>
                <w:trHeight w:val="248"/>
              </w:trPr>
              <w:tc>
                <w:tcPr>
                  <w:tcW w:w="2547" w:type="dxa"/>
                  <w:shd w:val="clear" w:color="auto" w:fill="auto"/>
                </w:tcPr>
                <w:p w14:paraId="207CD018" w14:textId="77777777"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2E6317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2E6317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6F47E4E2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424ACD6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820FC8" w:rsidRPr="002E6317" w14:paraId="59F29D6F" w14:textId="77777777" w:rsidTr="006D67E4">
              <w:trPr>
                <w:trHeight w:val="236"/>
              </w:trPr>
              <w:tc>
                <w:tcPr>
                  <w:tcW w:w="2547" w:type="dxa"/>
                  <w:shd w:val="clear" w:color="auto" w:fill="auto"/>
                </w:tcPr>
                <w:p w14:paraId="7A6BAFD6" w14:textId="77777777" w:rsidR="00820FC8" w:rsidRPr="002E6317" w:rsidRDefault="00820FC8" w:rsidP="00820FC8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10459C42" w14:textId="77777777" w:rsidR="00820FC8" w:rsidRPr="000F5B51" w:rsidRDefault="006D67E4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98838A9" w14:textId="77777777" w:rsidR="00820FC8" w:rsidRPr="000F5B51" w:rsidRDefault="00820FC8" w:rsidP="00820FC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2E6317" w:rsidRPr="002E6317" w14:paraId="655DF4DE" w14:textId="77777777" w:rsidTr="006D67E4">
              <w:trPr>
                <w:trHeight w:val="236"/>
              </w:trPr>
              <w:tc>
                <w:tcPr>
                  <w:tcW w:w="2547" w:type="dxa"/>
                  <w:shd w:val="clear" w:color="auto" w:fill="auto"/>
                </w:tcPr>
                <w:p w14:paraId="4B8E96B2" w14:textId="77777777" w:rsidR="0035790F" w:rsidRPr="002E6317" w:rsidRDefault="0035790F" w:rsidP="0035790F">
                  <w:pPr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838" w:type="dxa"/>
                  <w:shd w:val="clear" w:color="auto" w:fill="auto"/>
                </w:tcPr>
                <w:p w14:paraId="38380FAB" w14:textId="77777777" w:rsidR="0035790F" w:rsidRPr="002E6317" w:rsidRDefault="00DB49C0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9BDE744" w14:textId="77777777" w:rsidR="0035790F" w:rsidRPr="002E6317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087C855" w14:textId="77777777" w:rsidR="0035790F" w:rsidRPr="002E6317" w:rsidRDefault="0035790F" w:rsidP="0035790F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 </w:t>
            </w:r>
          </w:p>
        </w:tc>
      </w:tr>
      <w:tr w:rsidR="002E6317" w:rsidRPr="002E6317" w14:paraId="049FFEB1" w14:textId="77777777" w:rsidTr="00820FC8">
        <w:trPr>
          <w:trHeight w:val="70"/>
        </w:trPr>
        <w:tc>
          <w:tcPr>
            <w:tcW w:w="3472" w:type="dxa"/>
            <w:shd w:val="clear" w:color="auto" w:fill="DEEAF6"/>
            <w:noWrap/>
            <w:vAlign w:val="center"/>
          </w:tcPr>
          <w:p w14:paraId="00B9CD7F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6306" w:type="dxa"/>
            <w:shd w:val="clear" w:color="auto" w:fill="auto"/>
            <w:noWrap/>
            <w:vAlign w:val="center"/>
          </w:tcPr>
          <w:tbl>
            <w:tblPr>
              <w:tblW w:w="623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693"/>
              <w:gridCol w:w="807"/>
              <w:gridCol w:w="918"/>
              <w:gridCol w:w="2814"/>
            </w:tblGrid>
            <w:tr w:rsidR="002E6317" w:rsidRPr="002E6317" w14:paraId="110081DE" w14:textId="77777777" w:rsidTr="006D67E4">
              <w:trPr>
                <w:trHeight w:val="750"/>
                <w:jc w:val="center"/>
              </w:trPr>
              <w:tc>
                <w:tcPr>
                  <w:tcW w:w="1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730D1FDB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598C0088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6AFD3D0B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28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01BAE75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E6317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820FC8" w:rsidRPr="002E6317" w14:paraId="16C3369E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82E070" w14:textId="77777777" w:rsidR="00820FC8" w:rsidRPr="002E6317" w:rsidRDefault="00820FC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E90AC5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4EF87C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9FB3D7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820FC8" w:rsidRPr="002E6317" w14:paraId="21981B5E" w14:textId="77777777" w:rsidTr="006D67E4">
              <w:trPr>
                <w:trHeight w:val="559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131A72" w14:textId="77777777" w:rsidR="00820FC8" w:rsidRPr="002E6317" w:rsidRDefault="00820FC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EA7975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424284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FE8098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20FC8" w:rsidRPr="002E6317" w14:paraId="784FB700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5E97F3" w14:textId="77777777" w:rsidR="00820FC8" w:rsidRPr="002E6317" w:rsidRDefault="00820FC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F824F6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AEC97B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7464E6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820FC8" w:rsidRPr="002E6317" w14:paraId="455FFACD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2C66F9" w14:textId="77777777" w:rsidR="00820FC8" w:rsidRPr="002E6317" w:rsidRDefault="00820FC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772E8E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41DE17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F216C3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14:paraId="132ADD6A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255AA6" w14:textId="77777777" w:rsidR="00820FC8" w:rsidRPr="002E6317" w:rsidRDefault="00820FC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13536B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7403CA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C24702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20FC8" w:rsidRPr="002E6317" w14:paraId="139DC66A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E7CDC22" w14:textId="77777777" w:rsidR="00820FC8" w:rsidRPr="002E6317" w:rsidRDefault="00820FC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160022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0FF4E4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328ED2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20FC8" w:rsidRPr="002E6317" w14:paraId="60B07BA8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D185DC" w14:textId="77777777" w:rsidR="00820FC8" w:rsidRPr="002E6317" w:rsidRDefault="00820FC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0908FC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A9100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898498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14:paraId="2AA13264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84BDF6" w14:textId="77777777" w:rsidR="00820FC8" w:rsidRPr="002E6317" w:rsidRDefault="00820FC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786FB8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62A84E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DF9698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14:paraId="099627C2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16F2C2" w14:textId="77777777" w:rsidR="00820FC8" w:rsidRPr="002E6317" w:rsidRDefault="00820FC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6BBA71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DC6335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D6C025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820FC8" w:rsidRPr="002E6317" w14:paraId="74DBF892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07FE88F" w14:textId="77777777" w:rsidR="00820FC8" w:rsidRPr="002E6317" w:rsidRDefault="00820FC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09A0CD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6A8CB2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A479A8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820FC8" w:rsidRPr="002E6317" w14:paraId="7F93070C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DBF160" w14:textId="77777777" w:rsidR="00820FC8" w:rsidRPr="002E6317" w:rsidRDefault="00820FC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C7BEEC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F455C6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8B784E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820FC8" w:rsidRPr="002E6317" w14:paraId="4CA70888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8258D6" w14:textId="77777777" w:rsidR="00820FC8" w:rsidRPr="002E6317" w:rsidRDefault="00820FC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96DECA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EDA513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E2C4DC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820FC8" w:rsidRPr="002E6317" w14:paraId="60892A12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FF36BA" w14:textId="77777777" w:rsidR="00820FC8" w:rsidRPr="002E6317" w:rsidRDefault="00820FC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E357EF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B147EA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20988D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820FC8" w:rsidRPr="002E6317" w14:paraId="52D09E0B" w14:textId="77777777" w:rsidTr="006D67E4">
              <w:trPr>
                <w:trHeight w:val="290"/>
                <w:jc w:val="center"/>
              </w:trPr>
              <w:tc>
                <w:tcPr>
                  <w:tcW w:w="16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1FCE02" w14:textId="77777777" w:rsidR="00820FC8" w:rsidRPr="002E6317" w:rsidRDefault="00820FC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2ED18F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2A2295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7D7A7A" w14:textId="77777777" w:rsidR="00820FC8" w:rsidRPr="000F5B51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bookmarkStart w:id="0" w:name="_GoBack"/>
                  <w:bookmarkEnd w:id="0"/>
                </w:p>
              </w:tc>
            </w:tr>
          </w:tbl>
          <w:p w14:paraId="284BF26D" w14:textId="77777777" w:rsidR="0035790F" w:rsidRPr="002E6317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2E6317" w:rsidRPr="002E6317" w14:paraId="317FC9E2" w14:textId="77777777" w:rsidTr="00820FC8">
        <w:trPr>
          <w:trHeight w:val="1635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08FA7D88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306" w:type="dxa"/>
            <w:shd w:val="clear" w:color="auto" w:fill="auto"/>
            <w:noWrap/>
            <w:vAlign w:val="center"/>
            <w:hideMark/>
          </w:tcPr>
          <w:tbl>
            <w:tblPr>
              <w:tblW w:w="436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2156"/>
              <w:gridCol w:w="240"/>
              <w:gridCol w:w="240"/>
              <w:gridCol w:w="240"/>
              <w:gridCol w:w="240"/>
              <w:gridCol w:w="285"/>
            </w:tblGrid>
            <w:tr w:rsidR="002E6317" w:rsidRPr="002E6317" w14:paraId="0B43D4BD" w14:textId="77777777" w:rsidTr="0006448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AE8AD9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21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116267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F8CC67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C67417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608D1F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128DFE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DE17CC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2E6317" w:rsidRPr="002E6317" w14:paraId="2A54E9D5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451227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D6448D" w14:textId="77777777" w:rsidR="0035790F" w:rsidRPr="002E6317" w:rsidRDefault="006D67E4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109BA8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304BFA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DFAEC2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40028C" w14:textId="77777777" w:rsidR="0035790F" w:rsidRPr="002E6317" w:rsidRDefault="0035790F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AE85EF" w14:textId="77777777" w:rsidR="0035790F" w:rsidRPr="002E6317" w:rsidRDefault="006D67E4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064488" w:rsidRPr="002E6317" w14:paraId="2F90D675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9B5936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BA355F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9E65A9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AEF0AA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5395A7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A11717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2FF84A7" w14:textId="77777777" w:rsidR="00064488" w:rsidRDefault="00064488" w:rsidP="0039091F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275BC135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800D89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942219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ED1768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A7FA6C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3EF500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49CCD3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343B3F7" w14:textId="77777777" w:rsidR="00064488" w:rsidRDefault="00064488" w:rsidP="0039091F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712B03AB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0FC3C2" w14:textId="77777777" w:rsidR="00064488" w:rsidRPr="002E6317" w:rsidRDefault="00820FC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D5911E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2CE2C0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0391BB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FA6C54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1AB199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61C27AE" w14:textId="77777777" w:rsidR="00064488" w:rsidRDefault="00064488" w:rsidP="0039091F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796A33E5" w14:textId="77777777" w:rsidTr="006D67E4">
              <w:trPr>
                <w:trHeight w:val="282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389F93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4E85F9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766472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F82BB9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B24EE6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89763D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A89F433" w14:textId="77777777" w:rsidR="00064488" w:rsidRDefault="00064488" w:rsidP="0039091F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38C80124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55E38E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07B918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54A6F5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95EBA8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7E6008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36B7C6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034E87D" w14:textId="77777777" w:rsidR="00064488" w:rsidRDefault="00064488" w:rsidP="0039091F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350162FA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E0941F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9F657F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0572E7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1609D9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847C1C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9A1370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1E8A4A6" w14:textId="77777777" w:rsidR="00064488" w:rsidRDefault="00064488" w:rsidP="0039091F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788AAD7D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3ECF2A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9E3688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9EC2B2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9FDE7C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272141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3364CD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CAECA11" w14:textId="77777777" w:rsidR="00064488" w:rsidRDefault="00064488" w:rsidP="0039091F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736A6D6A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2E80E7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141EB8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EB5BFA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344536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4FF5B8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926A2A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1FF8A52" w14:textId="77777777" w:rsidR="00064488" w:rsidRDefault="00064488" w:rsidP="0039091F">
                  <w:pPr>
                    <w:framePr w:hSpace="142" w:wrap="around" w:vAnchor="text" w:hAnchor="margin" w:xAlign="center" w:y="1"/>
                  </w:pPr>
                </w:p>
              </w:tc>
            </w:tr>
            <w:tr w:rsidR="00064488" w:rsidRPr="002E6317" w14:paraId="7C7E2753" w14:textId="77777777" w:rsidTr="00820FC8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F45EA3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2E6317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15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DF790B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336F11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38B15F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F96D51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E3942B" w14:textId="77777777" w:rsidR="00064488" w:rsidRPr="002E6317" w:rsidRDefault="00064488" w:rsidP="0039091F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6B803FF" w14:textId="77777777" w:rsidR="00064488" w:rsidRDefault="00064488" w:rsidP="0039091F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0EB78541" w14:textId="77777777" w:rsidR="0035790F" w:rsidRPr="002E6317" w:rsidRDefault="0035790F" w:rsidP="0035790F">
            <w:pPr>
              <w:rPr>
                <w:sz w:val="20"/>
                <w:szCs w:val="20"/>
              </w:rPr>
            </w:pPr>
          </w:p>
        </w:tc>
      </w:tr>
      <w:tr w:rsidR="002E6317" w:rsidRPr="002E6317" w14:paraId="2F58B692" w14:textId="77777777" w:rsidTr="00820FC8">
        <w:trPr>
          <w:trHeight w:val="1209"/>
        </w:trPr>
        <w:tc>
          <w:tcPr>
            <w:tcW w:w="3472" w:type="dxa"/>
            <w:shd w:val="clear" w:color="auto" w:fill="DEEAF6"/>
            <w:noWrap/>
            <w:vAlign w:val="center"/>
            <w:hideMark/>
          </w:tcPr>
          <w:p w14:paraId="0E70B095" w14:textId="77777777" w:rsidR="0035790F" w:rsidRPr="002E6317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2E6317">
              <w:rPr>
                <w:b/>
                <w:bCs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2E6317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2E6317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6306" w:type="dxa"/>
            <w:shd w:val="clear" w:color="auto" w:fill="auto"/>
            <w:vAlign w:val="center"/>
            <w:hideMark/>
          </w:tcPr>
          <w:p w14:paraId="1432F090" w14:textId="77777777" w:rsidR="00820FC8" w:rsidRDefault="00820FC8" w:rsidP="00820FC8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01439324" w14:textId="77777777" w:rsidR="00820FC8" w:rsidRDefault="00820FC8" w:rsidP="00820FC8">
            <w:pPr>
              <w:pStyle w:val="ListeParagraf"/>
              <w:rPr>
                <w:sz w:val="20"/>
                <w:szCs w:val="20"/>
              </w:rPr>
            </w:pPr>
            <w:r w:rsidRPr="00820FC8"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187082DA" w14:textId="77777777" w:rsidR="0035790F" w:rsidRPr="00820FC8" w:rsidRDefault="00820FC8" w:rsidP="00820FC8">
            <w:pPr>
              <w:pStyle w:val="ListeParagraf"/>
              <w:rPr>
                <w:sz w:val="20"/>
                <w:szCs w:val="20"/>
              </w:rPr>
            </w:pPr>
            <w:r w:rsidRPr="00820FC8">
              <w:rPr>
                <w:sz w:val="20"/>
                <w:szCs w:val="20"/>
              </w:rPr>
              <w:t>ydyo@gazi.edu.tr</w:t>
            </w:r>
          </w:p>
        </w:tc>
      </w:tr>
    </w:tbl>
    <w:p w14:paraId="7960C80E" w14:textId="77777777" w:rsidR="00371103" w:rsidRPr="002E6317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2E6317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977DD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A70871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303826"/>
    <w:multiLevelType w:val="hybridMultilevel"/>
    <w:tmpl w:val="A268E9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56F35"/>
    <w:rsid w:val="00064488"/>
    <w:rsid w:val="000843C9"/>
    <w:rsid w:val="000A3BF8"/>
    <w:rsid w:val="000B4576"/>
    <w:rsid w:val="00145A36"/>
    <w:rsid w:val="001623FC"/>
    <w:rsid w:val="00164E3E"/>
    <w:rsid w:val="00180C85"/>
    <w:rsid w:val="00181BA1"/>
    <w:rsid w:val="001910D0"/>
    <w:rsid w:val="001E7B86"/>
    <w:rsid w:val="001F491D"/>
    <w:rsid w:val="00220CFB"/>
    <w:rsid w:val="00253CEE"/>
    <w:rsid w:val="00264F55"/>
    <w:rsid w:val="002B2633"/>
    <w:rsid w:val="002E6317"/>
    <w:rsid w:val="0030342F"/>
    <w:rsid w:val="003043E8"/>
    <w:rsid w:val="0035790F"/>
    <w:rsid w:val="00371103"/>
    <w:rsid w:val="00380785"/>
    <w:rsid w:val="003832A4"/>
    <w:rsid w:val="0039091F"/>
    <w:rsid w:val="00394169"/>
    <w:rsid w:val="00394E7C"/>
    <w:rsid w:val="003B18B9"/>
    <w:rsid w:val="003C133B"/>
    <w:rsid w:val="003E68B9"/>
    <w:rsid w:val="0040358A"/>
    <w:rsid w:val="00410DDD"/>
    <w:rsid w:val="00482654"/>
    <w:rsid w:val="00486407"/>
    <w:rsid w:val="004A38D8"/>
    <w:rsid w:val="004C15F4"/>
    <w:rsid w:val="004E50B9"/>
    <w:rsid w:val="004F266E"/>
    <w:rsid w:val="005120B5"/>
    <w:rsid w:val="00524277"/>
    <w:rsid w:val="00554EA4"/>
    <w:rsid w:val="00563915"/>
    <w:rsid w:val="00596F74"/>
    <w:rsid w:val="00597D7F"/>
    <w:rsid w:val="005E004A"/>
    <w:rsid w:val="00600294"/>
    <w:rsid w:val="006209C8"/>
    <w:rsid w:val="00674F77"/>
    <w:rsid w:val="006C2C42"/>
    <w:rsid w:val="006D67E4"/>
    <w:rsid w:val="006E0401"/>
    <w:rsid w:val="00760542"/>
    <w:rsid w:val="008169DA"/>
    <w:rsid w:val="00820FC8"/>
    <w:rsid w:val="008A4DAC"/>
    <w:rsid w:val="00953C30"/>
    <w:rsid w:val="009B7C9C"/>
    <w:rsid w:val="00A075A1"/>
    <w:rsid w:val="00A12615"/>
    <w:rsid w:val="00A47C20"/>
    <w:rsid w:val="00A66AC4"/>
    <w:rsid w:val="00A84037"/>
    <w:rsid w:val="00AD7E05"/>
    <w:rsid w:val="00AF4499"/>
    <w:rsid w:val="00B37C3A"/>
    <w:rsid w:val="00B47BD0"/>
    <w:rsid w:val="00B709A0"/>
    <w:rsid w:val="00B83004"/>
    <w:rsid w:val="00B863A4"/>
    <w:rsid w:val="00BA3F19"/>
    <w:rsid w:val="00C45DF4"/>
    <w:rsid w:val="00C53D1B"/>
    <w:rsid w:val="00C91647"/>
    <w:rsid w:val="00CA33F9"/>
    <w:rsid w:val="00D229A4"/>
    <w:rsid w:val="00D36D6E"/>
    <w:rsid w:val="00D5227B"/>
    <w:rsid w:val="00D66751"/>
    <w:rsid w:val="00D85233"/>
    <w:rsid w:val="00DB49C0"/>
    <w:rsid w:val="00E023D8"/>
    <w:rsid w:val="00E74781"/>
    <w:rsid w:val="00EC4845"/>
    <w:rsid w:val="00EE58BA"/>
    <w:rsid w:val="00F512E5"/>
    <w:rsid w:val="00F57088"/>
    <w:rsid w:val="00F83F35"/>
    <w:rsid w:val="00FC099C"/>
    <w:rsid w:val="00FE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8B724"/>
  <w15:docId w15:val="{18EE33DB-09EA-483B-834B-3124D97AA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5E00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1910D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910D0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910D0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C15F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C15F4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2976</Characters>
  <Application>Microsoft Office Word</Application>
  <DocSecurity>0</DocSecurity>
  <Lines>24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İbrahim PUR</cp:lastModifiedBy>
  <cp:revision>4</cp:revision>
  <cp:lastPrinted>2018-05-02T12:36:00Z</cp:lastPrinted>
  <dcterms:created xsi:type="dcterms:W3CDTF">2020-12-10T10:20:00Z</dcterms:created>
  <dcterms:modified xsi:type="dcterms:W3CDTF">2020-12-10T12:02:00Z</dcterms:modified>
</cp:coreProperties>
</file>