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page" w:tblpX="916" w:tblpY="886"/>
        <w:tblW w:w="1473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4"/>
        <w:gridCol w:w="3275"/>
        <w:gridCol w:w="2127"/>
        <w:gridCol w:w="1417"/>
        <w:gridCol w:w="4394"/>
      </w:tblGrid>
      <w:tr w:rsidR="00570DF3" w:rsidRPr="00E93CC4" w:rsidTr="004C35BE">
        <w:trPr>
          <w:trHeight w:val="570"/>
        </w:trPr>
        <w:tc>
          <w:tcPr>
            <w:tcW w:w="14737" w:type="dxa"/>
            <w:gridSpan w:val="5"/>
          </w:tcPr>
          <w:p w:rsidR="00A00618" w:rsidRPr="00E93CC4" w:rsidRDefault="00F37413" w:rsidP="00E93CC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T.C.</w:t>
            </w:r>
          </w:p>
          <w:p w:rsidR="00A00618" w:rsidRPr="00E93CC4" w:rsidRDefault="00F37413" w:rsidP="00E93CC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Gazi Üniversitesi</w:t>
            </w:r>
          </w:p>
          <w:p w:rsidR="00A00618" w:rsidRPr="00E93CC4" w:rsidRDefault="00F37413" w:rsidP="00E93CC4">
            <w:pPr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Fen Bilimleri Ens</w:t>
            </w:r>
            <w:r w:rsidR="00716F0E">
              <w:rPr>
                <w:rFonts w:ascii="Times New Roman" w:hAnsi="Times New Roman" w:cs="Times New Roman"/>
                <w:color w:val="000000" w:themeColor="text1"/>
              </w:rPr>
              <w:t>t</w:t>
            </w:r>
            <w:r w:rsidRPr="00E93CC4">
              <w:rPr>
                <w:rFonts w:ascii="Times New Roman" w:hAnsi="Times New Roman" w:cs="Times New Roman"/>
                <w:color w:val="000000" w:themeColor="text1"/>
              </w:rPr>
              <w:t>itüsü</w:t>
            </w:r>
          </w:p>
        </w:tc>
      </w:tr>
      <w:tr w:rsidR="00570DF3" w:rsidRPr="00E93CC4" w:rsidTr="00570DF3">
        <w:trPr>
          <w:trHeight w:val="349"/>
        </w:trPr>
        <w:tc>
          <w:tcPr>
            <w:tcW w:w="14737" w:type="dxa"/>
            <w:gridSpan w:val="5"/>
          </w:tcPr>
          <w:p w:rsidR="00A00618" w:rsidRPr="00E93CC4" w:rsidRDefault="00716F0E" w:rsidP="00E93CC4">
            <w:pPr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Çevre Bilimleri</w:t>
            </w:r>
            <w:bookmarkStart w:id="0" w:name="_GoBack"/>
            <w:bookmarkEnd w:id="0"/>
            <w:r w:rsidR="00F37413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</w:t>
            </w:r>
            <w:r w:rsidR="00F37413" w:rsidRPr="00E93CC4">
              <w:rPr>
                <w:rFonts w:ascii="Times New Roman" w:hAnsi="Times New Roman" w:cs="Times New Roman"/>
                <w:color w:val="000000" w:themeColor="text1"/>
              </w:rPr>
              <w:t>Ana Bilim Dalı</w:t>
            </w:r>
          </w:p>
        </w:tc>
      </w:tr>
      <w:tr w:rsidR="00570DF3" w:rsidRPr="00E93CC4" w:rsidTr="00570DF3">
        <w:trPr>
          <w:trHeight w:val="283"/>
        </w:trPr>
        <w:tc>
          <w:tcPr>
            <w:tcW w:w="14737" w:type="dxa"/>
            <w:gridSpan w:val="5"/>
          </w:tcPr>
          <w:p w:rsidR="00A00618" w:rsidRPr="00E93CC4" w:rsidRDefault="00F37413" w:rsidP="00E93CC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2018-2019 Eğitim Öğretim Yılı Bahar Dönemi Ara Sınav Takvimi</w:t>
            </w:r>
          </w:p>
        </w:tc>
      </w:tr>
      <w:tr w:rsidR="00570DF3" w:rsidRPr="00E93CC4" w:rsidTr="00570D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524" w:type="dxa"/>
          </w:tcPr>
          <w:p w:rsidR="00A00618" w:rsidRPr="00E93CC4" w:rsidRDefault="00F37413" w:rsidP="00E93CC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Dersin Kodu Ve Adı</w:t>
            </w:r>
          </w:p>
        </w:tc>
        <w:tc>
          <w:tcPr>
            <w:tcW w:w="3275" w:type="dxa"/>
          </w:tcPr>
          <w:p w:rsidR="00A00618" w:rsidRPr="00E93CC4" w:rsidRDefault="00F37413" w:rsidP="00E93CC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Öğretim Üyesi</w:t>
            </w:r>
          </w:p>
        </w:tc>
        <w:tc>
          <w:tcPr>
            <w:tcW w:w="2127" w:type="dxa"/>
          </w:tcPr>
          <w:p w:rsidR="00A00618" w:rsidRPr="00E93CC4" w:rsidRDefault="00F37413" w:rsidP="00E93CC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Gün</w:t>
            </w:r>
          </w:p>
        </w:tc>
        <w:tc>
          <w:tcPr>
            <w:tcW w:w="1417" w:type="dxa"/>
          </w:tcPr>
          <w:p w:rsidR="00A00618" w:rsidRPr="00E93CC4" w:rsidRDefault="00F37413" w:rsidP="00E93CC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Saat</w:t>
            </w:r>
          </w:p>
        </w:tc>
        <w:tc>
          <w:tcPr>
            <w:tcW w:w="4394" w:type="dxa"/>
          </w:tcPr>
          <w:p w:rsidR="00A00618" w:rsidRPr="00E93CC4" w:rsidRDefault="00F37413" w:rsidP="00E93CC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Yer</w:t>
            </w:r>
          </w:p>
        </w:tc>
      </w:tr>
      <w:tr w:rsidR="00570DF3" w:rsidRPr="00E93CC4" w:rsidTr="00570D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7"/>
        </w:trPr>
        <w:tc>
          <w:tcPr>
            <w:tcW w:w="3524" w:type="dxa"/>
          </w:tcPr>
          <w:p w:rsidR="00A00618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5171325 Su Kalite Kriterleri</w:t>
            </w:r>
          </w:p>
        </w:tc>
        <w:tc>
          <w:tcPr>
            <w:tcW w:w="3275" w:type="dxa"/>
          </w:tcPr>
          <w:p w:rsidR="00A00618" w:rsidRPr="00E93CC4" w:rsidRDefault="00F93C06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Prof</w:t>
            </w:r>
            <w:r w:rsidR="00F37413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. Dr. </w:t>
            </w: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Beril SALMAN AKIN</w:t>
            </w:r>
          </w:p>
        </w:tc>
        <w:tc>
          <w:tcPr>
            <w:tcW w:w="2127" w:type="dxa"/>
          </w:tcPr>
          <w:p w:rsidR="00A00618" w:rsidRPr="00E93CC4" w:rsidRDefault="0062088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15 Nisan  </w:t>
            </w:r>
            <w:r w:rsidR="00F37413" w:rsidRPr="00E93CC4">
              <w:rPr>
                <w:rFonts w:ascii="Times New Roman" w:hAnsi="Times New Roman" w:cs="Times New Roman"/>
                <w:color w:val="000000" w:themeColor="text1"/>
              </w:rPr>
              <w:t>Pazartesi</w:t>
            </w:r>
          </w:p>
        </w:tc>
        <w:tc>
          <w:tcPr>
            <w:tcW w:w="1417" w:type="dxa"/>
          </w:tcPr>
          <w:p w:rsidR="00A00618" w:rsidRPr="00E93CC4" w:rsidRDefault="0062088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10:30-11:30</w:t>
            </w:r>
          </w:p>
        </w:tc>
        <w:tc>
          <w:tcPr>
            <w:tcW w:w="4394" w:type="dxa"/>
          </w:tcPr>
          <w:p w:rsidR="00A00618" w:rsidRPr="00E93CC4" w:rsidRDefault="0062088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Gazi Eğitim Fakültesi Hersek Binası 3. Kat Tematik Salon</w:t>
            </w:r>
          </w:p>
        </w:tc>
      </w:tr>
      <w:tr w:rsidR="00570DF3" w:rsidRPr="00E93CC4" w:rsidTr="00570D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524" w:type="dxa"/>
          </w:tcPr>
          <w:p w:rsidR="00A00618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5461325  </w:t>
            </w:r>
            <w:hyperlink r:id="rId4" w:history="1">
              <w:r w:rsidR="00F93C06"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Küresel İklim Değişikliği</w:t>
              </w:r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 xml:space="preserve"> </w:t>
              </w:r>
              <w:r w:rsidR="004C35BE"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v</w:t>
              </w:r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e Uyum Politikaları</w:t>
              </w:r>
            </w:hyperlink>
          </w:p>
        </w:tc>
        <w:tc>
          <w:tcPr>
            <w:tcW w:w="3275" w:type="dxa"/>
          </w:tcPr>
          <w:p w:rsidR="00A00618" w:rsidRPr="00E93CC4" w:rsidRDefault="00F93C06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Prof. Dr. Beril SALMAN AKIN</w:t>
            </w:r>
          </w:p>
        </w:tc>
        <w:tc>
          <w:tcPr>
            <w:tcW w:w="2127" w:type="dxa"/>
          </w:tcPr>
          <w:p w:rsidR="00A00618" w:rsidRPr="00E93CC4" w:rsidRDefault="0062088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15 Nisan  </w:t>
            </w:r>
            <w:r w:rsidR="00F37413" w:rsidRPr="00E93CC4">
              <w:rPr>
                <w:rFonts w:ascii="Times New Roman" w:hAnsi="Times New Roman" w:cs="Times New Roman"/>
                <w:color w:val="000000" w:themeColor="text1"/>
              </w:rPr>
              <w:t>Pazartesi</w:t>
            </w:r>
          </w:p>
        </w:tc>
        <w:tc>
          <w:tcPr>
            <w:tcW w:w="1417" w:type="dxa"/>
          </w:tcPr>
          <w:p w:rsidR="00A00618" w:rsidRPr="00E93CC4" w:rsidRDefault="0062088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12:30-13:30</w:t>
            </w:r>
          </w:p>
        </w:tc>
        <w:tc>
          <w:tcPr>
            <w:tcW w:w="4394" w:type="dxa"/>
          </w:tcPr>
          <w:p w:rsidR="00A00618" w:rsidRPr="00E93CC4" w:rsidRDefault="0062088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Gazi Eğitim Fakültesi Hersek Binası 3. Kat Tematik Salon</w:t>
            </w:r>
          </w:p>
        </w:tc>
      </w:tr>
      <w:tr w:rsidR="00570DF3" w:rsidRPr="00E93CC4" w:rsidTr="00570D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6"/>
        </w:trPr>
        <w:tc>
          <w:tcPr>
            <w:tcW w:w="3524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5121325 </w:t>
            </w: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hyperlink r:id="rId5" w:history="1"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 xml:space="preserve">Çevresel İzleme </w:t>
              </w:r>
              <w:r w:rsidR="004C35BE"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v</w:t>
              </w:r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e Biyobelirteçler</w:t>
              </w:r>
            </w:hyperlink>
          </w:p>
        </w:tc>
        <w:tc>
          <w:tcPr>
            <w:tcW w:w="3275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Prof. Dr. A. Çağlan GÜNAL</w:t>
            </w:r>
          </w:p>
        </w:tc>
        <w:tc>
          <w:tcPr>
            <w:tcW w:w="2127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12.04.2019 Cuma</w:t>
            </w:r>
          </w:p>
        </w:tc>
        <w:tc>
          <w:tcPr>
            <w:tcW w:w="1417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12.00-13.00</w:t>
            </w:r>
          </w:p>
        </w:tc>
        <w:tc>
          <w:tcPr>
            <w:tcW w:w="4394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Gazi Eğitim Fakültesi Biyoloji Lab</w:t>
            </w:r>
            <w:r w:rsidR="004C35BE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</w:t>
            </w: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4 </w:t>
            </w:r>
          </w:p>
        </w:tc>
      </w:tr>
      <w:tr w:rsidR="00570DF3" w:rsidRPr="00E93CC4" w:rsidTr="00570D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6"/>
        </w:trPr>
        <w:tc>
          <w:tcPr>
            <w:tcW w:w="3524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5281325  </w:t>
            </w:r>
            <w:hyperlink r:id="rId6" w:history="1"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Katı Atık Yönetiminde Müh.</w:t>
              </w:r>
              <w:r w:rsidR="004C35BE"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 xml:space="preserve"> </w:t>
              </w:r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Sistemleri</w:t>
              </w:r>
            </w:hyperlink>
          </w:p>
        </w:tc>
        <w:tc>
          <w:tcPr>
            <w:tcW w:w="3275" w:type="dxa"/>
          </w:tcPr>
          <w:p w:rsidR="00FC6C5B" w:rsidRPr="00E93CC4" w:rsidRDefault="00F93C06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Prof. Dr. Beril SALMAN AKIN</w:t>
            </w:r>
          </w:p>
        </w:tc>
        <w:tc>
          <w:tcPr>
            <w:tcW w:w="2127" w:type="dxa"/>
          </w:tcPr>
          <w:p w:rsidR="00FC6C5B" w:rsidRPr="00E93CC4" w:rsidRDefault="0062088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15 Nisan  </w:t>
            </w:r>
            <w:r w:rsidR="00F37413" w:rsidRPr="00E93CC4">
              <w:rPr>
                <w:rFonts w:ascii="Times New Roman" w:hAnsi="Times New Roman" w:cs="Times New Roman"/>
                <w:color w:val="000000" w:themeColor="text1"/>
              </w:rPr>
              <w:t>Pazartesi</w:t>
            </w:r>
          </w:p>
        </w:tc>
        <w:tc>
          <w:tcPr>
            <w:tcW w:w="1417" w:type="dxa"/>
          </w:tcPr>
          <w:p w:rsidR="00FC6C5B" w:rsidRPr="00E93CC4" w:rsidRDefault="0062088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14:00-15:00</w:t>
            </w:r>
          </w:p>
        </w:tc>
        <w:tc>
          <w:tcPr>
            <w:tcW w:w="4394" w:type="dxa"/>
          </w:tcPr>
          <w:p w:rsidR="00FC6C5B" w:rsidRPr="00E93CC4" w:rsidRDefault="0062088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Gazi Eğitim Fakültesi Hersek Binası 3. Kat Tematik Salon</w:t>
            </w:r>
          </w:p>
        </w:tc>
      </w:tr>
      <w:tr w:rsidR="00570DF3" w:rsidRPr="00E93CC4" w:rsidTr="00570D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524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5061325 </w:t>
            </w:r>
            <w:r w:rsidRPr="00E93CC4">
              <w:rPr>
                <w:rFonts w:ascii="Times New Roman" w:hAnsi="Times New Roman" w:cs="Times New Roman"/>
                <w:color w:val="000000" w:themeColor="text1"/>
              </w:rPr>
              <w:t>İleri Ekoloji</w:t>
            </w:r>
          </w:p>
        </w:tc>
        <w:tc>
          <w:tcPr>
            <w:tcW w:w="3275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Dr. Öğr. Üyesi Feriha YILDIRIM</w:t>
            </w:r>
          </w:p>
        </w:tc>
        <w:tc>
          <w:tcPr>
            <w:tcW w:w="2127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30.04.2019 Salı</w:t>
            </w:r>
          </w:p>
        </w:tc>
        <w:tc>
          <w:tcPr>
            <w:tcW w:w="1417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11:00-12:00</w:t>
            </w:r>
          </w:p>
        </w:tc>
        <w:tc>
          <w:tcPr>
            <w:tcW w:w="4394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Mühendislik Fakültesi, Oda No: 107</w:t>
            </w:r>
          </w:p>
        </w:tc>
      </w:tr>
      <w:tr w:rsidR="00570DF3" w:rsidRPr="00E93CC4" w:rsidTr="00570D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52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5511325 Planktonoloji</w:t>
            </w:r>
          </w:p>
        </w:tc>
        <w:tc>
          <w:tcPr>
            <w:tcW w:w="3275" w:type="dxa"/>
          </w:tcPr>
          <w:p w:rsidR="00064771" w:rsidRPr="00E93CC4" w:rsidRDefault="008020B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Prof. Dr. </w:t>
            </w:r>
            <w:r w:rsidR="00064771" w:rsidRPr="00E93CC4">
              <w:rPr>
                <w:rFonts w:ascii="Times New Roman" w:hAnsi="Times New Roman" w:cs="Times New Roman"/>
                <w:color w:val="000000" w:themeColor="text1"/>
              </w:rPr>
              <w:t>Tahir ATICI</w:t>
            </w:r>
          </w:p>
        </w:tc>
        <w:tc>
          <w:tcPr>
            <w:tcW w:w="212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="00E608FE" w:rsidRPr="00E93CC4"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.04.2019 </w:t>
            </w:r>
            <w:r w:rsidR="008020B3" w:rsidRPr="00E93CC4">
              <w:rPr>
                <w:rFonts w:ascii="Times New Roman" w:hAnsi="Times New Roman" w:cs="Times New Roman"/>
                <w:color w:val="000000" w:themeColor="text1"/>
              </w:rPr>
              <w:t>Pazartesi</w:t>
            </w:r>
          </w:p>
        </w:tc>
        <w:tc>
          <w:tcPr>
            <w:tcW w:w="1417" w:type="dxa"/>
          </w:tcPr>
          <w:p w:rsidR="00064771" w:rsidRPr="00E93CC4" w:rsidRDefault="00E608FE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10:30</w:t>
            </w:r>
          </w:p>
        </w:tc>
        <w:tc>
          <w:tcPr>
            <w:tcW w:w="4394" w:type="dxa"/>
          </w:tcPr>
          <w:p w:rsidR="00064771" w:rsidRPr="00E93CC4" w:rsidRDefault="008020B3" w:rsidP="00E93CC4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Gazi Eğitim Fakültesi Hersek Binası </w:t>
            </w:r>
            <w:r w:rsidR="00570DF3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No:</w:t>
            </w:r>
            <w:r w:rsidR="00064771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282 </w:t>
            </w:r>
          </w:p>
        </w:tc>
      </w:tr>
      <w:tr w:rsidR="00570DF3" w:rsidRPr="00E93CC4" w:rsidTr="00570D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8"/>
        </w:trPr>
        <w:tc>
          <w:tcPr>
            <w:tcW w:w="3524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5731325 </w:t>
            </w: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hyperlink r:id="rId7" w:history="1"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 xml:space="preserve">Yerel Yönetimler </w:t>
              </w:r>
              <w:r w:rsidR="004C35BE"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v</w:t>
              </w:r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e Çevre</w:t>
              </w:r>
            </w:hyperlink>
          </w:p>
        </w:tc>
        <w:tc>
          <w:tcPr>
            <w:tcW w:w="3275" w:type="dxa"/>
          </w:tcPr>
          <w:p w:rsidR="00FC6C5B" w:rsidRPr="00E93CC4" w:rsidRDefault="00757236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Doç. Dr. A. Gamze YÜCEL IŞILDAR</w:t>
            </w:r>
          </w:p>
        </w:tc>
        <w:tc>
          <w:tcPr>
            <w:tcW w:w="2127" w:type="dxa"/>
          </w:tcPr>
          <w:p w:rsidR="00FC6C5B" w:rsidRPr="00E93CC4" w:rsidRDefault="00757236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30.04.2019</w:t>
            </w:r>
            <w:r w:rsidR="00DF0AFA" w:rsidRPr="00E93CC4">
              <w:rPr>
                <w:rFonts w:ascii="Times New Roman" w:hAnsi="Times New Roman" w:cs="Times New Roman"/>
                <w:color w:val="000000" w:themeColor="text1"/>
              </w:rPr>
              <w:t xml:space="preserve"> Salı</w:t>
            </w:r>
          </w:p>
        </w:tc>
        <w:tc>
          <w:tcPr>
            <w:tcW w:w="1417" w:type="dxa"/>
          </w:tcPr>
          <w:p w:rsidR="00FC6C5B" w:rsidRPr="00E93CC4" w:rsidRDefault="00757236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12:30</w:t>
            </w:r>
          </w:p>
        </w:tc>
        <w:tc>
          <w:tcPr>
            <w:tcW w:w="4394" w:type="dxa"/>
          </w:tcPr>
          <w:p w:rsidR="00FC6C5B" w:rsidRPr="00E93CC4" w:rsidRDefault="00757236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Müh. Fak. 107 nolu oda</w:t>
            </w:r>
          </w:p>
        </w:tc>
      </w:tr>
      <w:tr w:rsidR="00570DF3" w:rsidRPr="00E93CC4" w:rsidTr="00570D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524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5791325 </w:t>
            </w: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hyperlink r:id="rId8" w:history="1"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Endokrin Bozucular</w:t>
              </w:r>
            </w:hyperlink>
          </w:p>
        </w:tc>
        <w:tc>
          <w:tcPr>
            <w:tcW w:w="3275" w:type="dxa"/>
          </w:tcPr>
          <w:p w:rsidR="00FC6C5B" w:rsidRPr="00E93CC4" w:rsidRDefault="00F93C06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Prof. Dr. Figen ERKOÇ</w:t>
            </w:r>
          </w:p>
        </w:tc>
        <w:tc>
          <w:tcPr>
            <w:tcW w:w="2127" w:type="dxa"/>
          </w:tcPr>
          <w:p w:rsidR="00FC6C5B" w:rsidRPr="00E93CC4" w:rsidRDefault="00D5594F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09.04.2019 </w:t>
            </w:r>
            <w:r w:rsidR="00F37413" w:rsidRPr="00E93CC4">
              <w:rPr>
                <w:rFonts w:ascii="Times New Roman" w:hAnsi="Times New Roman" w:cs="Times New Roman"/>
                <w:color w:val="000000" w:themeColor="text1"/>
              </w:rPr>
              <w:t>Salı</w:t>
            </w:r>
          </w:p>
        </w:tc>
        <w:tc>
          <w:tcPr>
            <w:tcW w:w="1417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10:30</w:t>
            </w:r>
          </w:p>
        </w:tc>
        <w:tc>
          <w:tcPr>
            <w:tcW w:w="4394" w:type="dxa"/>
          </w:tcPr>
          <w:p w:rsidR="00FC6C5B" w:rsidRPr="00E93CC4" w:rsidRDefault="008020B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Gazi E</w:t>
            </w:r>
            <w:r w:rsid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ğitim Fakültesi Hersek Binası</w:t>
            </w:r>
            <w:r w:rsidR="00A80530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No:279 </w:t>
            </w:r>
          </w:p>
        </w:tc>
      </w:tr>
      <w:tr w:rsidR="00570DF3" w:rsidRPr="00E93CC4" w:rsidTr="00570DF3">
        <w:trPr>
          <w:trHeight w:val="570"/>
        </w:trPr>
        <w:tc>
          <w:tcPr>
            <w:tcW w:w="3524" w:type="dxa"/>
          </w:tcPr>
          <w:p w:rsidR="00FC6C5B" w:rsidRPr="00E93CC4" w:rsidRDefault="00F3741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5741325  </w:t>
            </w:r>
            <w:hyperlink r:id="rId9" w:history="1"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 xml:space="preserve">Yenilenebilir Enerji Kay. </w:t>
              </w:r>
              <w:r w:rsidR="004C35BE"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v</w:t>
              </w:r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e Çev. Etk.</w:t>
              </w:r>
            </w:hyperlink>
          </w:p>
        </w:tc>
        <w:tc>
          <w:tcPr>
            <w:tcW w:w="3275" w:type="dxa"/>
          </w:tcPr>
          <w:p w:rsidR="00FC6C5B" w:rsidRPr="00E93CC4" w:rsidRDefault="00F93C06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Doç. Dr. Hüseyin TOPAL</w:t>
            </w:r>
          </w:p>
        </w:tc>
        <w:tc>
          <w:tcPr>
            <w:tcW w:w="2127" w:type="dxa"/>
          </w:tcPr>
          <w:p w:rsidR="00FC6C5B" w:rsidRPr="00E93CC4" w:rsidRDefault="00FE221D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09.04.2019 </w:t>
            </w:r>
            <w:r w:rsidR="00F37413" w:rsidRPr="00E93CC4">
              <w:rPr>
                <w:rFonts w:ascii="Times New Roman" w:hAnsi="Times New Roman" w:cs="Times New Roman"/>
                <w:color w:val="000000" w:themeColor="text1"/>
              </w:rPr>
              <w:t>Salı</w:t>
            </w: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417" w:type="dxa"/>
          </w:tcPr>
          <w:p w:rsidR="00FC6C5B" w:rsidRPr="00E93CC4" w:rsidRDefault="00FE221D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10:30</w:t>
            </w:r>
          </w:p>
        </w:tc>
        <w:tc>
          <w:tcPr>
            <w:tcW w:w="4394" w:type="dxa"/>
          </w:tcPr>
          <w:p w:rsidR="00AF7C17" w:rsidRPr="00E93CC4" w:rsidRDefault="008B08D5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Mühendislik Fakültesi</w:t>
            </w:r>
          </w:p>
        </w:tc>
      </w:tr>
      <w:tr w:rsidR="00570DF3" w:rsidRPr="00E93CC4" w:rsidTr="00570DF3">
        <w:trPr>
          <w:trHeight w:val="570"/>
        </w:trPr>
        <w:tc>
          <w:tcPr>
            <w:tcW w:w="352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5411325 </w:t>
            </w: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Çevre Politikaları</w:t>
            </w:r>
          </w:p>
        </w:tc>
        <w:tc>
          <w:tcPr>
            <w:tcW w:w="3275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Doç. Dr. A. Gamze YÜCEL IŞILDAR</w:t>
            </w:r>
          </w:p>
        </w:tc>
        <w:tc>
          <w:tcPr>
            <w:tcW w:w="212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17.04.2019 Çarşamba</w:t>
            </w:r>
          </w:p>
        </w:tc>
        <w:tc>
          <w:tcPr>
            <w:tcW w:w="141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10:30</w:t>
            </w:r>
          </w:p>
        </w:tc>
        <w:tc>
          <w:tcPr>
            <w:tcW w:w="4394" w:type="dxa"/>
          </w:tcPr>
          <w:p w:rsidR="00064771" w:rsidRPr="00E93CC4" w:rsidRDefault="00570DF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Mühendislik Fakültesi </w:t>
            </w:r>
            <w:r w:rsidR="00064771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 Oda no:107</w:t>
            </w:r>
          </w:p>
        </w:tc>
      </w:tr>
      <w:tr w:rsidR="00570DF3" w:rsidRPr="00E93CC4" w:rsidTr="00570DF3">
        <w:trPr>
          <w:trHeight w:val="570"/>
        </w:trPr>
        <w:tc>
          <w:tcPr>
            <w:tcW w:w="352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5041325  </w:t>
            </w:r>
            <w:hyperlink r:id="rId10" w:history="1"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Çevre Yönetimi</w:t>
              </w:r>
            </w:hyperlink>
          </w:p>
        </w:tc>
        <w:tc>
          <w:tcPr>
            <w:tcW w:w="3275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Doç. Dr. A. Gamze YÜCEL IŞILDAR</w:t>
            </w:r>
          </w:p>
        </w:tc>
        <w:tc>
          <w:tcPr>
            <w:tcW w:w="212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16.04.2019</w:t>
            </w:r>
            <w:r w:rsidR="00DF0AFA" w:rsidRPr="00E93CC4">
              <w:rPr>
                <w:rFonts w:ascii="Times New Roman" w:hAnsi="Times New Roman" w:cs="Times New Roman"/>
                <w:color w:val="000000" w:themeColor="text1"/>
              </w:rPr>
              <w:t xml:space="preserve"> Salı</w:t>
            </w:r>
          </w:p>
        </w:tc>
        <w:tc>
          <w:tcPr>
            <w:tcW w:w="1417" w:type="dxa"/>
          </w:tcPr>
          <w:p w:rsidR="00064771" w:rsidRPr="00E93CC4" w:rsidRDefault="00E608FE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15:30</w:t>
            </w:r>
          </w:p>
        </w:tc>
        <w:tc>
          <w:tcPr>
            <w:tcW w:w="4394" w:type="dxa"/>
          </w:tcPr>
          <w:p w:rsidR="00064771" w:rsidRPr="00E93CC4" w:rsidRDefault="00570DF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Mühendislik Fakültesi </w:t>
            </w:r>
            <w:r w:rsidR="00064771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Oda no:107</w:t>
            </w:r>
          </w:p>
        </w:tc>
      </w:tr>
      <w:tr w:rsidR="00570DF3" w:rsidRPr="00E93CC4" w:rsidTr="00570DF3">
        <w:trPr>
          <w:trHeight w:val="357"/>
        </w:trPr>
        <w:tc>
          <w:tcPr>
            <w:tcW w:w="352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5021325 </w:t>
            </w: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Çevre Kirliliği</w:t>
            </w:r>
          </w:p>
        </w:tc>
        <w:tc>
          <w:tcPr>
            <w:tcW w:w="3275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Doç. Dr. Meltem YILMAZ</w:t>
            </w:r>
          </w:p>
        </w:tc>
        <w:tc>
          <w:tcPr>
            <w:tcW w:w="212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26.03.2019 Salı</w:t>
            </w:r>
          </w:p>
        </w:tc>
        <w:tc>
          <w:tcPr>
            <w:tcW w:w="141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17:00</w:t>
            </w:r>
          </w:p>
        </w:tc>
        <w:tc>
          <w:tcPr>
            <w:tcW w:w="4394" w:type="dxa"/>
          </w:tcPr>
          <w:p w:rsidR="00064771" w:rsidRPr="00E93CC4" w:rsidRDefault="00570DF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Mühendislik Fakültesi </w:t>
            </w:r>
            <w:r w:rsidR="00064771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Oda No:113 </w:t>
            </w:r>
          </w:p>
        </w:tc>
      </w:tr>
      <w:tr w:rsidR="00570DF3" w:rsidRPr="00E93CC4" w:rsidTr="00570DF3">
        <w:trPr>
          <w:trHeight w:val="570"/>
        </w:trPr>
        <w:tc>
          <w:tcPr>
            <w:tcW w:w="352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5151325  </w:t>
            </w:r>
            <w:hyperlink r:id="rId11" w:history="1"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Türkiye</w:t>
              </w:r>
              <w:r w:rsidR="004C35BE"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’</w:t>
              </w:r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 xml:space="preserve">nin Su Gerçeği </w:t>
              </w:r>
              <w:r w:rsidR="004C35BE"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v</w:t>
              </w:r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e Politikaları</w:t>
              </w:r>
            </w:hyperlink>
          </w:p>
        </w:tc>
        <w:tc>
          <w:tcPr>
            <w:tcW w:w="3275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Prof. Dr. A. Çağlan GÜNAL</w:t>
            </w:r>
          </w:p>
        </w:tc>
        <w:tc>
          <w:tcPr>
            <w:tcW w:w="212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12.04.2019 Cuma</w:t>
            </w:r>
          </w:p>
        </w:tc>
        <w:tc>
          <w:tcPr>
            <w:tcW w:w="141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10.00-11.00</w:t>
            </w:r>
          </w:p>
        </w:tc>
        <w:tc>
          <w:tcPr>
            <w:tcW w:w="439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Gazi Eğitim Fakültesi Biyoloji Lab</w:t>
            </w:r>
            <w:r w:rsidR="004C35BE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</w:t>
            </w: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4 </w:t>
            </w:r>
          </w:p>
        </w:tc>
      </w:tr>
      <w:tr w:rsidR="00570DF3" w:rsidRPr="00E93CC4" w:rsidTr="00570DF3">
        <w:trPr>
          <w:trHeight w:val="570"/>
        </w:trPr>
        <w:tc>
          <w:tcPr>
            <w:tcW w:w="352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5751325 </w:t>
            </w:r>
            <w:r w:rsidRPr="00E93CC4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 xml:space="preserve"> Permakültür </w:t>
            </w:r>
            <w:r w:rsidR="004C35BE" w:rsidRPr="00E93CC4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v</w:t>
            </w:r>
            <w:r w:rsidRPr="00E93CC4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e Ekolojik Yaşam</w:t>
            </w:r>
          </w:p>
        </w:tc>
        <w:tc>
          <w:tcPr>
            <w:tcW w:w="3275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Dr. Öğr. Üyesi Feriha YILDIRIM</w:t>
            </w:r>
          </w:p>
        </w:tc>
        <w:tc>
          <w:tcPr>
            <w:tcW w:w="212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24.04.2019 Çarşamba</w:t>
            </w:r>
          </w:p>
        </w:tc>
        <w:tc>
          <w:tcPr>
            <w:tcW w:w="141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11:30-12:30</w:t>
            </w:r>
          </w:p>
        </w:tc>
        <w:tc>
          <w:tcPr>
            <w:tcW w:w="4394" w:type="dxa"/>
          </w:tcPr>
          <w:p w:rsidR="00064771" w:rsidRPr="00E93CC4" w:rsidRDefault="00570DF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Mühendislik Fakültesi, </w:t>
            </w:r>
            <w:r w:rsidR="00064771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No: 107</w:t>
            </w:r>
          </w:p>
        </w:tc>
      </w:tr>
      <w:tr w:rsidR="00570DF3" w:rsidRPr="00E93CC4" w:rsidTr="00570DF3">
        <w:trPr>
          <w:trHeight w:val="419"/>
        </w:trPr>
        <w:tc>
          <w:tcPr>
            <w:tcW w:w="352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6008300 </w:t>
            </w:r>
            <w:r w:rsidR="00570DF3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Araş. Tek.</w:t>
            </w: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</w:t>
            </w:r>
            <w:r w:rsidR="004C35BE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v</w:t>
            </w: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e Yayın Etiği</w:t>
            </w:r>
          </w:p>
        </w:tc>
        <w:tc>
          <w:tcPr>
            <w:tcW w:w="3275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Prof. Dr. A. Çağlan GÜNAL</w:t>
            </w:r>
          </w:p>
        </w:tc>
        <w:tc>
          <w:tcPr>
            <w:tcW w:w="212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12.04.2019 Cuma</w:t>
            </w:r>
          </w:p>
        </w:tc>
        <w:tc>
          <w:tcPr>
            <w:tcW w:w="141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11.00-12.00</w:t>
            </w:r>
          </w:p>
        </w:tc>
        <w:tc>
          <w:tcPr>
            <w:tcW w:w="439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Gazi Eğitim Fakültesi Biyoloji Lab</w:t>
            </w:r>
            <w:r w:rsidR="004C35BE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</w:t>
            </w: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4 </w:t>
            </w:r>
          </w:p>
        </w:tc>
      </w:tr>
      <w:tr w:rsidR="00570DF3" w:rsidRPr="00E93CC4" w:rsidTr="00570DF3">
        <w:trPr>
          <w:trHeight w:val="570"/>
        </w:trPr>
        <w:tc>
          <w:tcPr>
            <w:tcW w:w="352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5761325  </w:t>
            </w:r>
            <w:hyperlink r:id="rId12" w:history="1"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İklim Değişiminin Ekolojik Analizi</w:t>
              </w:r>
            </w:hyperlink>
          </w:p>
        </w:tc>
        <w:tc>
          <w:tcPr>
            <w:tcW w:w="3275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Dr. Öğr. Üyesi Feriha YILDIRIM</w:t>
            </w:r>
          </w:p>
        </w:tc>
        <w:tc>
          <w:tcPr>
            <w:tcW w:w="212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24.04.2019 Çarşamba</w:t>
            </w:r>
          </w:p>
        </w:tc>
        <w:tc>
          <w:tcPr>
            <w:tcW w:w="141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13:30-14:30</w:t>
            </w:r>
          </w:p>
        </w:tc>
        <w:tc>
          <w:tcPr>
            <w:tcW w:w="4394" w:type="dxa"/>
          </w:tcPr>
          <w:p w:rsidR="00064771" w:rsidRPr="00E93CC4" w:rsidRDefault="00570DF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Mühendislik Fakültesi, </w:t>
            </w:r>
            <w:r w:rsidR="00064771"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No: 107</w:t>
            </w:r>
          </w:p>
        </w:tc>
      </w:tr>
      <w:tr w:rsidR="00570DF3" w:rsidRPr="00E93CC4" w:rsidTr="00570DF3">
        <w:trPr>
          <w:trHeight w:val="393"/>
        </w:trPr>
        <w:tc>
          <w:tcPr>
            <w:tcW w:w="352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5161325  </w:t>
            </w:r>
            <w:hyperlink r:id="rId13" w:history="1">
              <w:r w:rsidRPr="00E93CC4">
                <w:rPr>
                  <w:rStyle w:val="Kpr"/>
                  <w:rFonts w:ascii="Times New Roman" w:hAnsi="Times New Roman" w:cs="Times New Roman"/>
                  <w:bCs/>
                  <w:color w:val="000000" w:themeColor="text1"/>
                  <w:u w:val="none"/>
                  <w:shd w:val="clear" w:color="auto" w:fill="FFFFFF"/>
                </w:rPr>
                <w:t>Yeraltısuları Kirliliği</w:t>
              </w:r>
            </w:hyperlink>
          </w:p>
        </w:tc>
        <w:tc>
          <w:tcPr>
            <w:tcW w:w="3275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Prof. Dr. Nail ÜNSAL</w:t>
            </w:r>
          </w:p>
        </w:tc>
        <w:tc>
          <w:tcPr>
            <w:tcW w:w="2127" w:type="dxa"/>
          </w:tcPr>
          <w:p w:rsidR="00064771" w:rsidRPr="00E93CC4" w:rsidRDefault="008B08D5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11.04.2019 </w:t>
            </w:r>
            <w:r w:rsidR="00064771" w:rsidRPr="00E93CC4">
              <w:rPr>
                <w:rFonts w:ascii="Times New Roman" w:hAnsi="Times New Roman" w:cs="Times New Roman"/>
                <w:color w:val="000000" w:themeColor="text1"/>
              </w:rPr>
              <w:t>Perşembe</w:t>
            </w:r>
          </w:p>
        </w:tc>
        <w:tc>
          <w:tcPr>
            <w:tcW w:w="1417" w:type="dxa"/>
          </w:tcPr>
          <w:p w:rsidR="00064771" w:rsidRPr="00E93CC4" w:rsidRDefault="008B08D5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13:30 </w:t>
            </w:r>
          </w:p>
        </w:tc>
        <w:tc>
          <w:tcPr>
            <w:tcW w:w="4394" w:type="dxa"/>
          </w:tcPr>
          <w:p w:rsidR="00064771" w:rsidRPr="00E93CC4" w:rsidRDefault="008B08D5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Mühendislik Fakültesi,  No: 120</w:t>
            </w:r>
          </w:p>
        </w:tc>
      </w:tr>
      <w:tr w:rsidR="00570DF3" w:rsidRPr="00E93CC4" w:rsidTr="00570DF3">
        <w:trPr>
          <w:trHeight w:val="372"/>
        </w:trPr>
        <w:tc>
          <w:tcPr>
            <w:tcW w:w="3524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5011325 Bilim ve Etik</w:t>
            </w:r>
          </w:p>
        </w:tc>
        <w:tc>
          <w:tcPr>
            <w:tcW w:w="3275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Doç. Dr. Semra BENZER</w:t>
            </w:r>
          </w:p>
        </w:tc>
        <w:tc>
          <w:tcPr>
            <w:tcW w:w="212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 xml:space="preserve">05.04.2019 Cuma </w:t>
            </w:r>
          </w:p>
        </w:tc>
        <w:tc>
          <w:tcPr>
            <w:tcW w:w="1417" w:type="dxa"/>
          </w:tcPr>
          <w:p w:rsidR="00064771" w:rsidRPr="00E93CC4" w:rsidRDefault="00064771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</w:rPr>
              <w:t>13:30</w:t>
            </w:r>
          </w:p>
        </w:tc>
        <w:tc>
          <w:tcPr>
            <w:tcW w:w="4394" w:type="dxa"/>
          </w:tcPr>
          <w:p w:rsidR="00064771" w:rsidRPr="00E93CC4" w:rsidRDefault="008020B3" w:rsidP="00E93C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93CC4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Gazi Eğitim Fakültesi Hersek Binası </w:t>
            </w:r>
            <w:r w:rsidR="00064771" w:rsidRPr="00E93CC4">
              <w:rPr>
                <w:rFonts w:ascii="Times New Roman" w:hAnsi="Times New Roman" w:cs="Times New Roman"/>
                <w:color w:val="000000" w:themeColor="text1"/>
              </w:rPr>
              <w:t>No:268</w:t>
            </w:r>
          </w:p>
        </w:tc>
      </w:tr>
    </w:tbl>
    <w:p w:rsidR="00A00618" w:rsidRDefault="00A00618" w:rsidP="00570DF3">
      <w:pPr>
        <w:rPr>
          <w:rFonts w:ascii="Times New Roman" w:hAnsi="Times New Roman" w:cs="Times New Roman"/>
          <w:color w:val="000000" w:themeColor="text1"/>
        </w:rPr>
      </w:pPr>
    </w:p>
    <w:p w:rsidR="00A00618" w:rsidRPr="00800127" w:rsidRDefault="00A00618" w:rsidP="00570DF3">
      <w:pPr>
        <w:rPr>
          <w:rFonts w:ascii="Times New Roman" w:hAnsi="Times New Roman" w:cs="Times New Roman"/>
        </w:rPr>
      </w:pPr>
    </w:p>
    <w:p w:rsidR="002F4964" w:rsidRDefault="002F4964" w:rsidP="00570DF3"/>
    <w:sectPr w:rsidR="002F4964" w:rsidSect="00A0061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99F"/>
    <w:rsid w:val="00064771"/>
    <w:rsid w:val="000F62BC"/>
    <w:rsid w:val="0028111B"/>
    <w:rsid w:val="002F4964"/>
    <w:rsid w:val="004229DF"/>
    <w:rsid w:val="004C35BE"/>
    <w:rsid w:val="00570DF3"/>
    <w:rsid w:val="0061361F"/>
    <w:rsid w:val="00620883"/>
    <w:rsid w:val="00716F0E"/>
    <w:rsid w:val="00757236"/>
    <w:rsid w:val="008020B3"/>
    <w:rsid w:val="008B08D5"/>
    <w:rsid w:val="00A00618"/>
    <w:rsid w:val="00A00ED2"/>
    <w:rsid w:val="00A80530"/>
    <w:rsid w:val="00AF7C17"/>
    <w:rsid w:val="00B32131"/>
    <w:rsid w:val="00BA17F3"/>
    <w:rsid w:val="00C14329"/>
    <w:rsid w:val="00C8499F"/>
    <w:rsid w:val="00D5594F"/>
    <w:rsid w:val="00DF0AFA"/>
    <w:rsid w:val="00E608FE"/>
    <w:rsid w:val="00E93CC4"/>
    <w:rsid w:val="00F37413"/>
    <w:rsid w:val="00F93C06"/>
    <w:rsid w:val="00FC6C5B"/>
    <w:rsid w:val="00FE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81DE2"/>
  <w15:chartTrackingRefBased/>
  <w15:docId w15:val="{CDB3D8A2-4766-492A-9E8A-11450403F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61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00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B321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bp.gazi.edu.tr/htmlProgramHakkinda.php?baslik=1&amp;dr=0&amp;lang=0&amp;ac=16&amp;FK=83&amp;BK=25&amp;ders_kodu=383008466" TargetMode="External"/><Relationship Id="rId13" Type="http://schemas.openxmlformats.org/officeDocument/2006/relationships/hyperlink" Target="http://gbp.gazi.edu.tr/htmlProgramHakkinda.php?baslik=1&amp;dr=0&amp;lang=0&amp;ac=16&amp;FK=83&amp;BK=25&amp;ders_kodu=38300645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gbp.gazi.edu.tr/htmlProgramHakkinda.php?baslik=1&amp;dr=0&amp;lang=0&amp;ac=16&amp;FK=83&amp;BK=25&amp;ders_kodu=383006493" TargetMode="External"/><Relationship Id="rId12" Type="http://schemas.openxmlformats.org/officeDocument/2006/relationships/hyperlink" Target="http://gbp.gazi.edu.tr/htmlProgramHakkinda.php?baslik=1&amp;dr=0&amp;lang=0&amp;ac=16&amp;FK=83&amp;BK=25&amp;ders_kodu=38300844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bp.gazi.edu.tr/htmlProgramHakkinda.php?baslik=1&amp;dr=0&amp;lang=0&amp;ac=16&amp;FK=83&amp;BK=25&amp;ders_kodu=383006471" TargetMode="External"/><Relationship Id="rId11" Type="http://schemas.openxmlformats.org/officeDocument/2006/relationships/hyperlink" Target="http://gbp.gazi.edu.tr/htmlProgramHakkinda.php?baslik=1&amp;dr=0&amp;lang=0&amp;ac=16&amp;FK=83&amp;BK=25&amp;ders_kodu=383006456" TargetMode="External"/><Relationship Id="rId5" Type="http://schemas.openxmlformats.org/officeDocument/2006/relationships/hyperlink" Target="http://gbp.gazi.edu.tr/htmlProgramHakkinda.php?baslik=1&amp;dr=0&amp;lang=0&amp;ac=16&amp;FK=83&amp;BK=25&amp;ders_kodu=38300739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gbp.gazi.edu.tr/htmlProgramHakkinda.php?baslik=1&amp;dr=0&amp;lang=0&amp;ac=16&amp;FK=83&amp;BK=25&amp;ders_kodu=383006438" TargetMode="External"/><Relationship Id="rId4" Type="http://schemas.openxmlformats.org/officeDocument/2006/relationships/hyperlink" Target="http://gbp.gazi.edu.tr/htmlProgramHakkinda.php?baslik=1&amp;dr=0&amp;lang=0&amp;ac=16&amp;FK=83&amp;BK=25&amp;ders_kodu=383006489" TargetMode="External"/><Relationship Id="rId9" Type="http://schemas.openxmlformats.org/officeDocument/2006/relationships/hyperlink" Target="http://gbp.gazi.edu.tr/htmlProgramHakkinda.php?baslik=1&amp;dr=0&amp;lang=0&amp;ac=16&amp;FK=83&amp;BK=25&amp;ders_kodu=38300709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nursen zengin</dc:creator>
  <cp:keywords/>
  <dc:description/>
  <cp:lastModifiedBy>user</cp:lastModifiedBy>
  <cp:revision>14</cp:revision>
  <dcterms:created xsi:type="dcterms:W3CDTF">2019-03-14T09:12:00Z</dcterms:created>
  <dcterms:modified xsi:type="dcterms:W3CDTF">2019-03-25T11:41:00Z</dcterms:modified>
</cp:coreProperties>
</file>