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214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1364"/>
        <w:gridCol w:w="2322"/>
        <w:gridCol w:w="2693"/>
        <w:gridCol w:w="2694"/>
        <w:gridCol w:w="2693"/>
        <w:gridCol w:w="2448"/>
      </w:tblGrid>
      <w:tr w:rsidR="00F81A29" w:rsidRPr="006B24DE" w:rsidTr="008549F8">
        <w:trPr>
          <w:trHeight w:val="306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1A29" w:rsidRPr="006B24DE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Pazartesi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Salı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24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1A29" w:rsidRPr="006B24DE" w:rsidRDefault="00203BB1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Cuma</w:t>
            </w:r>
          </w:p>
        </w:tc>
      </w:tr>
      <w:tr w:rsidR="00F81A29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1A29" w:rsidRPr="006B24DE" w:rsidRDefault="00F81A29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08:30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227FA0" w:rsidRDefault="00F81A29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227FA0" w:rsidRDefault="00F81A29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227FA0" w:rsidRDefault="00F81A29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A29" w:rsidRPr="00227FA0" w:rsidRDefault="00F81A29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81A29" w:rsidRPr="00227FA0" w:rsidRDefault="00F81A29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</w:p>
        </w:tc>
      </w:tr>
      <w:tr w:rsidR="00D960BE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960BE" w:rsidRPr="006B24DE" w:rsidRDefault="00D960BE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09:30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8549F8" w:rsidRDefault="00507F87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KM509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511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8549F8" w:rsidRDefault="002E555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572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8549F8" w:rsidRDefault="00D960BE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D960BE" w:rsidRPr="008549F8" w:rsidRDefault="00D960BE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856750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6750" w:rsidRPr="006B24DE" w:rsidRDefault="00856750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507F87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549F8">
              <w:rPr>
                <w:rFonts w:ascii="Times New Roman" w:hAnsi="Times New Roman" w:cs="Times New Roman"/>
                <w:b/>
              </w:rPr>
              <w:t>KM509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2B447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511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2E555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572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2E5555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521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856750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856750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6750" w:rsidRPr="006B24DE" w:rsidRDefault="00856750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507F87" w:rsidP="00507F8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549F8">
              <w:rPr>
                <w:rFonts w:ascii="Times New Roman" w:hAnsi="Times New Roman" w:cs="Times New Roman"/>
                <w:b/>
              </w:rPr>
              <w:t>KM509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2B447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511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2E5555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572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2E5555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521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856750" w:rsidRPr="008549F8" w:rsidRDefault="00856750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C4F25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E555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521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C4F25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580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B447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533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E555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513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E555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516</w:t>
            </w:r>
          </w:p>
        </w:tc>
      </w:tr>
      <w:tr w:rsidR="006C4F25" w:rsidRPr="006B24DE" w:rsidTr="008549F8">
        <w:trPr>
          <w:trHeight w:val="299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580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B4478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533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E555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513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E555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516</w:t>
            </w:r>
          </w:p>
        </w:tc>
      </w:tr>
      <w:tr w:rsidR="006C4F25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580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533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E555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513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4F25" w:rsidRPr="008549F8" w:rsidRDefault="00507F87" w:rsidP="00227F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549F8">
              <w:rPr>
                <w:rFonts w:ascii="Times New Roman" w:hAnsi="Times New Roman" w:cs="Times New Roman"/>
                <w:b/>
              </w:rPr>
              <w:t>Y.Lisans/Doktora Seminerleri</w:t>
            </w: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2E555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516</w:t>
            </w:r>
          </w:p>
        </w:tc>
      </w:tr>
      <w:tr w:rsidR="006C4F25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6C4F25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6C4F25" w:rsidRPr="006B24DE" w:rsidRDefault="006C4F25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B2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C4F25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579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C4F25" w:rsidRPr="008549F8" w:rsidRDefault="006C4F25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B4478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B4478" w:rsidRPr="006B24DE" w:rsidRDefault="002B4478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B4478" w:rsidRPr="008549F8" w:rsidRDefault="002B447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4478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579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B4478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4478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B4478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2B4478" w:rsidRPr="006B24DE" w:rsidTr="008549F8">
        <w:trPr>
          <w:trHeight w:val="330"/>
        </w:trPr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B4478" w:rsidRPr="006B24DE" w:rsidRDefault="002B4478" w:rsidP="00F81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19:30</w:t>
            </w:r>
          </w:p>
        </w:tc>
        <w:tc>
          <w:tcPr>
            <w:tcW w:w="2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B4478" w:rsidRPr="008549F8" w:rsidRDefault="002B4478" w:rsidP="00227F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4478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KM 579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B4478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4478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2B4478" w:rsidRPr="008549F8" w:rsidRDefault="002B4478" w:rsidP="00227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Y="361"/>
        <w:tblW w:w="0" w:type="auto"/>
        <w:tblLook w:val="04A0"/>
      </w:tblPr>
      <w:tblGrid>
        <w:gridCol w:w="5353"/>
        <w:gridCol w:w="3686"/>
      </w:tblGrid>
      <w:tr w:rsidR="00507F87" w:rsidRPr="008549F8" w:rsidTr="00507F87">
        <w:tc>
          <w:tcPr>
            <w:tcW w:w="5353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lang w:eastAsia="tr-TR"/>
              </w:rPr>
              <w:t>KM509  Optimizasyon</w:t>
            </w:r>
          </w:p>
        </w:tc>
        <w:tc>
          <w:tcPr>
            <w:tcW w:w="3686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  <w:t>Doç.Dr. Muzaffer Balbaşı</w:t>
            </w:r>
          </w:p>
        </w:tc>
      </w:tr>
      <w:tr w:rsidR="00507F87" w:rsidRPr="008549F8" w:rsidTr="00507F87">
        <w:tc>
          <w:tcPr>
            <w:tcW w:w="5353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lang w:eastAsia="tr-TR"/>
              </w:rPr>
              <w:t>KM 511 Taşınım Olayları</w:t>
            </w:r>
          </w:p>
        </w:tc>
        <w:tc>
          <w:tcPr>
            <w:tcW w:w="3686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  <w:t>Prof. Dr. Atilla M. Murathan</w:t>
            </w:r>
          </w:p>
        </w:tc>
      </w:tr>
      <w:tr w:rsidR="00507F87" w:rsidRPr="008549F8" w:rsidTr="00507F87">
        <w:tc>
          <w:tcPr>
            <w:tcW w:w="5353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lang w:eastAsia="tr-TR"/>
              </w:rPr>
              <w:t>KM 513 Kimya Müh. Matematiği</w:t>
            </w:r>
          </w:p>
        </w:tc>
        <w:tc>
          <w:tcPr>
            <w:tcW w:w="3686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  <w:t>Öğr. Gör. Dr. Müjgan Telli Okur</w:t>
            </w:r>
          </w:p>
        </w:tc>
      </w:tr>
      <w:tr w:rsidR="00507F87" w:rsidRPr="008549F8" w:rsidTr="00507F87">
        <w:tc>
          <w:tcPr>
            <w:tcW w:w="5353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lang w:eastAsia="tr-TR"/>
              </w:rPr>
              <w:t>KM 516 Kataliz</w:t>
            </w:r>
          </w:p>
        </w:tc>
        <w:tc>
          <w:tcPr>
            <w:tcW w:w="3686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  <w:t>Prof. Dr. Çiğdem Güldür</w:t>
            </w:r>
          </w:p>
        </w:tc>
      </w:tr>
      <w:tr w:rsidR="00507F87" w:rsidRPr="008549F8" w:rsidTr="00507F87">
        <w:tc>
          <w:tcPr>
            <w:tcW w:w="5353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lang w:eastAsia="tr-TR"/>
              </w:rPr>
              <w:t>KM 521 Kimya Mühendisliğinde Faz Dengesi Hesapları</w:t>
            </w:r>
          </w:p>
        </w:tc>
        <w:tc>
          <w:tcPr>
            <w:tcW w:w="3686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  <w:t>Doç. Dr. Nezahat Boz</w:t>
            </w:r>
          </w:p>
        </w:tc>
      </w:tr>
      <w:tr w:rsidR="00507F87" w:rsidRPr="008549F8" w:rsidTr="00507F87">
        <w:tc>
          <w:tcPr>
            <w:tcW w:w="5353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lang w:eastAsia="tr-TR"/>
              </w:rPr>
              <w:t>KM 533 İleri Membran Teknolojisi</w:t>
            </w:r>
          </w:p>
        </w:tc>
        <w:tc>
          <w:tcPr>
            <w:tcW w:w="3686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  <w:t>Prof. Dr. İrfan Ar</w:t>
            </w:r>
          </w:p>
        </w:tc>
      </w:tr>
      <w:tr w:rsidR="00507F87" w:rsidRPr="008549F8" w:rsidTr="00507F87">
        <w:tc>
          <w:tcPr>
            <w:tcW w:w="5353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lang w:eastAsia="tr-TR"/>
              </w:rPr>
              <w:t>KM 572 Hidrojen Teknolojisi</w:t>
            </w:r>
          </w:p>
        </w:tc>
        <w:tc>
          <w:tcPr>
            <w:tcW w:w="3686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  <w:t>Prof. Dr. Göksel Özkan</w:t>
            </w:r>
          </w:p>
        </w:tc>
      </w:tr>
      <w:tr w:rsidR="00507F87" w:rsidRPr="008549F8" w:rsidTr="00507F87">
        <w:tc>
          <w:tcPr>
            <w:tcW w:w="5353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lang w:eastAsia="tr-TR"/>
              </w:rPr>
              <w:t>KM 579 Nükleer Teknolojide Kimyasal Prosesler</w:t>
            </w:r>
          </w:p>
        </w:tc>
        <w:tc>
          <w:tcPr>
            <w:tcW w:w="3686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  <w:t>Prof. Dr. İbrahim Tükenmez</w:t>
            </w:r>
          </w:p>
        </w:tc>
      </w:tr>
      <w:tr w:rsidR="00507F87" w:rsidRPr="008549F8" w:rsidTr="00507F87">
        <w:tc>
          <w:tcPr>
            <w:tcW w:w="5353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lang w:eastAsia="tr-TR"/>
              </w:rPr>
              <w:t>KM 580 İleri Bor Teknolojisi</w:t>
            </w:r>
          </w:p>
        </w:tc>
        <w:tc>
          <w:tcPr>
            <w:tcW w:w="3686" w:type="dxa"/>
          </w:tcPr>
          <w:p w:rsidR="00507F87" w:rsidRPr="008549F8" w:rsidRDefault="00507F87" w:rsidP="00507F87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8549F8"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  <w:t>Prof. Dr. Ayşe Murathan</w:t>
            </w:r>
          </w:p>
        </w:tc>
      </w:tr>
    </w:tbl>
    <w:p w:rsidR="00203BB1" w:rsidRPr="00507F87" w:rsidRDefault="00203BB1" w:rsidP="00742132">
      <w:pPr>
        <w:rPr>
          <w:rFonts w:ascii="Times New Roman" w:eastAsia="Times New Roman" w:hAnsi="Times New Roman" w:cs="Times New Roman"/>
          <w:b/>
          <w:bCs/>
          <w:color w:val="000000"/>
          <w:lang w:eastAsia="tr-TR"/>
        </w:rPr>
      </w:pPr>
    </w:p>
    <w:p w:rsidR="002B4478" w:rsidRDefault="002B4478" w:rsidP="00742132">
      <w:pPr>
        <w:rPr>
          <w:rFonts w:ascii="Times New Roman" w:eastAsia="Times New Roman" w:hAnsi="Times New Roman" w:cs="Times New Roman"/>
          <w:b/>
          <w:bCs/>
          <w:color w:val="000000"/>
          <w:lang w:eastAsia="tr-TR"/>
        </w:rPr>
      </w:pPr>
    </w:p>
    <w:p w:rsidR="00507F87" w:rsidRDefault="00507F87" w:rsidP="00742132">
      <w:pPr>
        <w:rPr>
          <w:rFonts w:ascii="Times New Roman" w:eastAsia="Times New Roman" w:hAnsi="Times New Roman" w:cs="Times New Roman"/>
          <w:b/>
          <w:bCs/>
          <w:lang w:eastAsia="tr-TR"/>
        </w:rPr>
      </w:pPr>
    </w:p>
    <w:p w:rsidR="00507F87" w:rsidRDefault="00507F87" w:rsidP="00742132">
      <w:pPr>
        <w:rPr>
          <w:rFonts w:ascii="Times New Roman" w:eastAsia="Times New Roman" w:hAnsi="Times New Roman" w:cs="Times New Roman"/>
          <w:b/>
          <w:bCs/>
          <w:lang w:eastAsia="tr-TR"/>
        </w:rPr>
      </w:pPr>
    </w:p>
    <w:p w:rsidR="00507F87" w:rsidRDefault="00507F87" w:rsidP="00742132">
      <w:pPr>
        <w:rPr>
          <w:rFonts w:ascii="Times New Roman" w:eastAsia="Times New Roman" w:hAnsi="Times New Roman" w:cs="Times New Roman"/>
          <w:b/>
          <w:bCs/>
          <w:lang w:eastAsia="tr-TR"/>
        </w:rPr>
      </w:pPr>
    </w:p>
    <w:p w:rsidR="00507F87" w:rsidRDefault="00507F87" w:rsidP="00742132">
      <w:pPr>
        <w:rPr>
          <w:rFonts w:ascii="Times New Roman" w:eastAsia="Times New Roman" w:hAnsi="Times New Roman" w:cs="Times New Roman"/>
          <w:b/>
          <w:bCs/>
          <w:lang w:eastAsia="tr-TR"/>
        </w:rPr>
      </w:pPr>
    </w:p>
    <w:p w:rsidR="002B4478" w:rsidRPr="00507F87" w:rsidRDefault="00507F87" w:rsidP="00742132">
      <w:pPr>
        <w:rPr>
          <w:rFonts w:ascii="Times New Roman" w:eastAsia="Times New Roman" w:hAnsi="Times New Roman" w:cs="Times New Roman"/>
          <w:b/>
          <w:bCs/>
          <w:color w:val="000000"/>
          <w:lang w:eastAsia="tr-TR"/>
        </w:rPr>
      </w:pPr>
      <w:r w:rsidRPr="00507F87">
        <w:rPr>
          <w:rFonts w:ascii="Times New Roman" w:eastAsia="Times New Roman" w:hAnsi="Times New Roman" w:cs="Times New Roman"/>
          <w:b/>
          <w:bCs/>
          <w:lang w:eastAsia="tr-TR"/>
        </w:rPr>
        <w:t>Dersler 527 Nolu derslikte yapılacaktır.</w:t>
      </w:r>
    </w:p>
    <w:p w:rsidR="002B4478" w:rsidRPr="006B24DE" w:rsidRDefault="002B4478">
      <w:pPr>
        <w:rPr>
          <w:rFonts w:ascii="Times New Roman" w:hAnsi="Times New Roman" w:cs="Times New Roman"/>
          <w:b/>
          <w:sz w:val="24"/>
          <w:szCs w:val="24"/>
        </w:rPr>
      </w:pPr>
    </w:p>
    <w:sectPr w:rsidR="002B4478" w:rsidRPr="006B24DE" w:rsidSect="006155B5">
      <w:headerReference w:type="default" r:id="rId6"/>
      <w:pgSz w:w="16838" w:h="11906" w:orient="landscape"/>
      <w:pgMar w:top="56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5CA" w:rsidRDefault="000A35CA" w:rsidP="006155B5">
      <w:pPr>
        <w:spacing w:after="0" w:line="240" w:lineRule="auto"/>
      </w:pPr>
      <w:r>
        <w:separator/>
      </w:r>
    </w:p>
  </w:endnote>
  <w:endnote w:type="continuationSeparator" w:id="0">
    <w:p w:rsidR="000A35CA" w:rsidRDefault="000A35CA" w:rsidP="00615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5CA" w:rsidRDefault="000A35CA" w:rsidP="006155B5">
      <w:pPr>
        <w:spacing w:after="0" w:line="240" w:lineRule="auto"/>
      </w:pPr>
      <w:r>
        <w:separator/>
      </w:r>
    </w:p>
  </w:footnote>
  <w:footnote w:type="continuationSeparator" w:id="0">
    <w:p w:rsidR="000A35CA" w:rsidRDefault="000A35CA" w:rsidP="00615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35"/>
      <w:gridCol w:w="10065"/>
    </w:tblGrid>
    <w:tr w:rsidR="006155B5" w:rsidTr="006155B5">
      <w:tc>
        <w:tcPr>
          <w:tcW w:w="2235" w:type="dxa"/>
        </w:tcPr>
        <w:p w:rsidR="006155B5" w:rsidRDefault="006155B5" w:rsidP="006155B5">
          <w:pPr>
            <w:pStyle w:val="stbilgi"/>
            <w:tabs>
              <w:tab w:val="clear" w:pos="4536"/>
              <w:tab w:val="clear" w:pos="9072"/>
            </w:tabs>
          </w:pPr>
          <w:r w:rsidRPr="006155B5">
            <w:rPr>
              <w:noProof/>
              <w:lang w:eastAsia="tr-TR"/>
            </w:rPr>
            <w:drawing>
              <wp:inline distT="0" distB="0" distL="0" distR="0">
                <wp:extent cx="787400" cy="787400"/>
                <wp:effectExtent l="19050" t="0" r="0" b="0"/>
                <wp:docPr id="3" name="Resim 1" descr="gazilogo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zilogo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7400" cy="78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065" w:type="dxa"/>
        </w:tcPr>
        <w:p w:rsidR="006155B5" w:rsidRDefault="006155B5" w:rsidP="006155B5">
          <w:pPr>
            <w:spacing w:line="276" w:lineRule="auto"/>
            <w:jc w:val="center"/>
            <w:rPr>
              <w:b/>
              <w:i/>
            </w:rPr>
          </w:pPr>
          <w:r w:rsidRPr="006155B5">
            <w:rPr>
              <w:b/>
              <w:i/>
            </w:rPr>
            <w:t xml:space="preserve"> </w:t>
          </w:r>
          <w:r w:rsidRPr="008C21A6">
            <w:rPr>
              <w:b/>
              <w:i/>
            </w:rPr>
            <w:t>GAZİ ÜNİVERSİTESİ MÜHENDİSLİK FAKÜLTESİ</w:t>
          </w:r>
          <w:r>
            <w:rPr>
              <w:b/>
              <w:i/>
            </w:rPr>
            <w:t xml:space="preserve"> </w:t>
          </w:r>
          <w:r w:rsidRPr="008C21A6">
            <w:rPr>
              <w:b/>
              <w:i/>
            </w:rPr>
            <w:t>KİMYA MÜHENDİSLİĞİ BÖLÜMÜ</w:t>
          </w:r>
        </w:p>
        <w:p w:rsidR="006155B5" w:rsidRDefault="006155B5" w:rsidP="00742132">
          <w:pPr>
            <w:spacing w:line="276" w:lineRule="auto"/>
            <w:jc w:val="center"/>
          </w:pPr>
          <w:r w:rsidRPr="008C21A6">
            <w:rPr>
              <w:b/>
              <w:i/>
            </w:rPr>
            <w:t>201</w:t>
          </w:r>
          <w:r>
            <w:rPr>
              <w:b/>
              <w:i/>
            </w:rPr>
            <w:t>6</w:t>
          </w:r>
          <w:r w:rsidRPr="008C21A6">
            <w:rPr>
              <w:b/>
              <w:i/>
            </w:rPr>
            <w:t>-201</w:t>
          </w:r>
          <w:r>
            <w:rPr>
              <w:b/>
              <w:i/>
            </w:rPr>
            <w:t xml:space="preserve">7 </w:t>
          </w:r>
          <w:r w:rsidR="00742132">
            <w:rPr>
              <w:b/>
              <w:i/>
            </w:rPr>
            <w:t>BAHAR</w:t>
          </w:r>
          <w:r>
            <w:rPr>
              <w:b/>
              <w:i/>
            </w:rPr>
            <w:t xml:space="preserve"> DÖNEMİ LİSANSÜSTÜ</w:t>
          </w:r>
          <w:r w:rsidR="00742132">
            <w:rPr>
              <w:b/>
              <w:i/>
            </w:rPr>
            <w:t xml:space="preserve"> DERS</w:t>
          </w:r>
          <w:r>
            <w:rPr>
              <w:b/>
              <w:i/>
            </w:rPr>
            <w:t xml:space="preserve"> </w:t>
          </w:r>
          <w:r w:rsidRPr="008C21A6">
            <w:rPr>
              <w:b/>
              <w:i/>
            </w:rPr>
            <w:t>PROGRAMI</w:t>
          </w:r>
        </w:p>
      </w:tc>
    </w:tr>
  </w:tbl>
  <w:p w:rsidR="006155B5" w:rsidRPr="006155B5" w:rsidRDefault="006155B5" w:rsidP="006155B5">
    <w:pPr>
      <w:pStyle w:val="stbilgi"/>
      <w:tabs>
        <w:tab w:val="clear" w:pos="4536"/>
        <w:tab w:val="clear" w:pos="9072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F81A29"/>
    <w:rsid w:val="00045C97"/>
    <w:rsid w:val="00050E62"/>
    <w:rsid w:val="00084C14"/>
    <w:rsid w:val="000A35CA"/>
    <w:rsid w:val="000A4AFD"/>
    <w:rsid w:val="000C721F"/>
    <w:rsid w:val="000F0D5F"/>
    <w:rsid w:val="001106E0"/>
    <w:rsid w:val="0011416B"/>
    <w:rsid w:val="0014703A"/>
    <w:rsid w:val="001A5F92"/>
    <w:rsid w:val="001B71F6"/>
    <w:rsid w:val="00203BB1"/>
    <w:rsid w:val="002166B9"/>
    <w:rsid w:val="00221F48"/>
    <w:rsid w:val="00227FA0"/>
    <w:rsid w:val="0023176F"/>
    <w:rsid w:val="00286B33"/>
    <w:rsid w:val="002A2FBB"/>
    <w:rsid w:val="002B4478"/>
    <w:rsid w:val="002B5A57"/>
    <w:rsid w:val="002E5555"/>
    <w:rsid w:val="002F4014"/>
    <w:rsid w:val="00342E30"/>
    <w:rsid w:val="003514B1"/>
    <w:rsid w:val="0037290C"/>
    <w:rsid w:val="004249F0"/>
    <w:rsid w:val="00470549"/>
    <w:rsid w:val="00491310"/>
    <w:rsid w:val="004945C6"/>
    <w:rsid w:val="004A04ED"/>
    <w:rsid w:val="004E2321"/>
    <w:rsid w:val="00507F87"/>
    <w:rsid w:val="00533462"/>
    <w:rsid w:val="00553C64"/>
    <w:rsid w:val="005C586F"/>
    <w:rsid w:val="005F46AC"/>
    <w:rsid w:val="005F749F"/>
    <w:rsid w:val="006155B5"/>
    <w:rsid w:val="006804C7"/>
    <w:rsid w:val="00696CCC"/>
    <w:rsid w:val="006B24DE"/>
    <w:rsid w:val="006C4F25"/>
    <w:rsid w:val="006E339C"/>
    <w:rsid w:val="00742132"/>
    <w:rsid w:val="0074500B"/>
    <w:rsid w:val="00790FAB"/>
    <w:rsid w:val="007C6959"/>
    <w:rsid w:val="007E521B"/>
    <w:rsid w:val="00845E21"/>
    <w:rsid w:val="008549F8"/>
    <w:rsid w:val="00856750"/>
    <w:rsid w:val="00883168"/>
    <w:rsid w:val="008A12F0"/>
    <w:rsid w:val="008A6E76"/>
    <w:rsid w:val="008A7B13"/>
    <w:rsid w:val="008C001B"/>
    <w:rsid w:val="008E7F4D"/>
    <w:rsid w:val="00937E7F"/>
    <w:rsid w:val="0096358A"/>
    <w:rsid w:val="00994B09"/>
    <w:rsid w:val="009C016D"/>
    <w:rsid w:val="009E5F74"/>
    <w:rsid w:val="009F16B4"/>
    <w:rsid w:val="00A56488"/>
    <w:rsid w:val="00AD1D68"/>
    <w:rsid w:val="00AF255C"/>
    <w:rsid w:val="00B04833"/>
    <w:rsid w:val="00B65C41"/>
    <w:rsid w:val="00B81002"/>
    <w:rsid w:val="00B97295"/>
    <w:rsid w:val="00BA46FF"/>
    <w:rsid w:val="00C3113A"/>
    <w:rsid w:val="00CC7A0B"/>
    <w:rsid w:val="00D217F4"/>
    <w:rsid w:val="00D960BE"/>
    <w:rsid w:val="00E17614"/>
    <w:rsid w:val="00E509F2"/>
    <w:rsid w:val="00E94956"/>
    <w:rsid w:val="00EF6D02"/>
    <w:rsid w:val="00F81A29"/>
    <w:rsid w:val="00FD7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6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15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55B5"/>
  </w:style>
  <w:style w:type="paragraph" w:styleId="Altbilgi">
    <w:name w:val="footer"/>
    <w:basedOn w:val="Normal"/>
    <w:link w:val="AltbilgiChar"/>
    <w:uiPriority w:val="99"/>
    <w:semiHidden/>
    <w:unhideWhenUsed/>
    <w:rsid w:val="00615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6155B5"/>
  </w:style>
  <w:style w:type="paragraph" w:styleId="BalonMetni">
    <w:name w:val="Balloon Text"/>
    <w:basedOn w:val="Normal"/>
    <w:link w:val="BalonMetniChar"/>
    <w:uiPriority w:val="99"/>
    <w:semiHidden/>
    <w:unhideWhenUsed/>
    <w:rsid w:val="00615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55B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615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semiHidden/>
    <w:unhideWhenUsed/>
    <w:rsid w:val="002E55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7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mmf.gazi.edu.tr/index.html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mühendislik</dc:creator>
  <cp:lastModifiedBy>HP</cp:lastModifiedBy>
  <cp:revision>2</cp:revision>
  <cp:lastPrinted>2015-12-28T08:21:00Z</cp:lastPrinted>
  <dcterms:created xsi:type="dcterms:W3CDTF">2017-02-02T08:31:00Z</dcterms:created>
  <dcterms:modified xsi:type="dcterms:W3CDTF">2017-02-02T08:31:00Z</dcterms:modified>
</cp:coreProperties>
</file>