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95CAD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118A5" w:rsidRDefault="00577A6C" w:rsidP="004D5C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  <w:r w:rsidR="004D5CC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031EE">
        <w:rPr>
          <w:rFonts w:ascii="Times New Roman" w:hAnsi="Times New Roman" w:cs="Times New Roman"/>
          <w:b/>
          <w:sz w:val="20"/>
          <w:szCs w:val="20"/>
        </w:rPr>
        <w:t>2015</w:t>
      </w:r>
      <w:r w:rsidRPr="00795CAD">
        <w:rPr>
          <w:rFonts w:ascii="Times New Roman" w:hAnsi="Times New Roman" w:cs="Times New Roman"/>
          <w:b/>
          <w:sz w:val="20"/>
          <w:szCs w:val="20"/>
        </w:rPr>
        <w:t>-201</w:t>
      </w:r>
      <w:r w:rsidR="00E031EE">
        <w:rPr>
          <w:rFonts w:ascii="Times New Roman" w:hAnsi="Times New Roman" w:cs="Times New Roman"/>
          <w:b/>
          <w:sz w:val="20"/>
          <w:szCs w:val="20"/>
        </w:rPr>
        <w:t>6</w:t>
      </w:r>
      <w:r w:rsidRPr="00795CAD">
        <w:rPr>
          <w:rFonts w:ascii="Times New Roman" w:hAnsi="Times New Roman" w:cs="Times New Roman"/>
          <w:b/>
          <w:sz w:val="20"/>
          <w:szCs w:val="20"/>
        </w:rPr>
        <w:t xml:space="preserve"> EĞİTİM ÖĞRETİM YILI </w:t>
      </w:r>
      <w:r w:rsidR="008118A5">
        <w:rPr>
          <w:rFonts w:ascii="Times New Roman" w:hAnsi="Times New Roman" w:cs="Times New Roman"/>
          <w:b/>
          <w:sz w:val="20"/>
          <w:szCs w:val="20"/>
        </w:rPr>
        <w:t xml:space="preserve">GÜZ DÖNEMİ 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YABANCI DİL OLARAK TÜRKÇE ÖĞRETİMİ YÜKSEK LİSANS</w:t>
      </w:r>
      <w:r w:rsidR="00616D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5CAD">
        <w:rPr>
          <w:rFonts w:ascii="Times New Roman" w:hAnsi="Times New Roman" w:cs="Times New Roman"/>
          <w:b/>
          <w:sz w:val="20"/>
          <w:szCs w:val="20"/>
        </w:rPr>
        <w:t>DERS PROGRAMI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283" w:type="dxa"/>
        <w:tblLook w:val="04A0" w:firstRow="1" w:lastRow="0" w:firstColumn="1" w:lastColumn="0" w:noHBand="0" w:noVBand="1"/>
      </w:tblPr>
      <w:tblGrid>
        <w:gridCol w:w="1773"/>
        <w:gridCol w:w="1309"/>
        <w:gridCol w:w="2413"/>
        <w:gridCol w:w="2268"/>
        <w:gridCol w:w="1417"/>
        <w:gridCol w:w="1985"/>
        <w:gridCol w:w="1984"/>
        <w:gridCol w:w="1134"/>
      </w:tblGrid>
      <w:tr w:rsidR="007D64F6" w:rsidRPr="00795CAD" w:rsidTr="00C12225">
        <w:trPr>
          <w:trHeight w:val="118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7D64F6" w:rsidRPr="00795CAD" w:rsidTr="00C12225">
        <w:trPr>
          <w:trHeight w:val="344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8118A5" w:rsidRDefault="00704EA1" w:rsidP="008118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9333F9" w:rsidRDefault="00704EA1" w:rsidP="00660D7A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EA1" w:rsidRDefault="00704EA1" w:rsidP="001B3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EA1" w:rsidRPr="00F52A49" w:rsidRDefault="00704EA1" w:rsidP="00F52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316"/>
        </w:trPr>
        <w:tc>
          <w:tcPr>
            <w:tcW w:w="1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BA4B46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 Tarihi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Temizyürek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89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242AD7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2AD7"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8F54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42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1B3E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Öğretiminde Yöntem ve Teknikler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D5CC9" w:rsidRPr="00795CAD" w:rsidTr="00C12225">
        <w:trPr>
          <w:trHeight w:val="242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F. AÇIK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6123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Edebiyatının Dili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Seminer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12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6123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 ÖZKAN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S. YÜCE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12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 Kültür ve Dili Aktarımı</w:t>
            </w:r>
          </w:p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Öğretiminde Dil Becerilerinin Geliştirilmesi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YTÖ’de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Avrupa Dilleri Öğretimi Ortak Çerçeve Metni ve Türkçe Öğretimi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İ. KALENDEROĞLU</w:t>
            </w:r>
          </w:p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N. TEMÜR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K. DENİZ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C43BCA" w:rsidRDefault="00C43BCA" w:rsidP="00C43B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43BCA" w:rsidRDefault="00C43BCA" w:rsidP="00C43B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Ö.Ü.O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.: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Öğretim Üyesi Odası</w:t>
      </w:r>
    </w:p>
    <w:p w:rsidR="00C43BCA" w:rsidRDefault="00C43BCA" w:rsidP="00EA2A74">
      <w:pPr>
        <w:spacing w:after="0" w:line="240" w:lineRule="auto"/>
        <w:ind w:left="11328" w:firstLine="708"/>
        <w:rPr>
          <w:rFonts w:ascii="Times New Roman" w:hAnsi="Times New Roman" w:cs="Times New Roman"/>
          <w:b/>
          <w:sz w:val="20"/>
          <w:szCs w:val="20"/>
        </w:rPr>
      </w:pPr>
    </w:p>
    <w:p w:rsidR="00DD7347" w:rsidRPr="00795CAD" w:rsidRDefault="004A401F" w:rsidP="00EA2A74">
      <w:pPr>
        <w:spacing w:after="0" w:line="240" w:lineRule="auto"/>
        <w:ind w:left="11328" w:firstLine="708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Bölüm Başkanı</w:t>
      </w:r>
    </w:p>
    <w:p w:rsidR="004A401F" w:rsidRDefault="004A401F" w:rsidP="00EA2A74">
      <w:pPr>
        <w:spacing w:after="0" w:line="240" w:lineRule="auto"/>
        <w:ind w:left="10620" w:firstLine="708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p w:rsidR="00C43BCA" w:rsidRPr="00795CAD" w:rsidRDefault="00C43BCA" w:rsidP="00C43BCA">
      <w:pPr>
        <w:spacing w:after="0" w:line="240" w:lineRule="auto"/>
        <w:ind w:left="10620" w:firstLine="708"/>
        <w:rPr>
          <w:sz w:val="20"/>
          <w:szCs w:val="20"/>
        </w:rPr>
      </w:pPr>
    </w:p>
    <w:sectPr w:rsidR="00C43BCA" w:rsidRPr="00795CAD" w:rsidSect="00795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94"/>
    <w:rsid w:val="00011B72"/>
    <w:rsid w:val="00027AD7"/>
    <w:rsid w:val="0007067B"/>
    <w:rsid w:val="000C742F"/>
    <w:rsid w:val="000F1FC5"/>
    <w:rsid w:val="000F247D"/>
    <w:rsid w:val="001802A0"/>
    <w:rsid w:val="001B3EAD"/>
    <w:rsid w:val="00242AD7"/>
    <w:rsid w:val="00276E71"/>
    <w:rsid w:val="002A2CF0"/>
    <w:rsid w:val="002C0466"/>
    <w:rsid w:val="002F542A"/>
    <w:rsid w:val="002F564F"/>
    <w:rsid w:val="003029C7"/>
    <w:rsid w:val="00395599"/>
    <w:rsid w:val="003B53C3"/>
    <w:rsid w:val="003B7694"/>
    <w:rsid w:val="00435BBA"/>
    <w:rsid w:val="00441137"/>
    <w:rsid w:val="0044588C"/>
    <w:rsid w:val="00465D45"/>
    <w:rsid w:val="004A401F"/>
    <w:rsid w:val="004D5CC9"/>
    <w:rsid w:val="004F5D1B"/>
    <w:rsid w:val="00573400"/>
    <w:rsid w:val="00577A6C"/>
    <w:rsid w:val="005B14B7"/>
    <w:rsid w:val="005B20F9"/>
    <w:rsid w:val="005B4F11"/>
    <w:rsid w:val="005E3775"/>
    <w:rsid w:val="005E5B47"/>
    <w:rsid w:val="0061490E"/>
    <w:rsid w:val="00616DA3"/>
    <w:rsid w:val="00640344"/>
    <w:rsid w:val="00660D7A"/>
    <w:rsid w:val="00670130"/>
    <w:rsid w:val="006E14C1"/>
    <w:rsid w:val="00704EA1"/>
    <w:rsid w:val="0072647C"/>
    <w:rsid w:val="00740034"/>
    <w:rsid w:val="007500AF"/>
    <w:rsid w:val="00765DA3"/>
    <w:rsid w:val="00794694"/>
    <w:rsid w:val="00795CAD"/>
    <w:rsid w:val="007964C5"/>
    <w:rsid w:val="007A70C4"/>
    <w:rsid w:val="007C0FD8"/>
    <w:rsid w:val="007D64F6"/>
    <w:rsid w:val="008118A5"/>
    <w:rsid w:val="00874D58"/>
    <w:rsid w:val="00884E24"/>
    <w:rsid w:val="008F5413"/>
    <w:rsid w:val="008F5F4F"/>
    <w:rsid w:val="00905CAD"/>
    <w:rsid w:val="009333F9"/>
    <w:rsid w:val="0094035B"/>
    <w:rsid w:val="009911F9"/>
    <w:rsid w:val="009A67AE"/>
    <w:rsid w:val="009F6EAC"/>
    <w:rsid w:val="00A37936"/>
    <w:rsid w:val="00A723C4"/>
    <w:rsid w:val="00A80CC1"/>
    <w:rsid w:val="00A817FD"/>
    <w:rsid w:val="00AA3925"/>
    <w:rsid w:val="00AB27FA"/>
    <w:rsid w:val="00AC3816"/>
    <w:rsid w:val="00B02C4F"/>
    <w:rsid w:val="00B04D4E"/>
    <w:rsid w:val="00B714FC"/>
    <w:rsid w:val="00B7387C"/>
    <w:rsid w:val="00BA4B46"/>
    <w:rsid w:val="00BA5B16"/>
    <w:rsid w:val="00BB4E2E"/>
    <w:rsid w:val="00BF0639"/>
    <w:rsid w:val="00C054CB"/>
    <w:rsid w:val="00C12225"/>
    <w:rsid w:val="00C364B2"/>
    <w:rsid w:val="00C43BCA"/>
    <w:rsid w:val="00C656F4"/>
    <w:rsid w:val="00C92505"/>
    <w:rsid w:val="00D222B2"/>
    <w:rsid w:val="00D235D9"/>
    <w:rsid w:val="00D24D21"/>
    <w:rsid w:val="00D44F42"/>
    <w:rsid w:val="00D627DD"/>
    <w:rsid w:val="00D64325"/>
    <w:rsid w:val="00D70DFC"/>
    <w:rsid w:val="00D80F0D"/>
    <w:rsid w:val="00DA07A3"/>
    <w:rsid w:val="00DC36F3"/>
    <w:rsid w:val="00DD59D9"/>
    <w:rsid w:val="00DD7347"/>
    <w:rsid w:val="00E031EE"/>
    <w:rsid w:val="00EA2A74"/>
    <w:rsid w:val="00EA37FF"/>
    <w:rsid w:val="00EA670B"/>
    <w:rsid w:val="00F04473"/>
    <w:rsid w:val="00F0580C"/>
    <w:rsid w:val="00F44C88"/>
    <w:rsid w:val="00F52A49"/>
    <w:rsid w:val="00F83A89"/>
    <w:rsid w:val="00F95692"/>
    <w:rsid w:val="00FB6A2E"/>
    <w:rsid w:val="00FC3B1B"/>
    <w:rsid w:val="00FF26D5"/>
    <w:rsid w:val="00F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C773E-C905-4B15-98B0-11B5E0FC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2015-09-08T07:57:00Z</dcterms:created>
  <dcterms:modified xsi:type="dcterms:W3CDTF">2015-09-08T07:57:00Z</dcterms:modified>
</cp:coreProperties>
</file>