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79A" w:rsidRPr="00251CE0" w:rsidRDefault="004B379A" w:rsidP="00430FC4">
      <w:pPr>
        <w:tabs>
          <w:tab w:val="left" w:pos="360"/>
        </w:tabs>
        <w:spacing w:after="160" w:line="259" w:lineRule="auto"/>
        <w:rPr>
          <w:b/>
        </w:rPr>
      </w:pPr>
    </w:p>
    <w:tbl>
      <w:tblPr>
        <w:tblpPr w:leftFromText="142" w:rightFromText="142" w:vertAnchor="text" w:horzAnchor="margin" w:tblpXSpec="center" w:tblpY="1"/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251CE0" w:rsidRPr="00251CE0" w:rsidTr="0061322B">
        <w:trPr>
          <w:trHeight w:val="315"/>
        </w:trPr>
        <w:tc>
          <w:tcPr>
            <w:tcW w:w="10492" w:type="dxa"/>
            <w:gridSpan w:val="2"/>
            <w:shd w:val="clear" w:color="auto" w:fill="DEEAF6"/>
            <w:vAlign w:val="center"/>
            <w:hideMark/>
          </w:tcPr>
          <w:p w:rsidR="004B379A" w:rsidRPr="00251CE0" w:rsidRDefault="004B379A" w:rsidP="00031904">
            <w:pPr>
              <w:jc w:val="center"/>
              <w:rPr>
                <w:b/>
                <w:bCs/>
              </w:rPr>
            </w:pPr>
            <w:r w:rsidRPr="00251CE0">
              <w:rPr>
                <w:b/>
                <w:bCs/>
              </w:rPr>
              <w:t>DERS TANIMLAMA FORMU</w:t>
            </w:r>
          </w:p>
        </w:tc>
      </w:tr>
      <w:tr w:rsidR="00251CE0" w:rsidRPr="00251CE0" w:rsidTr="0061322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61322B" w:rsidRPr="00251CE0" w:rsidRDefault="0061322B" w:rsidP="0061322B">
            <w:pPr>
              <w:rPr>
                <w:b/>
                <w:bCs/>
                <w:sz w:val="20"/>
                <w:szCs w:val="20"/>
              </w:rPr>
            </w:pPr>
            <w:r w:rsidRPr="00251CE0">
              <w:rPr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61322B" w:rsidRPr="00251CE0" w:rsidRDefault="0061322B" w:rsidP="004F5AFC">
            <w:pPr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 xml:space="preserve">Yeterlik </w:t>
            </w:r>
            <w:r w:rsidR="004F5AFC">
              <w:rPr>
                <w:sz w:val="20"/>
                <w:szCs w:val="20"/>
              </w:rPr>
              <w:t>Sınavı</w:t>
            </w:r>
            <w:bookmarkStart w:id="0" w:name="_GoBack"/>
            <w:bookmarkEnd w:id="0"/>
          </w:p>
        </w:tc>
      </w:tr>
      <w:tr w:rsidR="00251CE0" w:rsidRPr="00251CE0" w:rsidTr="0061322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61322B" w:rsidRPr="00251CE0" w:rsidRDefault="0061322B" w:rsidP="0061322B">
            <w:pPr>
              <w:rPr>
                <w:b/>
                <w:bCs/>
                <w:sz w:val="20"/>
                <w:szCs w:val="20"/>
              </w:rPr>
            </w:pPr>
            <w:r w:rsidRPr="00251CE0">
              <w:rPr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:rsidR="0061322B" w:rsidRPr="00251CE0" w:rsidRDefault="0061322B" w:rsidP="0061322B">
            <w:pPr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>3</w:t>
            </w:r>
          </w:p>
        </w:tc>
      </w:tr>
      <w:tr w:rsidR="00251CE0" w:rsidRPr="00251CE0" w:rsidTr="0061322B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</w:tcPr>
          <w:p w:rsidR="0061322B" w:rsidRPr="00251CE0" w:rsidRDefault="0061322B" w:rsidP="00490396">
            <w:pPr>
              <w:rPr>
                <w:b/>
                <w:bCs/>
                <w:sz w:val="20"/>
                <w:szCs w:val="20"/>
              </w:rPr>
            </w:pPr>
            <w:r w:rsidRPr="00251CE0">
              <w:rPr>
                <w:b/>
                <w:bCs/>
                <w:sz w:val="20"/>
                <w:szCs w:val="20"/>
              </w:rPr>
              <w:t xml:space="preserve">Dersin </w:t>
            </w:r>
            <w:r w:rsidR="00490396" w:rsidRPr="00251CE0">
              <w:rPr>
                <w:b/>
                <w:bCs/>
                <w:sz w:val="20"/>
                <w:szCs w:val="20"/>
              </w:rPr>
              <w:t>Katalog Tanımı (İçeriği)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61322B" w:rsidRPr="00251CE0" w:rsidRDefault="0061322B" w:rsidP="0061322B">
            <w:pPr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>Alanında doktora yapmak için yeterli birikime sahip olma durumunun belirlenmesi</w:t>
            </w:r>
          </w:p>
          <w:p w:rsidR="0061322B" w:rsidRPr="00251CE0" w:rsidRDefault="0061322B" w:rsidP="0061322B">
            <w:pPr>
              <w:rPr>
                <w:sz w:val="20"/>
                <w:szCs w:val="20"/>
              </w:rPr>
            </w:pPr>
          </w:p>
        </w:tc>
      </w:tr>
      <w:tr w:rsidR="00251CE0" w:rsidRPr="00251CE0" w:rsidTr="0061322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</w:tcPr>
          <w:p w:rsidR="0061322B" w:rsidRPr="00251CE0" w:rsidRDefault="00490396" w:rsidP="0061322B">
            <w:pPr>
              <w:rPr>
                <w:b/>
                <w:bCs/>
                <w:sz w:val="20"/>
                <w:szCs w:val="20"/>
              </w:rPr>
            </w:pPr>
            <w:r w:rsidRPr="00251CE0">
              <w:rPr>
                <w:b/>
                <w:bCs/>
                <w:sz w:val="20"/>
                <w:szCs w:val="20"/>
              </w:rPr>
              <w:t xml:space="preserve">Temel </w:t>
            </w:r>
            <w:r w:rsidR="0061322B" w:rsidRPr="00251CE0">
              <w:rPr>
                <w:b/>
                <w:bCs/>
                <w:sz w:val="20"/>
                <w:szCs w:val="20"/>
              </w:rPr>
              <w:t>Ders Kitabı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61322B" w:rsidRPr="00251CE0" w:rsidRDefault="0061322B" w:rsidP="0061322B">
            <w:pPr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> Alanına özgü kaynaklar</w:t>
            </w:r>
          </w:p>
        </w:tc>
      </w:tr>
      <w:tr w:rsidR="00251CE0" w:rsidRPr="00251CE0" w:rsidTr="0061322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</w:tcPr>
          <w:p w:rsidR="0061322B" w:rsidRPr="00251CE0" w:rsidRDefault="0061322B" w:rsidP="0061322B">
            <w:pPr>
              <w:rPr>
                <w:b/>
                <w:bCs/>
                <w:sz w:val="20"/>
                <w:szCs w:val="20"/>
              </w:rPr>
            </w:pPr>
            <w:r w:rsidRPr="00251CE0">
              <w:rPr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61322B" w:rsidRPr="00251CE0" w:rsidRDefault="0061322B" w:rsidP="0061322B">
            <w:pPr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 xml:space="preserve"> Alanına özgü </w:t>
            </w:r>
            <w:r w:rsidR="00490396" w:rsidRPr="00251CE0">
              <w:rPr>
                <w:sz w:val="20"/>
                <w:szCs w:val="20"/>
              </w:rPr>
              <w:t xml:space="preserve">yardımcı </w:t>
            </w:r>
            <w:r w:rsidRPr="00251CE0">
              <w:rPr>
                <w:sz w:val="20"/>
                <w:szCs w:val="20"/>
              </w:rPr>
              <w:t>kaynaklar</w:t>
            </w:r>
          </w:p>
        </w:tc>
      </w:tr>
      <w:tr w:rsidR="00251CE0" w:rsidRPr="00251CE0" w:rsidTr="0061322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61322B" w:rsidRPr="00251CE0" w:rsidRDefault="0061322B" w:rsidP="0061322B">
            <w:pPr>
              <w:rPr>
                <w:b/>
                <w:bCs/>
                <w:sz w:val="20"/>
                <w:szCs w:val="20"/>
              </w:rPr>
            </w:pPr>
            <w:r w:rsidRPr="00251CE0">
              <w:rPr>
                <w:b/>
                <w:bCs/>
                <w:sz w:val="20"/>
                <w:szCs w:val="20"/>
              </w:rPr>
              <w:t>Dersin Kredisi</w:t>
            </w:r>
            <w:r w:rsidR="00490396" w:rsidRPr="00251CE0">
              <w:rPr>
                <w:b/>
                <w:bCs/>
                <w:sz w:val="20"/>
                <w:szCs w:val="20"/>
              </w:rPr>
              <w:t xml:space="preserve"> (AKTS)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61322B" w:rsidRPr="00251CE0" w:rsidRDefault="0061322B" w:rsidP="0061322B">
            <w:pPr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>25</w:t>
            </w:r>
          </w:p>
        </w:tc>
      </w:tr>
      <w:tr w:rsidR="00251CE0" w:rsidRPr="00251CE0" w:rsidTr="0061322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</w:tcPr>
          <w:p w:rsidR="0061322B" w:rsidRPr="00251CE0" w:rsidRDefault="0061322B" w:rsidP="0061322B">
            <w:pPr>
              <w:rPr>
                <w:b/>
                <w:bCs/>
                <w:sz w:val="20"/>
                <w:szCs w:val="20"/>
              </w:rPr>
            </w:pPr>
            <w:r w:rsidRPr="00251CE0">
              <w:rPr>
                <w:b/>
                <w:bCs/>
                <w:sz w:val="20"/>
                <w:szCs w:val="20"/>
              </w:rPr>
              <w:t>Dersin Önkoşulları</w:t>
            </w:r>
          </w:p>
          <w:p w:rsidR="0061322B" w:rsidRPr="00251CE0" w:rsidRDefault="0061322B" w:rsidP="0061322B">
            <w:pPr>
              <w:rPr>
                <w:bCs/>
                <w:i/>
                <w:sz w:val="20"/>
                <w:szCs w:val="20"/>
              </w:rPr>
            </w:pPr>
            <w:r w:rsidRPr="00251CE0">
              <w:rPr>
                <w:bCs/>
                <w:i/>
                <w:sz w:val="20"/>
                <w:szCs w:val="20"/>
              </w:rPr>
              <w:t>(Ders devam zorunlulukları, bu maddede belirtilmelidir)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61322B" w:rsidRPr="00251CE0" w:rsidRDefault="0061322B" w:rsidP="0061322B">
            <w:pPr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>Zorunlu ve seçmeli derslerin tamamlanması</w:t>
            </w:r>
          </w:p>
          <w:p w:rsidR="0061322B" w:rsidRPr="00251CE0" w:rsidRDefault="0061322B" w:rsidP="0061322B">
            <w:pPr>
              <w:pStyle w:val="ListeParagraf"/>
              <w:ind w:left="405"/>
              <w:rPr>
                <w:sz w:val="20"/>
                <w:szCs w:val="20"/>
              </w:rPr>
            </w:pPr>
          </w:p>
          <w:p w:rsidR="0061322B" w:rsidRPr="00251CE0" w:rsidRDefault="0061322B" w:rsidP="0061322B">
            <w:pPr>
              <w:pStyle w:val="ListeParagraf"/>
              <w:ind w:left="405"/>
              <w:rPr>
                <w:sz w:val="20"/>
                <w:szCs w:val="20"/>
              </w:rPr>
            </w:pPr>
          </w:p>
        </w:tc>
      </w:tr>
      <w:tr w:rsidR="00251CE0" w:rsidRPr="00251CE0" w:rsidTr="0061322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61322B" w:rsidRPr="00251CE0" w:rsidRDefault="0061322B" w:rsidP="0061322B">
            <w:pPr>
              <w:rPr>
                <w:b/>
                <w:bCs/>
                <w:sz w:val="20"/>
                <w:szCs w:val="20"/>
              </w:rPr>
            </w:pPr>
            <w:r w:rsidRPr="00251CE0">
              <w:rPr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61322B" w:rsidRPr="00251CE0" w:rsidRDefault="0061322B" w:rsidP="0061322B">
            <w:pPr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 xml:space="preserve"> Zorunlu </w:t>
            </w:r>
          </w:p>
        </w:tc>
      </w:tr>
      <w:tr w:rsidR="00251CE0" w:rsidRPr="00251CE0" w:rsidTr="0061322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61322B" w:rsidRPr="00251CE0" w:rsidRDefault="00490396" w:rsidP="0061322B">
            <w:pPr>
              <w:rPr>
                <w:b/>
                <w:bCs/>
                <w:sz w:val="20"/>
                <w:szCs w:val="20"/>
              </w:rPr>
            </w:pPr>
            <w:r w:rsidRPr="00251CE0">
              <w:rPr>
                <w:b/>
                <w:bCs/>
                <w:sz w:val="20"/>
                <w:szCs w:val="20"/>
              </w:rPr>
              <w:t xml:space="preserve">Dersin </w:t>
            </w:r>
            <w:r w:rsidR="0061322B" w:rsidRPr="00251CE0">
              <w:rPr>
                <w:b/>
                <w:bCs/>
                <w:sz w:val="20"/>
                <w:szCs w:val="20"/>
              </w:rPr>
              <w:t>Öğretim Dili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61322B" w:rsidRPr="00251CE0" w:rsidRDefault="0061322B" w:rsidP="0061322B">
            <w:pPr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> Türkçe</w:t>
            </w:r>
          </w:p>
        </w:tc>
      </w:tr>
      <w:tr w:rsidR="00251CE0" w:rsidRPr="00251CE0" w:rsidTr="0061322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</w:tcPr>
          <w:p w:rsidR="0061322B" w:rsidRPr="00251CE0" w:rsidRDefault="0061322B" w:rsidP="00490396">
            <w:pPr>
              <w:rPr>
                <w:b/>
                <w:bCs/>
                <w:sz w:val="20"/>
                <w:szCs w:val="20"/>
              </w:rPr>
            </w:pPr>
            <w:r w:rsidRPr="00251CE0">
              <w:rPr>
                <w:b/>
                <w:bCs/>
                <w:sz w:val="20"/>
                <w:szCs w:val="20"/>
              </w:rPr>
              <w:t>Dersin Ama</w:t>
            </w:r>
            <w:r w:rsidR="00490396" w:rsidRPr="00251CE0">
              <w:rPr>
                <w:b/>
                <w:bCs/>
                <w:sz w:val="20"/>
                <w:szCs w:val="20"/>
              </w:rPr>
              <w:t>cı ve Hedefi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61322B" w:rsidRPr="00251CE0" w:rsidRDefault="00490396" w:rsidP="0061322B">
            <w:pPr>
              <w:tabs>
                <w:tab w:val="left" w:pos="361"/>
              </w:tabs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>Alana ilişkin kuramsal ve uygulamalı konularda yetkinlik kazandırmak</w:t>
            </w:r>
          </w:p>
        </w:tc>
      </w:tr>
      <w:tr w:rsidR="00251CE0" w:rsidRPr="00251CE0" w:rsidTr="0061322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61322B" w:rsidRPr="00251CE0" w:rsidRDefault="0061322B" w:rsidP="0061322B">
            <w:pPr>
              <w:rPr>
                <w:b/>
                <w:bCs/>
                <w:sz w:val="20"/>
                <w:szCs w:val="20"/>
              </w:rPr>
            </w:pPr>
            <w:r w:rsidRPr="00251CE0">
              <w:rPr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61322B" w:rsidRPr="00251CE0" w:rsidRDefault="0061322B" w:rsidP="0061322B">
            <w:pPr>
              <w:jc w:val="both"/>
              <w:rPr>
                <w:sz w:val="20"/>
                <w:szCs w:val="20"/>
              </w:rPr>
            </w:pPr>
          </w:p>
          <w:p w:rsidR="0061322B" w:rsidRPr="00251CE0" w:rsidRDefault="0061322B" w:rsidP="0061322B">
            <w:pPr>
              <w:jc w:val="both"/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>Bu ders</w:t>
            </w:r>
            <w:r w:rsidR="00490396" w:rsidRPr="00251CE0">
              <w:rPr>
                <w:sz w:val="20"/>
                <w:szCs w:val="20"/>
              </w:rPr>
              <w:t>in sonunda öğrenci</w:t>
            </w:r>
            <w:r w:rsidRPr="00251CE0">
              <w:rPr>
                <w:sz w:val="20"/>
                <w:szCs w:val="20"/>
              </w:rPr>
              <w:t>;</w:t>
            </w:r>
          </w:p>
          <w:p w:rsidR="0061322B" w:rsidRPr="00251CE0" w:rsidRDefault="0061322B" w:rsidP="0061322B">
            <w:pPr>
              <w:jc w:val="both"/>
              <w:rPr>
                <w:sz w:val="20"/>
                <w:szCs w:val="20"/>
              </w:rPr>
            </w:pPr>
          </w:p>
          <w:p w:rsidR="0061322B" w:rsidRPr="00251CE0" w:rsidRDefault="0061322B" w:rsidP="0061322B">
            <w:pPr>
              <w:pStyle w:val="ListeParagraf"/>
              <w:numPr>
                <w:ilvl w:val="0"/>
                <w:numId w:val="10"/>
              </w:numPr>
              <w:spacing w:before="75"/>
              <w:ind w:left="361" w:right="150" w:hanging="284"/>
              <w:jc w:val="both"/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 xml:space="preserve">Alanında edindiği uzmanlık düzeyindeki kuramsal ve uygulamalı bilgileri </w:t>
            </w:r>
            <w:r w:rsidR="00490396" w:rsidRPr="00251CE0">
              <w:rPr>
                <w:sz w:val="20"/>
                <w:szCs w:val="20"/>
              </w:rPr>
              <w:t>kullanır</w:t>
            </w:r>
            <w:r w:rsidRPr="00251CE0">
              <w:rPr>
                <w:sz w:val="20"/>
                <w:szCs w:val="20"/>
              </w:rPr>
              <w:t xml:space="preserve">. </w:t>
            </w:r>
          </w:p>
          <w:p w:rsidR="0061322B" w:rsidRPr="00251CE0" w:rsidRDefault="0061322B" w:rsidP="0061322B">
            <w:pPr>
              <w:pStyle w:val="ListeParagraf"/>
              <w:numPr>
                <w:ilvl w:val="0"/>
                <w:numId w:val="10"/>
              </w:numPr>
              <w:spacing w:before="75"/>
              <w:ind w:left="361" w:right="150" w:hanging="284"/>
              <w:jc w:val="both"/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>Alanında edindiği bilgileri farklı disiplin alanlarından gelen bilgilerle bütünleştirerek yorumlar.</w:t>
            </w:r>
          </w:p>
          <w:p w:rsidR="0061322B" w:rsidRPr="00251CE0" w:rsidRDefault="0061322B" w:rsidP="0061322B">
            <w:pPr>
              <w:pStyle w:val="ListeParagraf"/>
              <w:numPr>
                <w:ilvl w:val="0"/>
                <w:numId w:val="10"/>
              </w:numPr>
              <w:spacing w:before="75"/>
              <w:ind w:left="361" w:right="150" w:hanging="284"/>
              <w:jc w:val="both"/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 xml:space="preserve">Alanı ile ilgili uygulamalarda karşılaşılan ve öngörülemeyen karmaşık sorunların çözümü için yeni stratejik yaklaşımlar </w:t>
            </w:r>
            <w:r w:rsidR="00490396" w:rsidRPr="00251CE0">
              <w:rPr>
                <w:sz w:val="20"/>
                <w:szCs w:val="20"/>
              </w:rPr>
              <w:t>önerir</w:t>
            </w:r>
            <w:r w:rsidRPr="00251CE0">
              <w:rPr>
                <w:sz w:val="20"/>
                <w:szCs w:val="20"/>
              </w:rPr>
              <w:t xml:space="preserve">. </w:t>
            </w:r>
          </w:p>
          <w:p w:rsidR="0061322B" w:rsidRPr="00251CE0" w:rsidRDefault="00490396" w:rsidP="00490396">
            <w:pPr>
              <w:pStyle w:val="ListeParagraf"/>
              <w:numPr>
                <w:ilvl w:val="0"/>
                <w:numId w:val="10"/>
              </w:numPr>
              <w:spacing w:before="75"/>
              <w:ind w:left="361" w:right="150" w:hanging="284"/>
              <w:jc w:val="both"/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 xml:space="preserve">Alanındaki güncel gelişmeleri </w:t>
            </w:r>
            <w:r w:rsidR="0061322B" w:rsidRPr="00251CE0">
              <w:rPr>
                <w:sz w:val="20"/>
                <w:szCs w:val="20"/>
              </w:rPr>
              <w:t>çalışmala</w:t>
            </w:r>
            <w:r w:rsidRPr="00251CE0">
              <w:rPr>
                <w:sz w:val="20"/>
                <w:szCs w:val="20"/>
              </w:rPr>
              <w:t>rı</w:t>
            </w:r>
            <w:r w:rsidR="0061322B" w:rsidRPr="00251CE0">
              <w:rPr>
                <w:sz w:val="20"/>
                <w:szCs w:val="20"/>
              </w:rPr>
              <w:t>, yazılı</w:t>
            </w:r>
            <w:r w:rsidRPr="00251CE0">
              <w:rPr>
                <w:sz w:val="20"/>
                <w:szCs w:val="20"/>
              </w:rPr>
              <w:t>/</w:t>
            </w:r>
            <w:r w:rsidR="0061322B" w:rsidRPr="00251CE0">
              <w:rPr>
                <w:sz w:val="20"/>
                <w:szCs w:val="20"/>
              </w:rPr>
              <w:t>sözlü olarak aktarır.</w:t>
            </w:r>
          </w:p>
        </w:tc>
      </w:tr>
      <w:tr w:rsidR="00251CE0" w:rsidRPr="00251CE0" w:rsidTr="0061322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1322B" w:rsidRPr="00251CE0" w:rsidRDefault="0061322B" w:rsidP="0061322B">
            <w:pPr>
              <w:rPr>
                <w:b/>
                <w:bCs/>
                <w:sz w:val="20"/>
                <w:szCs w:val="20"/>
              </w:rPr>
            </w:pPr>
            <w:r w:rsidRPr="00251CE0">
              <w:rPr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61322B" w:rsidRPr="00251CE0" w:rsidRDefault="0061322B" w:rsidP="0061322B">
            <w:pPr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> Bu ders sadece yüz</w:t>
            </w:r>
            <w:r w:rsidRPr="00251CE0">
              <w:rPr>
                <w:sz w:val="20"/>
                <w:szCs w:val="20"/>
              </w:rPr>
              <w:softHyphen/>
              <w:t xml:space="preserve"> yüze eğitim şeklinde yürütülmektedir.</w:t>
            </w:r>
          </w:p>
        </w:tc>
      </w:tr>
      <w:tr w:rsidR="00251CE0" w:rsidRPr="00251CE0" w:rsidTr="0061322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61322B" w:rsidRPr="00251CE0" w:rsidRDefault="0061322B" w:rsidP="0061322B">
            <w:pPr>
              <w:rPr>
                <w:b/>
                <w:bCs/>
                <w:sz w:val="20"/>
                <w:szCs w:val="20"/>
              </w:rPr>
            </w:pPr>
            <w:r w:rsidRPr="00251CE0">
              <w:rPr>
                <w:b/>
                <w:bCs/>
                <w:sz w:val="20"/>
                <w:szCs w:val="20"/>
              </w:rPr>
              <w:t>Dersin Haftalık Dağılımı</w:t>
            </w:r>
          </w:p>
          <w:p w:rsidR="00671939" w:rsidRPr="00251CE0" w:rsidRDefault="00671939" w:rsidP="0061322B">
            <w:pPr>
              <w:rPr>
                <w:b/>
                <w:bCs/>
                <w:sz w:val="20"/>
                <w:szCs w:val="20"/>
              </w:rPr>
            </w:pPr>
            <w:r w:rsidRPr="00251CE0">
              <w:rPr>
                <w:b/>
                <w:bCs/>
                <w:i/>
                <w:sz w:val="20"/>
                <w:szCs w:val="20"/>
              </w:rPr>
              <w:t>(Bu bölüm Dersin öğrenme çıktıları dikkate alınarak revize edilmelidir.)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:rsidR="0061322B" w:rsidRPr="00251CE0" w:rsidRDefault="0061322B" w:rsidP="0061322B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>Alanında temel ve güncel konularda çalışma.</w:t>
            </w:r>
          </w:p>
          <w:p w:rsidR="0061322B" w:rsidRPr="00251CE0" w:rsidRDefault="0061322B" w:rsidP="0061322B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>Alanında temel ve güncel konularda çalışma.</w:t>
            </w:r>
          </w:p>
          <w:p w:rsidR="0061322B" w:rsidRPr="00251CE0" w:rsidRDefault="0061322B" w:rsidP="0061322B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>Kaynak okuma</w:t>
            </w:r>
          </w:p>
          <w:p w:rsidR="0061322B" w:rsidRPr="00251CE0" w:rsidRDefault="0061322B" w:rsidP="0061322B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>Kaynak okuma</w:t>
            </w:r>
          </w:p>
          <w:p w:rsidR="0061322B" w:rsidRPr="00251CE0" w:rsidRDefault="0061322B" w:rsidP="0061322B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>Alandaki problemleri inceleme</w:t>
            </w:r>
          </w:p>
          <w:p w:rsidR="0061322B" w:rsidRPr="00251CE0" w:rsidRDefault="00490396" w:rsidP="0061322B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>Alandaki problemleri</w:t>
            </w:r>
            <w:r w:rsidR="0061322B" w:rsidRPr="00251CE0">
              <w:rPr>
                <w:sz w:val="20"/>
                <w:szCs w:val="20"/>
              </w:rPr>
              <w:t xml:space="preserve"> inceleme</w:t>
            </w:r>
          </w:p>
          <w:p w:rsidR="0061322B" w:rsidRPr="00251CE0" w:rsidRDefault="0061322B" w:rsidP="0061322B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>Alanda yapılan çalış</w:t>
            </w:r>
            <w:r w:rsidR="00490396" w:rsidRPr="00251CE0">
              <w:rPr>
                <w:sz w:val="20"/>
                <w:szCs w:val="20"/>
              </w:rPr>
              <w:t>maların metodolojilerini incele</w:t>
            </w:r>
            <w:r w:rsidRPr="00251CE0">
              <w:rPr>
                <w:sz w:val="20"/>
                <w:szCs w:val="20"/>
              </w:rPr>
              <w:t xml:space="preserve">me </w:t>
            </w:r>
          </w:p>
          <w:p w:rsidR="0061322B" w:rsidRPr="00251CE0" w:rsidRDefault="00490396" w:rsidP="0061322B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 xml:space="preserve">Alanda yapılan çalışmaların </w:t>
            </w:r>
            <w:r w:rsidR="0061322B" w:rsidRPr="00251CE0">
              <w:rPr>
                <w:sz w:val="20"/>
                <w:szCs w:val="20"/>
              </w:rPr>
              <w:t>metodolojilerini inceleme</w:t>
            </w:r>
          </w:p>
          <w:p w:rsidR="0061322B" w:rsidRPr="00251CE0" w:rsidRDefault="0061322B" w:rsidP="0061322B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 xml:space="preserve">Alanındaki bilgileri sınıflandırarak çalışma </w:t>
            </w:r>
          </w:p>
          <w:p w:rsidR="0061322B" w:rsidRPr="00251CE0" w:rsidRDefault="0061322B" w:rsidP="0061322B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 xml:space="preserve">Alanındaki bilgileri sınıflandırarak çalışma </w:t>
            </w:r>
          </w:p>
          <w:p w:rsidR="0061322B" w:rsidRPr="00251CE0" w:rsidRDefault="00490396" w:rsidP="0061322B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 xml:space="preserve">Alanındaki yeni bilgileri </w:t>
            </w:r>
            <w:r w:rsidR="0061322B" w:rsidRPr="00251CE0">
              <w:rPr>
                <w:sz w:val="20"/>
                <w:szCs w:val="20"/>
              </w:rPr>
              <w:t xml:space="preserve">sınıflandırarak çalışma </w:t>
            </w:r>
          </w:p>
          <w:p w:rsidR="0061322B" w:rsidRPr="00251CE0" w:rsidRDefault="00490396" w:rsidP="0061322B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 xml:space="preserve">Alanındaki yeni bilgileri </w:t>
            </w:r>
            <w:r w:rsidR="0061322B" w:rsidRPr="00251CE0">
              <w:rPr>
                <w:sz w:val="20"/>
                <w:szCs w:val="20"/>
              </w:rPr>
              <w:t xml:space="preserve">sınıflandırarak çalışma </w:t>
            </w:r>
          </w:p>
          <w:p w:rsidR="0061322B" w:rsidRPr="00251CE0" w:rsidRDefault="0061322B" w:rsidP="0061322B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>Sınava hazırlık</w:t>
            </w:r>
          </w:p>
          <w:p w:rsidR="0061322B" w:rsidRPr="00251CE0" w:rsidRDefault="0061322B" w:rsidP="00490396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>Sınava hazırlık</w:t>
            </w:r>
          </w:p>
        </w:tc>
      </w:tr>
      <w:tr w:rsidR="00251CE0" w:rsidRPr="00251CE0" w:rsidTr="0061322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1322B" w:rsidRPr="00251CE0" w:rsidRDefault="0061322B" w:rsidP="0061322B">
            <w:pPr>
              <w:rPr>
                <w:b/>
                <w:bCs/>
                <w:sz w:val="20"/>
                <w:szCs w:val="20"/>
              </w:rPr>
            </w:pPr>
            <w:r w:rsidRPr="00251CE0">
              <w:rPr>
                <w:b/>
                <w:bCs/>
                <w:sz w:val="20"/>
                <w:szCs w:val="20"/>
              </w:rPr>
              <w:t>Öğretim Faaliyetleri</w:t>
            </w:r>
          </w:p>
          <w:p w:rsidR="0061322B" w:rsidRPr="00251CE0" w:rsidRDefault="0061322B" w:rsidP="00671D4E">
            <w:pPr>
              <w:rPr>
                <w:bCs/>
                <w:i/>
                <w:sz w:val="20"/>
                <w:szCs w:val="20"/>
              </w:rPr>
            </w:pPr>
            <w:r w:rsidRPr="00251CE0">
              <w:rPr>
                <w:bCs/>
                <w:i/>
                <w:sz w:val="20"/>
                <w:szCs w:val="20"/>
              </w:rPr>
              <w:t>(</w:t>
            </w:r>
            <w:r w:rsidR="00671D4E" w:rsidRPr="00251CE0">
              <w:rPr>
                <w:bCs/>
                <w:i/>
                <w:sz w:val="20"/>
                <w:szCs w:val="20"/>
              </w:rPr>
              <w:t>Burada belirtilen faaliyetler için harcanan zaman krediyi belirleyecektir, dikkatli doldurulması gerekmektedir</w:t>
            </w:r>
            <w:r w:rsidRPr="00251CE0">
              <w:rPr>
                <w:bCs/>
                <w:i/>
                <w:sz w:val="20"/>
                <w:szCs w:val="20"/>
              </w:rPr>
              <w:t>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61322B" w:rsidRPr="00251CE0" w:rsidRDefault="0061322B" w:rsidP="0061322B">
            <w:pPr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>Haftalık teorik ders saati</w:t>
            </w:r>
          </w:p>
          <w:p w:rsidR="0061322B" w:rsidRPr="00251CE0" w:rsidRDefault="0061322B" w:rsidP="0061322B">
            <w:pPr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>Haftalık uygulamalı ders saati</w:t>
            </w:r>
          </w:p>
          <w:p w:rsidR="0061322B" w:rsidRPr="00251CE0" w:rsidRDefault="0061322B" w:rsidP="0061322B">
            <w:pPr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>Okuma Faaliyetleri</w:t>
            </w:r>
          </w:p>
          <w:p w:rsidR="0061322B" w:rsidRPr="00251CE0" w:rsidRDefault="0061322B" w:rsidP="0061322B">
            <w:pPr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>İnternetten tarama, kütüphane çalışması</w:t>
            </w:r>
          </w:p>
          <w:p w:rsidR="0061322B" w:rsidRPr="00251CE0" w:rsidRDefault="0061322B" w:rsidP="0061322B">
            <w:pPr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>Materyal tasarlama, uygulama</w:t>
            </w:r>
          </w:p>
          <w:p w:rsidR="0061322B" w:rsidRPr="00251CE0" w:rsidRDefault="0061322B" w:rsidP="0061322B">
            <w:pPr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>Rapor hazırlama</w:t>
            </w:r>
          </w:p>
          <w:p w:rsidR="0061322B" w:rsidRPr="00251CE0" w:rsidRDefault="0061322B" w:rsidP="0061322B">
            <w:pPr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>Sunu hazırlama</w:t>
            </w:r>
          </w:p>
          <w:p w:rsidR="0061322B" w:rsidRPr="00251CE0" w:rsidRDefault="0061322B" w:rsidP="0061322B">
            <w:pPr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 xml:space="preserve">Sunum </w:t>
            </w:r>
          </w:p>
          <w:p w:rsidR="0061322B" w:rsidRPr="00251CE0" w:rsidRDefault="0061322B" w:rsidP="0061322B">
            <w:pPr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>Sınava hazırlık</w:t>
            </w:r>
          </w:p>
        </w:tc>
      </w:tr>
      <w:tr w:rsidR="00251CE0" w:rsidRPr="00251CE0" w:rsidTr="0061322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1322B" w:rsidRPr="00251CE0" w:rsidRDefault="0061322B" w:rsidP="0061322B">
            <w:pPr>
              <w:rPr>
                <w:b/>
                <w:bCs/>
                <w:sz w:val="20"/>
                <w:szCs w:val="20"/>
              </w:rPr>
            </w:pPr>
            <w:r w:rsidRPr="00251CE0">
              <w:rPr>
                <w:b/>
                <w:bCs/>
                <w:sz w:val="20"/>
                <w:szCs w:val="20"/>
              </w:rPr>
              <w:lastRenderedPageBreak/>
              <w:t>Değerlendirme Ölçütleri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76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425"/>
              <w:gridCol w:w="960"/>
              <w:gridCol w:w="1380"/>
            </w:tblGrid>
            <w:tr w:rsidR="00251CE0" w:rsidRPr="00251CE0" w:rsidTr="00031904">
              <w:trPr>
                <w:trHeight w:val="498"/>
              </w:trPr>
              <w:tc>
                <w:tcPr>
                  <w:tcW w:w="2425" w:type="dxa"/>
                  <w:shd w:val="clear" w:color="auto" w:fill="auto"/>
                </w:tcPr>
                <w:p w:rsidR="0061322B" w:rsidRPr="00251CE0" w:rsidRDefault="0061322B" w:rsidP="0061322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shd w:val="clear" w:color="auto" w:fill="auto"/>
                </w:tcPr>
                <w:p w:rsidR="0061322B" w:rsidRPr="00251CE0" w:rsidRDefault="0061322B" w:rsidP="0061322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51CE0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380" w:type="dxa"/>
                  <w:shd w:val="clear" w:color="auto" w:fill="auto"/>
                </w:tcPr>
                <w:p w:rsidR="0061322B" w:rsidRPr="00251CE0" w:rsidRDefault="0061322B" w:rsidP="0061322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51CE0">
                    <w:rPr>
                      <w:b/>
                      <w:sz w:val="20"/>
                      <w:szCs w:val="20"/>
                    </w:rPr>
                    <w:t xml:space="preserve">Toplam Katkısı </w:t>
                  </w:r>
                </w:p>
                <w:p w:rsidR="0061322B" w:rsidRPr="00251CE0" w:rsidRDefault="0061322B" w:rsidP="0061322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51CE0">
                    <w:rPr>
                      <w:b/>
                      <w:sz w:val="20"/>
                      <w:szCs w:val="20"/>
                    </w:rPr>
                    <w:t>(%)</w:t>
                  </w:r>
                </w:p>
              </w:tc>
            </w:tr>
            <w:tr w:rsidR="00251CE0" w:rsidRPr="00251CE0" w:rsidTr="00031904">
              <w:trPr>
                <w:trHeight w:val="248"/>
              </w:trPr>
              <w:tc>
                <w:tcPr>
                  <w:tcW w:w="2425" w:type="dxa"/>
                  <w:shd w:val="clear" w:color="auto" w:fill="auto"/>
                </w:tcPr>
                <w:p w:rsidR="0061322B" w:rsidRPr="00251CE0" w:rsidRDefault="0061322B" w:rsidP="0061322B">
                  <w:pPr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960" w:type="dxa"/>
                  <w:shd w:val="clear" w:color="auto" w:fill="auto"/>
                </w:tcPr>
                <w:p w:rsidR="0061322B" w:rsidRPr="00251CE0" w:rsidRDefault="0061322B" w:rsidP="0061322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0" w:type="dxa"/>
                  <w:shd w:val="clear" w:color="auto" w:fill="auto"/>
                </w:tcPr>
                <w:p w:rsidR="0061322B" w:rsidRPr="00251CE0" w:rsidRDefault="0061322B" w:rsidP="0061322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51CE0" w:rsidRPr="00251CE0" w:rsidTr="00031904">
              <w:trPr>
                <w:trHeight w:val="236"/>
              </w:trPr>
              <w:tc>
                <w:tcPr>
                  <w:tcW w:w="2425" w:type="dxa"/>
                  <w:shd w:val="clear" w:color="auto" w:fill="auto"/>
                </w:tcPr>
                <w:p w:rsidR="0061322B" w:rsidRPr="00251CE0" w:rsidRDefault="0061322B" w:rsidP="0061322B">
                  <w:pPr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960" w:type="dxa"/>
                  <w:shd w:val="clear" w:color="auto" w:fill="auto"/>
                </w:tcPr>
                <w:p w:rsidR="0061322B" w:rsidRPr="00251CE0" w:rsidRDefault="0061322B" w:rsidP="0061322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0" w:type="dxa"/>
                  <w:shd w:val="clear" w:color="auto" w:fill="auto"/>
                </w:tcPr>
                <w:p w:rsidR="0061322B" w:rsidRPr="00251CE0" w:rsidRDefault="0061322B" w:rsidP="0061322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51CE0" w:rsidRPr="00251CE0" w:rsidTr="00031904">
              <w:trPr>
                <w:trHeight w:val="248"/>
              </w:trPr>
              <w:tc>
                <w:tcPr>
                  <w:tcW w:w="2425" w:type="dxa"/>
                  <w:shd w:val="clear" w:color="auto" w:fill="auto"/>
                </w:tcPr>
                <w:p w:rsidR="0061322B" w:rsidRPr="00251CE0" w:rsidRDefault="0061322B" w:rsidP="0061322B">
                  <w:pPr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960" w:type="dxa"/>
                  <w:shd w:val="clear" w:color="auto" w:fill="auto"/>
                </w:tcPr>
                <w:p w:rsidR="0061322B" w:rsidRPr="00251CE0" w:rsidRDefault="0061322B" w:rsidP="0061322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0" w:type="dxa"/>
                  <w:shd w:val="clear" w:color="auto" w:fill="auto"/>
                </w:tcPr>
                <w:p w:rsidR="0061322B" w:rsidRPr="00251CE0" w:rsidRDefault="0061322B" w:rsidP="0061322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51CE0" w:rsidRPr="00251CE0" w:rsidTr="00031904">
              <w:trPr>
                <w:trHeight w:val="248"/>
              </w:trPr>
              <w:tc>
                <w:tcPr>
                  <w:tcW w:w="2425" w:type="dxa"/>
                  <w:shd w:val="clear" w:color="auto" w:fill="auto"/>
                </w:tcPr>
                <w:p w:rsidR="0061322B" w:rsidRPr="00251CE0" w:rsidRDefault="0061322B" w:rsidP="0061322B">
                  <w:pPr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960" w:type="dxa"/>
                  <w:shd w:val="clear" w:color="auto" w:fill="auto"/>
                </w:tcPr>
                <w:p w:rsidR="0061322B" w:rsidRPr="00251CE0" w:rsidRDefault="0061322B" w:rsidP="0061322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0" w:type="dxa"/>
                  <w:shd w:val="clear" w:color="auto" w:fill="auto"/>
                </w:tcPr>
                <w:p w:rsidR="0061322B" w:rsidRPr="00251CE0" w:rsidRDefault="0061322B" w:rsidP="0061322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51CE0" w:rsidRPr="00251CE0" w:rsidTr="00031904">
              <w:trPr>
                <w:trHeight w:val="248"/>
              </w:trPr>
              <w:tc>
                <w:tcPr>
                  <w:tcW w:w="2425" w:type="dxa"/>
                  <w:shd w:val="clear" w:color="auto" w:fill="auto"/>
                </w:tcPr>
                <w:p w:rsidR="0061322B" w:rsidRPr="00251CE0" w:rsidRDefault="0061322B" w:rsidP="0061322B">
                  <w:pPr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960" w:type="dxa"/>
                  <w:shd w:val="clear" w:color="auto" w:fill="auto"/>
                </w:tcPr>
                <w:p w:rsidR="0061322B" w:rsidRPr="00251CE0" w:rsidRDefault="0061322B" w:rsidP="0061322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0" w:type="dxa"/>
                  <w:shd w:val="clear" w:color="auto" w:fill="auto"/>
                </w:tcPr>
                <w:p w:rsidR="0061322B" w:rsidRPr="00251CE0" w:rsidRDefault="0061322B" w:rsidP="0061322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51CE0" w:rsidRPr="00251CE0" w:rsidTr="00031904">
              <w:trPr>
                <w:trHeight w:val="248"/>
              </w:trPr>
              <w:tc>
                <w:tcPr>
                  <w:tcW w:w="2425" w:type="dxa"/>
                  <w:shd w:val="clear" w:color="auto" w:fill="auto"/>
                </w:tcPr>
                <w:p w:rsidR="0061322B" w:rsidRPr="00251CE0" w:rsidRDefault="0061322B" w:rsidP="0061322B">
                  <w:pPr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960" w:type="dxa"/>
                  <w:shd w:val="clear" w:color="auto" w:fill="auto"/>
                </w:tcPr>
                <w:p w:rsidR="0061322B" w:rsidRPr="00251CE0" w:rsidRDefault="0061322B" w:rsidP="0061322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0" w:type="dxa"/>
                  <w:shd w:val="clear" w:color="auto" w:fill="auto"/>
                </w:tcPr>
                <w:p w:rsidR="0061322B" w:rsidRPr="00251CE0" w:rsidRDefault="0061322B" w:rsidP="0061322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51CE0" w:rsidRPr="00251CE0" w:rsidTr="00031904">
              <w:trPr>
                <w:trHeight w:val="248"/>
              </w:trPr>
              <w:tc>
                <w:tcPr>
                  <w:tcW w:w="2425" w:type="dxa"/>
                  <w:shd w:val="clear" w:color="auto" w:fill="auto"/>
                </w:tcPr>
                <w:p w:rsidR="0061322B" w:rsidRPr="00251CE0" w:rsidRDefault="0061322B" w:rsidP="0061322B">
                  <w:pPr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Yeterlik Sınavı</w:t>
                  </w:r>
                </w:p>
              </w:tc>
              <w:tc>
                <w:tcPr>
                  <w:tcW w:w="960" w:type="dxa"/>
                  <w:shd w:val="clear" w:color="auto" w:fill="auto"/>
                </w:tcPr>
                <w:p w:rsidR="0061322B" w:rsidRPr="00251CE0" w:rsidRDefault="0061322B" w:rsidP="0061322B">
                  <w:pPr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80" w:type="dxa"/>
                  <w:shd w:val="clear" w:color="auto" w:fill="auto"/>
                </w:tcPr>
                <w:p w:rsidR="0061322B" w:rsidRPr="00251CE0" w:rsidRDefault="0061322B" w:rsidP="0061322B">
                  <w:pPr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100</w:t>
                  </w:r>
                </w:p>
              </w:tc>
            </w:tr>
            <w:tr w:rsidR="00251CE0" w:rsidRPr="00251CE0" w:rsidTr="00031904">
              <w:trPr>
                <w:trHeight w:val="236"/>
              </w:trPr>
              <w:tc>
                <w:tcPr>
                  <w:tcW w:w="2425" w:type="dxa"/>
                  <w:shd w:val="clear" w:color="auto" w:fill="auto"/>
                </w:tcPr>
                <w:p w:rsidR="0061322B" w:rsidRPr="00251CE0" w:rsidRDefault="0061322B" w:rsidP="0061322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shd w:val="clear" w:color="auto" w:fill="auto"/>
                </w:tcPr>
                <w:p w:rsidR="0061322B" w:rsidRPr="00251CE0" w:rsidRDefault="0061322B" w:rsidP="0061322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0" w:type="dxa"/>
                  <w:shd w:val="clear" w:color="auto" w:fill="auto"/>
                </w:tcPr>
                <w:p w:rsidR="0061322B" w:rsidRPr="00251CE0" w:rsidRDefault="0061322B" w:rsidP="0061322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51CE0" w:rsidRPr="00251CE0" w:rsidTr="00031904">
              <w:trPr>
                <w:trHeight w:val="236"/>
              </w:trPr>
              <w:tc>
                <w:tcPr>
                  <w:tcW w:w="2425" w:type="dxa"/>
                  <w:shd w:val="clear" w:color="auto" w:fill="auto"/>
                </w:tcPr>
                <w:p w:rsidR="0061322B" w:rsidRPr="00251CE0" w:rsidRDefault="0061322B" w:rsidP="0061322B">
                  <w:pPr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960" w:type="dxa"/>
                  <w:shd w:val="clear" w:color="auto" w:fill="auto"/>
                </w:tcPr>
                <w:p w:rsidR="0061322B" w:rsidRPr="00251CE0" w:rsidRDefault="0061322B" w:rsidP="0061322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0" w:type="dxa"/>
                  <w:shd w:val="clear" w:color="auto" w:fill="auto"/>
                </w:tcPr>
                <w:p w:rsidR="0061322B" w:rsidRPr="00251CE0" w:rsidRDefault="0061322B" w:rsidP="0061322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61322B" w:rsidRPr="00251CE0" w:rsidRDefault="0061322B" w:rsidP="0061322B">
            <w:pPr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> </w:t>
            </w:r>
          </w:p>
        </w:tc>
      </w:tr>
      <w:tr w:rsidR="00251CE0" w:rsidRPr="00251CE0" w:rsidTr="0061322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61322B" w:rsidRPr="00251CE0" w:rsidRDefault="0061322B" w:rsidP="0061322B">
            <w:pPr>
              <w:rPr>
                <w:b/>
                <w:bCs/>
                <w:sz w:val="20"/>
                <w:szCs w:val="20"/>
              </w:rPr>
            </w:pPr>
            <w:r w:rsidRPr="00251CE0">
              <w:rPr>
                <w:b/>
                <w:bCs/>
                <w:sz w:val="20"/>
                <w:szCs w:val="20"/>
              </w:rPr>
              <w:t>Dersin İş Yükü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251CE0" w:rsidRPr="00251CE0" w:rsidTr="00031904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251CE0">
                    <w:rPr>
                      <w:b/>
                      <w:bCs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251CE0">
                    <w:rPr>
                      <w:b/>
                      <w:bCs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251CE0">
                    <w:rPr>
                      <w:b/>
                      <w:bCs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251CE0">
                    <w:rPr>
                      <w:b/>
                      <w:bCs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251CE0" w:rsidRPr="00251CE0" w:rsidTr="004E2FC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rPr>
                      <w:sz w:val="18"/>
                      <w:szCs w:val="18"/>
                    </w:rPr>
                  </w:pPr>
                  <w:r w:rsidRPr="00251CE0">
                    <w:rPr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251CE0" w:rsidRPr="00251CE0" w:rsidTr="00B6136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rPr>
                      <w:sz w:val="18"/>
                      <w:szCs w:val="18"/>
                    </w:rPr>
                  </w:pPr>
                  <w:r w:rsidRPr="00251CE0">
                    <w:rPr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251CE0" w:rsidRPr="00251CE0" w:rsidTr="0003190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rPr>
                      <w:sz w:val="18"/>
                      <w:szCs w:val="18"/>
                    </w:rPr>
                  </w:pPr>
                  <w:r w:rsidRPr="00251CE0">
                    <w:rPr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251CE0">
                    <w:rPr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251CE0">
                    <w:rPr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251CE0">
                    <w:rPr>
                      <w:sz w:val="18"/>
                      <w:szCs w:val="18"/>
                    </w:rPr>
                    <w:t>280</w:t>
                  </w:r>
                </w:p>
              </w:tc>
            </w:tr>
            <w:tr w:rsidR="00251CE0" w:rsidRPr="00251CE0" w:rsidTr="0003190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rPr>
                      <w:sz w:val="18"/>
                      <w:szCs w:val="18"/>
                    </w:rPr>
                  </w:pPr>
                  <w:r w:rsidRPr="00251CE0">
                    <w:rPr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251CE0">
                    <w:rPr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251CE0">
                    <w:rPr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251CE0">
                    <w:rPr>
                      <w:sz w:val="18"/>
                      <w:szCs w:val="18"/>
                    </w:rPr>
                    <w:t>280</w:t>
                  </w:r>
                </w:p>
              </w:tc>
            </w:tr>
            <w:tr w:rsidR="00251CE0" w:rsidRPr="00251CE0" w:rsidTr="00B6136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rPr>
                      <w:sz w:val="18"/>
                      <w:szCs w:val="18"/>
                    </w:rPr>
                  </w:pPr>
                  <w:r w:rsidRPr="00251CE0">
                    <w:rPr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251CE0" w:rsidRPr="00251CE0" w:rsidTr="00B6136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rPr>
                      <w:sz w:val="18"/>
                      <w:szCs w:val="18"/>
                    </w:rPr>
                  </w:pPr>
                  <w:r w:rsidRPr="00251CE0">
                    <w:rPr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251CE0" w:rsidRPr="00251CE0" w:rsidTr="00B6136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rPr>
                      <w:sz w:val="18"/>
                      <w:szCs w:val="18"/>
                    </w:rPr>
                  </w:pPr>
                  <w:r w:rsidRPr="00251CE0">
                    <w:rPr>
                      <w:sz w:val="18"/>
                      <w:szCs w:val="18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251CE0" w:rsidRPr="00251CE0" w:rsidTr="00B6136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rPr>
                      <w:sz w:val="18"/>
                      <w:szCs w:val="18"/>
                    </w:rPr>
                  </w:pPr>
                  <w:r w:rsidRPr="00251CE0">
                    <w:rPr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251CE0" w:rsidRPr="00251CE0" w:rsidTr="0003190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rPr>
                      <w:sz w:val="18"/>
                      <w:szCs w:val="18"/>
                    </w:rPr>
                  </w:pPr>
                  <w:r w:rsidRPr="00251CE0">
                    <w:rPr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251CE0" w:rsidRPr="00251CE0" w:rsidTr="0003190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rPr>
                      <w:sz w:val="18"/>
                      <w:szCs w:val="18"/>
                    </w:rPr>
                  </w:pPr>
                  <w:r w:rsidRPr="00251CE0">
                    <w:rPr>
                      <w:sz w:val="18"/>
                      <w:szCs w:val="18"/>
                    </w:rPr>
                    <w:t>Yeterlilik sınavına hazırlık ve Sınav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251CE0">
                    <w:rPr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251CE0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251CE0">
                    <w:rPr>
                      <w:sz w:val="18"/>
                      <w:szCs w:val="18"/>
                    </w:rPr>
                    <w:t>70</w:t>
                  </w:r>
                </w:p>
              </w:tc>
            </w:tr>
            <w:tr w:rsidR="00251CE0" w:rsidRPr="00251CE0" w:rsidTr="0003190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rPr>
                      <w:sz w:val="18"/>
                      <w:szCs w:val="18"/>
                    </w:rPr>
                  </w:pPr>
                  <w:r w:rsidRPr="00251CE0">
                    <w:rPr>
                      <w:sz w:val="18"/>
                      <w:szCs w:val="18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251CE0" w:rsidRPr="00251CE0" w:rsidTr="0003190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rPr>
                      <w:sz w:val="18"/>
                      <w:szCs w:val="18"/>
                    </w:rPr>
                  </w:pPr>
                  <w:r w:rsidRPr="00251CE0">
                    <w:rPr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251CE0">
                    <w:rPr>
                      <w:sz w:val="18"/>
                      <w:szCs w:val="18"/>
                    </w:rPr>
                    <w:t>630</w:t>
                  </w:r>
                </w:p>
              </w:tc>
            </w:tr>
            <w:tr w:rsidR="00251CE0" w:rsidRPr="00251CE0" w:rsidTr="0003190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rPr>
                      <w:sz w:val="18"/>
                      <w:szCs w:val="18"/>
                    </w:rPr>
                  </w:pPr>
                  <w:r w:rsidRPr="00251CE0">
                    <w:rPr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251CE0">
                    <w:rPr>
                      <w:sz w:val="18"/>
                      <w:szCs w:val="18"/>
                    </w:rPr>
                    <w:t>25.2</w:t>
                  </w:r>
                </w:p>
              </w:tc>
            </w:tr>
            <w:tr w:rsidR="00251CE0" w:rsidRPr="00251CE0" w:rsidTr="0003190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rPr>
                      <w:sz w:val="18"/>
                      <w:szCs w:val="18"/>
                    </w:rPr>
                  </w:pPr>
                  <w:r w:rsidRPr="00251CE0">
                    <w:rPr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251CE0">
                    <w:rPr>
                      <w:sz w:val="18"/>
                      <w:szCs w:val="18"/>
                    </w:rPr>
                    <w:t>25</w:t>
                  </w:r>
                </w:p>
              </w:tc>
            </w:tr>
          </w:tbl>
          <w:p w:rsidR="0061322B" w:rsidRPr="00251CE0" w:rsidRDefault="0061322B" w:rsidP="0061322B">
            <w:pPr>
              <w:jc w:val="center"/>
              <w:rPr>
                <w:sz w:val="20"/>
                <w:szCs w:val="20"/>
              </w:rPr>
            </w:pPr>
          </w:p>
        </w:tc>
      </w:tr>
      <w:tr w:rsidR="00251CE0" w:rsidRPr="00251CE0" w:rsidTr="0061322B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1322B" w:rsidRPr="00251CE0" w:rsidRDefault="0061322B" w:rsidP="0061322B">
            <w:pPr>
              <w:rPr>
                <w:b/>
                <w:bCs/>
                <w:sz w:val="20"/>
                <w:szCs w:val="20"/>
              </w:rPr>
            </w:pPr>
            <w:r w:rsidRPr="00251CE0">
              <w:rPr>
                <w:b/>
                <w:bCs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tbl>
            <w:tblPr>
              <w:tblW w:w="412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696"/>
              <w:gridCol w:w="335"/>
              <w:gridCol w:w="335"/>
              <w:gridCol w:w="335"/>
              <w:gridCol w:w="335"/>
              <w:gridCol w:w="335"/>
            </w:tblGrid>
            <w:tr w:rsidR="00251CE0" w:rsidRPr="00251CE0" w:rsidTr="00CE2400">
              <w:trPr>
                <w:trHeight w:val="30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251CE0" w:rsidRPr="00251CE0" w:rsidTr="00CE2400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Yüksek lisans yeterliliklerine dayalı olarak alanında ileri düzeydeki bilgilerini özgün düşünce ve araştırma ile uzmanlık düzeyinde geliştirir ve derinleştirir.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C92AF9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X</w:t>
                  </w:r>
                  <w:r w:rsidR="0061322B"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251CE0" w:rsidRPr="00251CE0" w:rsidTr="00CE2400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Yüksek lisans yeterliliklerine dayalı ileri düzeydeki bilgilerini kullanarak yenilik getirecek özgün tanımlara ulaşır.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C92AF9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X</w:t>
                  </w:r>
                  <w:r w:rsidR="0061322B"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251CE0" w:rsidRPr="00251CE0" w:rsidTr="00CE2400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 xml:space="preserve">Alanının, farklı disiplinlerle etkileşimini kavrar; yeni ve karmaşık </w:t>
                  </w:r>
                  <w:r w:rsidRPr="00251CE0">
                    <w:rPr>
                      <w:sz w:val="20"/>
                      <w:szCs w:val="20"/>
                    </w:rPr>
                    <w:lastRenderedPageBreak/>
                    <w:t>düşünceleri irdeler, sentezler, değerlendirmeler yaparak uzmanlık gerekti</w:t>
                  </w:r>
                  <w:r w:rsidR="00C92AF9" w:rsidRPr="00251CE0">
                    <w:rPr>
                      <w:sz w:val="20"/>
                      <w:szCs w:val="20"/>
                    </w:rPr>
                    <w:t xml:space="preserve">ren bilgilerle özgün sonuçlara </w:t>
                  </w:r>
                  <w:r w:rsidRPr="00251CE0">
                    <w:rPr>
                      <w:sz w:val="20"/>
                      <w:szCs w:val="20"/>
                    </w:rPr>
                    <w:t>ulaşır.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X </w:t>
                  </w:r>
                </w:p>
              </w:tc>
            </w:tr>
            <w:tr w:rsidR="00251CE0" w:rsidRPr="00251CE0" w:rsidTr="00CE2400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lastRenderedPageBreak/>
                    <w:t>4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Alanındaki yeni bilgileri sınıflandırarak değerlendirir ve kullanır.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X</w:t>
                  </w:r>
                </w:p>
              </w:tc>
            </w:tr>
            <w:tr w:rsidR="00251CE0" w:rsidRPr="00251CE0" w:rsidTr="00CE2400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 xml:space="preserve">Alanına yönelik yeni bir düşünce, yöntem, tasarım ve veya uygulama geliştirir.  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C92AF9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X</w:t>
                  </w:r>
                  <w:r w:rsidR="0061322B"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251CE0" w:rsidRPr="00251CE0" w:rsidTr="00CE2400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Bilinen bir düşünce, yöntem, tasarım ve veya uygulamayı farklı bir alana uygular, özgün bir konuyu araştırır, kavrar, tasarlar, uyarlar ve uygular.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C92AF9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X</w:t>
                  </w:r>
                  <w:r w:rsidR="0061322B"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251CE0" w:rsidRPr="00251CE0" w:rsidTr="00CE2400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Yeni ve karmaşık düşüncelerin eleştirel analizini, sentezini ve değerlendirilmesini yapar.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C92AF9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X</w:t>
                  </w:r>
                  <w:r w:rsidR="0061322B"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251CE0" w:rsidRPr="00251CE0" w:rsidTr="00CE2400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Alanı ile ilgili çalışmalarda ileri düzeyde araştırma yöntemlerini kullanır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251CE0" w:rsidRPr="00251CE0" w:rsidTr="00CE2400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Alanı ile ilgili özgün bir çalışmayı bağımsız olarak gerçekleştirerek alanındaki ilerlemeye katkıda bulunur.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 xml:space="preserve">  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251CE0" w:rsidRPr="00251CE0" w:rsidTr="00CE2400">
              <w:trPr>
                <w:trHeight w:val="30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51CE0">
                    <w:rPr>
                      <w:rFonts w:eastAsiaTheme="minorHAnsi"/>
                      <w:sz w:val="20"/>
                      <w:szCs w:val="20"/>
                    </w:rPr>
                    <w:t>Alanı ile ilgili bir çalışmayı ulusal ya da uluslararası bir dergide yayınlayarak bilginin sınırlarını geliştirir.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251CE0" w:rsidRPr="00251CE0" w:rsidTr="00CE2400">
              <w:trPr>
                <w:trHeight w:val="30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51CE0">
                    <w:rPr>
                      <w:rFonts w:eastAsiaTheme="minorHAnsi"/>
                      <w:sz w:val="20"/>
                      <w:szCs w:val="20"/>
                    </w:rPr>
                    <w:t>Özgün ve disiplinler arası çalışmalarda liderlik yapar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51CE0" w:rsidRPr="00251CE0" w:rsidTr="00CE2400">
              <w:trPr>
                <w:trHeight w:val="30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51CE0">
                    <w:rPr>
                      <w:rFonts w:eastAsiaTheme="minorHAnsi"/>
                      <w:sz w:val="20"/>
                      <w:szCs w:val="20"/>
                    </w:rPr>
                    <w:t xml:space="preserve">Alanında yaratıcı düşünme, eleştirel düşünme gibi üst düzey zihinsel </w:t>
                  </w:r>
                  <w:r w:rsidRPr="00251CE0">
                    <w:rPr>
                      <w:rFonts w:eastAsiaTheme="minorHAnsi"/>
                      <w:sz w:val="20"/>
                      <w:szCs w:val="20"/>
                    </w:rPr>
                    <w:lastRenderedPageBreak/>
                    <w:t>becerileri kullanarak özgün yöntemler geliştirir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51CE0" w:rsidRPr="00251CE0" w:rsidTr="00CE2400">
              <w:trPr>
                <w:trHeight w:val="30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lastRenderedPageBreak/>
                    <w:t>13</w:t>
                  </w:r>
                </w:p>
              </w:tc>
              <w:tc>
                <w:tcPr>
                  <w:tcW w:w="1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Sosyal ilişkileri ve bu ilişkileri yönlendiren değerler bütününü eleştirel bir yaklaşımla inceleyebilir, geliştirebilir  gerektiğinde değiştirme ve dönüştürmeyi yönetir.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C92AF9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51CE0" w:rsidRPr="00251CE0" w:rsidTr="00CE2400">
              <w:trPr>
                <w:trHeight w:val="30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51CE0">
                    <w:rPr>
                      <w:rFonts w:eastAsiaTheme="minorHAnsi"/>
                      <w:sz w:val="20"/>
                      <w:szCs w:val="20"/>
                    </w:rPr>
                    <w:t>Alanının uzmanları ile sahasındaki özgün konuları tartışır kendi görüşlerini savunur ve etkili bir biçimde ifade eder.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C92AF9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51CE0" w:rsidRPr="00251CE0" w:rsidTr="00CE2400">
              <w:trPr>
                <w:trHeight w:val="30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Bir yabancı dili kullanarak (Avrupa Dil Portföyü C1 düzeyinde) yazılı, sözlü ve görsel iletişimle bir meseleyi tartışabilir.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51CE0" w:rsidRPr="00251CE0" w:rsidTr="00CE2400">
              <w:trPr>
                <w:trHeight w:val="30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51CE0">
                    <w:rPr>
                      <w:rFonts w:eastAsiaTheme="minorHAnsi"/>
                      <w:sz w:val="20"/>
                      <w:szCs w:val="20"/>
                    </w:rPr>
                    <w:t>Alanı ile ilgili bilimsel, teknolojik, sosyal gelişmeleri tanıtarak bilgi toplumu oluşumuna ve sürdürülebilirliğine katkı sağlar.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51CE0" w:rsidRPr="00251CE0" w:rsidTr="00CE2400">
              <w:trPr>
                <w:trHeight w:val="30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51CE0">
                    <w:rPr>
                      <w:rFonts w:eastAsiaTheme="minorHAnsi"/>
                      <w:sz w:val="20"/>
                      <w:szCs w:val="20"/>
                    </w:rPr>
                    <w:t xml:space="preserve">Alanı ile ilgili muhtemel sorunların çözümünde </w:t>
                  </w:r>
                  <w:r w:rsidRPr="00251CE0">
                    <w:rPr>
                      <w:sz w:val="20"/>
                      <w:szCs w:val="20"/>
                    </w:rPr>
                    <w:t>farklı bakış açılarıyla karar verme süreçlerini kullanarak işlevsel etkileşim kurar.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51CE0" w:rsidRPr="00251CE0" w:rsidTr="00CE2400">
              <w:trPr>
                <w:trHeight w:val="30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51CE0">
                    <w:rPr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51CE0">
                    <w:rPr>
                      <w:rFonts w:eastAsiaTheme="minorHAnsi"/>
                      <w:sz w:val="20"/>
                      <w:szCs w:val="20"/>
                    </w:rPr>
                    <w:t>Alanı ile ilgili konularda karşılaşılan toplumsal, bilimsel, kültürel ve etik sorunların çözümüne katkı sağlar, ve bu değerlerin gelişimini destekler.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1322B" w:rsidRPr="00251CE0" w:rsidRDefault="0061322B" w:rsidP="004F5AF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61322B" w:rsidRPr="00251CE0" w:rsidRDefault="0061322B" w:rsidP="0061322B">
            <w:pPr>
              <w:rPr>
                <w:sz w:val="20"/>
                <w:szCs w:val="20"/>
              </w:rPr>
            </w:pPr>
          </w:p>
        </w:tc>
      </w:tr>
      <w:tr w:rsidR="00251CE0" w:rsidRPr="00251CE0" w:rsidTr="0061322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1322B" w:rsidRPr="00251CE0" w:rsidRDefault="0061322B" w:rsidP="0061322B">
            <w:pPr>
              <w:rPr>
                <w:b/>
                <w:bCs/>
                <w:sz w:val="20"/>
                <w:szCs w:val="20"/>
              </w:rPr>
            </w:pPr>
            <w:r w:rsidRPr="00251CE0">
              <w:rPr>
                <w:b/>
                <w:bCs/>
                <w:sz w:val="20"/>
                <w:szCs w:val="20"/>
              </w:rPr>
              <w:lastRenderedPageBreak/>
              <w:t>Dersi Verecek Öğretim Eleman(lar)ı ve İletişim Bilgileri</w:t>
            </w:r>
          </w:p>
        </w:tc>
        <w:tc>
          <w:tcPr>
            <w:tcW w:w="6110" w:type="dxa"/>
            <w:shd w:val="clear" w:color="auto" w:fill="auto"/>
            <w:vAlign w:val="center"/>
            <w:hideMark/>
          </w:tcPr>
          <w:p w:rsidR="0061322B" w:rsidRPr="00251CE0" w:rsidRDefault="0061322B" w:rsidP="0061322B">
            <w:pPr>
              <w:rPr>
                <w:sz w:val="20"/>
                <w:szCs w:val="20"/>
              </w:rPr>
            </w:pPr>
            <w:r w:rsidRPr="00251CE0">
              <w:rPr>
                <w:sz w:val="20"/>
                <w:szCs w:val="20"/>
              </w:rPr>
              <w:t>Öğretim Elemanlarının Adı-Soyadı</w:t>
            </w:r>
            <w:r w:rsidRPr="00251CE0">
              <w:rPr>
                <w:sz w:val="20"/>
                <w:szCs w:val="20"/>
              </w:rPr>
              <w:br/>
              <w:t>E-posta adresi</w:t>
            </w:r>
          </w:p>
          <w:p w:rsidR="0061322B" w:rsidRPr="00251CE0" w:rsidRDefault="0061322B" w:rsidP="0061322B">
            <w:pPr>
              <w:rPr>
                <w:sz w:val="20"/>
                <w:szCs w:val="20"/>
              </w:rPr>
            </w:pPr>
          </w:p>
        </w:tc>
      </w:tr>
    </w:tbl>
    <w:p w:rsidR="004B379A" w:rsidRPr="00251CE0" w:rsidRDefault="004B379A" w:rsidP="004B379A">
      <w:pPr>
        <w:rPr>
          <w:i/>
        </w:rPr>
      </w:pPr>
    </w:p>
    <w:p w:rsidR="00BB2EE4" w:rsidRPr="00251CE0" w:rsidRDefault="00BB2EE4" w:rsidP="00BB2EE4">
      <w:pPr>
        <w:rPr>
          <w:rFonts w:ascii="Tahoma" w:hAnsi="Tahoma" w:cs="Tahoma"/>
          <w:sz w:val="18"/>
          <w:szCs w:val="18"/>
        </w:rPr>
      </w:pPr>
    </w:p>
    <w:p w:rsidR="00BB2EE4" w:rsidRPr="00251CE0" w:rsidRDefault="00BB2EE4" w:rsidP="00BB2EE4">
      <w:pPr>
        <w:rPr>
          <w:rFonts w:ascii="Tahoma" w:hAnsi="Tahoma" w:cs="Tahoma"/>
          <w:sz w:val="18"/>
          <w:szCs w:val="18"/>
        </w:rPr>
      </w:pPr>
    </w:p>
    <w:p w:rsidR="00BB2EE4" w:rsidRPr="00251CE0" w:rsidRDefault="00BB2EE4" w:rsidP="00BB2EE4">
      <w:pPr>
        <w:rPr>
          <w:rFonts w:ascii="Tahoma" w:hAnsi="Tahoma" w:cs="Tahoma"/>
          <w:sz w:val="18"/>
          <w:szCs w:val="18"/>
        </w:rPr>
      </w:pPr>
    </w:p>
    <w:p w:rsidR="00BB2EE4" w:rsidRPr="00251CE0" w:rsidRDefault="00BB2EE4" w:rsidP="00BB2EE4">
      <w:pPr>
        <w:rPr>
          <w:rFonts w:ascii="Tahoma" w:hAnsi="Tahoma" w:cs="Tahoma"/>
          <w:sz w:val="18"/>
          <w:szCs w:val="18"/>
        </w:rPr>
      </w:pPr>
    </w:p>
    <w:p w:rsidR="00BB2EE4" w:rsidRPr="00251CE0" w:rsidRDefault="00BB2EE4" w:rsidP="00BB2EE4">
      <w:pPr>
        <w:rPr>
          <w:rFonts w:ascii="Tahoma" w:hAnsi="Tahoma" w:cs="Tahoma"/>
          <w:sz w:val="18"/>
          <w:szCs w:val="18"/>
        </w:rPr>
      </w:pPr>
    </w:p>
    <w:p w:rsidR="00BB2EE4" w:rsidRPr="00251CE0" w:rsidRDefault="00BB2EE4" w:rsidP="00BB2EE4">
      <w:pPr>
        <w:rPr>
          <w:rFonts w:ascii="Tahoma" w:hAnsi="Tahoma" w:cs="Tahoma"/>
          <w:sz w:val="18"/>
          <w:szCs w:val="18"/>
        </w:rPr>
      </w:pPr>
    </w:p>
    <w:p w:rsidR="00BB2EE4" w:rsidRPr="00251CE0" w:rsidRDefault="00BB2EE4" w:rsidP="00BB2EE4">
      <w:pPr>
        <w:rPr>
          <w:rFonts w:ascii="Tahoma" w:hAnsi="Tahoma" w:cs="Tahoma"/>
          <w:sz w:val="18"/>
          <w:szCs w:val="18"/>
        </w:rPr>
      </w:pPr>
    </w:p>
    <w:p w:rsidR="00BB2EE4" w:rsidRPr="00251CE0" w:rsidRDefault="00BB2EE4" w:rsidP="00BB2EE4">
      <w:pPr>
        <w:rPr>
          <w:rFonts w:ascii="Tahoma" w:hAnsi="Tahoma" w:cs="Tahoma"/>
          <w:sz w:val="18"/>
          <w:szCs w:val="18"/>
        </w:rPr>
      </w:pPr>
    </w:p>
    <w:p w:rsidR="00BB2EE4" w:rsidRPr="00251CE0" w:rsidRDefault="00BB2EE4" w:rsidP="00BB2EE4">
      <w:pPr>
        <w:rPr>
          <w:rFonts w:ascii="Tahoma" w:hAnsi="Tahoma" w:cs="Tahoma"/>
          <w:sz w:val="18"/>
          <w:szCs w:val="18"/>
        </w:rPr>
      </w:pPr>
    </w:p>
    <w:sectPr w:rsidR="00BB2EE4" w:rsidRPr="00251C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07495E"/>
    <w:multiLevelType w:val="hybridMultilevel"/>
    <w:tmpl w:val="8DD8192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31C8539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820BDA"/>
    <w:multiLevelType w:val="hybridMultilevel"/>
    <w:tmpl w:val="27846DD6"/>
    <w:lvl w:ilvl="0" w:tplc="1478BD2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D96CEF"/>
    <w:multiLevelType w:val="hybridMultilevel"/>
    <w:tmpl w:val="D9A4058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8B5ADF"/>
    <w:multiLevelType w:val="hybridMultilevel"/>
    <w:tmpl w:val="ABE8757C"/>
    <w:lvl w:ilvl="0" w:tplc="041F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ED04C8"/>
    <w:multiLevelType w:val="hybridMultilevel"/>
    <w:tmpl w:val="39B8ADE2"/>
    <w:lvl w:ilvl="0" w:tplc="DB387F9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>
    <w:nsid w:val="72C076A5"/>
    <w:multiLevelType w:val="hybridMultilevel"/>
    <w:tmpl w:val="44CCD50E"/>
    <w:lvl w:ilvl="0" w:tplc="2638A0DA">
      <w:start w:val="1"/>
      <w:numFmt w:val="bullet"/>
      <w:lvlText w:val="-"/>
      <w:lvlJc w:val="left"/>
      <w:pPr>
        <w:ind w:left="971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9">
    <w:nsid w:val="74C7556B"/>
    <w:multiLevelType w:val="hybridMultilevel"/>
    <w:tmpl w:val="39B8ADE2"/>
    <w:lvl w:ilvl="0" w:tplc="DB387F9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>
    <w:nsid w:val="7B8459DA"/>
    <w:multiLevelType w:val="hybridMultilevel"/>
    <w:tmpl w:val="697655C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6"/>
  </w:num>
  <w:num w:numId="5">
    <w:abstractNumId w:val="2"/>
  </w:num>
  <w:num w:numId="6">
    <w:abstractNumId w:val="9"/>
  </w:num>
  <w:num w:numId="7">
    <w:abstractNumId w:val="8"/>
  </w:num>
  <w:num w:numId="8">
    <w:abstractNumId w:val="7"/>
  </w:num>
  <w:num w:numId="9">
    <w:abstractNumId w:val="4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79A"/>
    <w:rsid w:val="00002760"/>
    <w:rsid w:val="000047F9"/>
    <w:rsid w:val="000067AA"/>
    <w:rsid w:val="00017866"/>
    <w:rsid w:val="00020001"/>
    <w:rsid w:val="00021B9C"/>
    <w:rsid w:val="00023FF0"/>
    <w:rsid w:val="00027295"/>
    <w:rsid w:val="0003116D"/>
    <w:rsid w:val="00064B4D"/>
    <w:rsid w:val="00065AF2"/>
    <w:rsid w:val="00070F20"/>
    <w:rsid w:val="00082155"/>
    <w:rsid w:val="00083B5F"/>
    <w:rsid w:val="000876BC"/>
    <w:rsid w:val="00091BAB"/>
    <w:rsid w:val="000920D8"/>
    <w:rsid w:val="00092F93"/>
    <w:rsid w:val="00096597"/>
    <w:rsid w:val="000A6E2F"/>
    <w:rsid w:val="000B06A1"/>
    <w:rsid w:val="000B173F"/>
    <w:rsid w:val="000B683F"/>
    <w:rsid w:val="000F544E"/>
    <w:rsid w:val="000F5908"/>
    <w:rsid w:val="00111BEB"/>
    <w:rsid w:val="00117BF6"/>
    <w:rsid w:val="00124EB2"/>
    <w:rsid w:val="00134BCC"/>
    <w:rsid w:val="00136CD3"/>
    <w:rsid w:val="00137B10"/>
    <w:rsid w:val="00137EE6"/>
    <w:rsid w:val="00145737"/>
    <w:rsid w:val="0014623E"/>
    <w:rsid w:val="00150F18"/>
    <w:rsid w:val="0015536F"/>
    <w:rsid w:val="001625EE"/>
    <w:rsid w:val="00164CDF"/>
    <w:rsid w:val="00164DA5"/>
    <w:rsid w:val="00176208"/>
    <w:rsid w:val="00177231"/>
    <w:rsid w:val="001866D1"/>
    <w:rsid w:val="0018721C"/>
    <w:rsid w:val="001874E3"/>
    <w:rsid w:val="0019091C"/>
    <w:rsid w:val="00192260"/>
    <w:rsid w:val="001926CD"/>
    <w:rsid w:val="001929C7"/>
    <w:rsid w:val="001B3DAF"/>
    <w:rsid w:val="001B3FFF"/>
    <w:rsid w:val="001B600D"/>
    <w:rsid w:val="001C1F74"/>
    <w:rsid w:val="001E2FF8"/>
    <w:rsid w:val="001E4A30"/>
    <w:rsid w:val="001E5113"/>
    <w:rsid w:val="001E5180"/>
    <w:rsid w:val="001E5F23"/>
    <w:rsid w:val="001F26F3"/>
    <w:rsid w:val="0020728C"/>
    <w:rsid w:val="002127CF"/>
    <w:rsid w:val="002229E8"/>
    <w:rsid w:val="00223E24"/>
    <w:rsid w:val="00226279"/>
    <w:rsid w:val="002346A8"/>
    <w:rsid w:val="00247E13"/>
    <w:rsid w:val="00250F66"/>
    <w:rsid w:val="00251CE0"/>
    <w:rsid w:val="002523B2"/>
    <w:rsid w:val="00252F2E"/>
    <w:rsid w:val="00264353"/>
    <w:rsid w:val="00270B78"/>
    <w:rsid w:val="00273E4F"/>
    <w:rsid w:val="00282700"/>
    <w:rsid w:val="00296889"/>
    <w:rsid w:val="002979A5"/>
    <w:rsid w:val="002A1B03"/>
    <w:rsid w:val="002B0FB3"/>
    <w:rsid w:val="002B1703"/>
    <w:rsid w:val="002B66C1"/>
    <w:rsid w:val="002C31FA"/>
    <w:rsid w:val="002C36AB"/>
    <w:rsid w:val="002C6230"/>
    <w:rsid w:val="002D155A"/>
    <w:rsid w:val="002D1DC3"/>
    <w:rsid w:val="002D2289"/>
    <w:rsid w:val="002D3727"/>
    <w:rsid w:val="002D4E7E"/>
    <w:rsid w:val="002E1EA1"/>
    <w:rsid w:val="002E6365"/>
    <w:rsid w:val="003233EE"/>
    <w:rsid w:val="00323D66"/>
    <w:rsid w:val="00330385"/>
    <w:rsid w:val="00332B78"/>
    <w:rsid w:val="00334D91"/>
    <w:rsid w:val="00336934"/>
    <w:rsid w:val="003469DC"/>
    <w:rsid w:val="003567BA"/>
    <w:rsid w:val="00364778"/>
    <w:rsid w:val="00377939"/>
    <w:rsid w:val="00377F70"/>
    <w:rsid w:val="0038327B"/>
    <w:rsid w:val="00383C0F"/>
    <w:rsid w:val="00383FDB"/>
    <w:rsid w:val="003865E5"/>
    <w:rsid w:val="00394A57"/>
    <w:rsid w:val="00396743"/>
    <w:rsid w:val="003A5552"/>
    <w:rsid w:val="003B1154"/>
    <w:rsid w:val="003B66C2"/>
    <w:rsid w:val="003C4242"/>
    <w:rsid w:val="003C69A9"/>
    <w:rsid w:val="003D4DA3"/>
    <w:rsid w:val="003E3358"/>
    <w:rsid w:val="00401C10"/>
    <w:rsid w:val="00403E55"/>
    <w:rsid w:val="00404649"/>
    <w:rsid w:val="00411D73"/>
    <w:rsid w:val="00414707"/>
    <w:rsid w:val="004229E2"/>
    <w:rsid w:val="00430FC4"/>
    <w:rsid w:val="00432F94"/>
    <w:rsid w:val="00436B28"/>
    <w:rsid w:val="00440242"/>
    <w:rsid w:val="00440583"/>
    <w:rsid w:val="00443933"/>
    <w:rsid w:val="004503E9"/>
    <w:rsid w:val="00451761"/>
    <w:rsid w:val="0045289A"/>
    <w:rsid w:val="00452E3D"/>
    <w:rsid w:val="00453C95"/>
    <w:rsid w:val="00457557"/>
    <w:rsid w:val="00461CA9"/>
    <w:rsid w:val="00461F38"/>
    <w:rsid w:val="00466F2B"/>
    <w:rsid w:val="00471337"/>
    <w:rsid w:val="0047216D"/>
    <w:rsid w:val="00476CD8"/>
    <w:rsid w:val="00485727"/>
    <w:rsid w:val="0048677D"/>
    <w:rsid w:val="00490039"/>
    <w:rsid w:val="00490396"/>
    <w:rsid w:val="0049094B"/>
    <w:rsid w:val="0049681E"/>
    <w:rsid w:val="004A1457"/>
    <w:rsid w:val="004A458B"/>
    <w:rsid w:val="004B379A"/>
    <w:rsid w:val="004B4A30"/>
    <w:rsid w:val="004B5754"/>
    <w:rsid w:val="004C0935"/>
    <w:rsid w:val="004C2407"/>
    <w:rsid w:val="004C48FF"/>
    <w:rsid w:val="004C731E"/>
    <w:rsid w:val="004E2FC6"/>
    <w:rsid w:val="004E4306"/>
    <w:rsid w:val="004E566E"/>
    <w:rsid w:val="004F046D"/>
    <w:rsid w:val="004F5AFC"/>
    <w:rsid w:val="005011FC"/>
    <w:rsid w:val="005030F6"/>
    <w:rsid w:val="00503247"/>
    <w:rsid w:val="00513F86"/>
    <w:rsid w:val="00515BAB"/>
    <w:rsid w:val="005235DE"/>
    <w:rsid w:val="00523F3C"/>
    <w:rsid w:val="00524772"/>
    <w:rsid w:val="00532E26"/>
    <w:rsid w:val="00546A36"/>
    <w:rsid w:val="005472C0"/>
    <w:rsid w:val="00553144"/>
    <w:rsid w:val="005534C2"/>
    <w:rsid w:val="005644F3"/>
    <w:rsid w:val="00564B9D"/>
    <w:rsid w:val="00566075"/>
    <w:rsid w:val="00566F21"/>
    <w:rsid w:val="005740B6"/>
    <w:rsid w:val="0058021B"/>
    <w:rsid w:val="005824D9"/>
    <w:rsid w:val="00594B91"/>
    <w:rsid w:val="00594EDA"/>
    <w:rsid w:val="00595950"/>
    <w:rsid w:val="005A0344"/>
    <w:rsid w:val="005B28B1"/>
    <w:rsid w:val="005B682B"/>
    <w:rsid w:val="005B7A7B"/>
    <w:rsid w:val="005E05A6"/>
    <w:rsid w:val="005E2F3F"/>
    <w:rsid w:val="005E3B27"/>
    <w:rsid w:val="005E5C8A"/>
    <w:rsid w:val="005F0BC6"/>
    <w:rsid w:val="005F12EC"/>
    <w:rsid w:val="005F1707"/>
    <w:rsid w:val="005F5D72"/>
    <w:rsid w:val="006016D2"/>
    <w:rsid w:val="0060621A"/>
    <w:rsid w:val="0061322B"/>
    <w:rsid w:val="0061428E"/>
    <w:rsid w:val="00621739"/>
    <w:rsid w:val="0062722A"/>
    <w:rsid w:val="00627F36"/>
    <w:rsid w:val="00640BA9"/>
    <w:rsid w:val="006435D4"/>
    <w:rsid w:val="00652FA4"/>
    <w:rsid w:val="006653F7"/>
    <w:rsid w:val="00671939"/>
    <w:rsid w:val="00671D4E"/>
    <w:rsid w:val="006842A8"/>
    <w:rsid w:val="006908D7"/>
    <w:rsid w:val="00691837"/>
    <w:rsid w:val="00695988"/>
    <w:rsid w:val="006A1D8B"/>
    <w:rsid w:val="006B0C00"/>
    <w:rsid w:val="006B2CDB"/>
    <w:rsid w:val="006B784B"/>
    <w:rsid w:val="006C16FC"/>
    <w:rsid w:val="006C627B"/>
    <w:rsid w:val="006C6914"/>
    <w:rsid w:val="006D7135"/>
    <w:rsid w:val="006E3DF5"/>
    <w:rsid w:val="006E53E0"/>
    <w:rsid w:val="006E6CBD"/>
    <w:rsid w:val="006F59D3"/>
    <w:rsid w:val="00715301"/>
    <w:rsid w:val="00717156"/>
    <w:rsid w:val="00724FBC"/>
    <w:rsid w:val="00737D12"/>
    <w:rsid w:val="00741FDA"/>
    <w:rsid w:val="007429B1"/>
    <w:rsid w:val="00745197"/>
    <w:rsid w:val="00771C4B"/>
    <w:rsid w:val="007839AC"/>
    <w:rsid w:val="00787354"/>
    <w:rsid w:val="007900C4"/>
    <w:rsid w:val="007901D4"/>
    <w:rsid w:val="00791CD5"/>
    <w:rsid w:val="00794215"/>
    <w:rsid w:val="007961DE"/>
    <w:rsid w:val="00797491"/>
    <w:rsid w:val="00797883"/>
    <w:rsid w:val="007A7EA0"/>
    <w:rsid w:val="007B1103"/>
    <w:rsid w:val="007B2064"/>
    <w:rsid w:val="007B394A"/>
    <w:rsid w:val="007B5E31"/>
    <w:rsid w:val="007B61F6"/>
    <w:rsid w:val="007C31DB"/>
    <w:rsid w:val="007C440E"/>
    <w:rsid w:val="007C6F9D"/>
    <w:rsid w:val="007C7264"/>
    <w:rsid w:val="007C7B9C"/>
    <w:rsid w:val="007D2240"/>
    <w:rsid w:val="007D307C"/>
    <w:rsid w:val="007D773B"/>
    <w:rsid w:val="007D7FE4"/>
    <w:rsid w:val="007E50F1"/>
    <w:rsid w:val="007E764D"/>
    <w:rsid w:val="007F5FF6"/>
    <w:rsid w:val="0080296B"/>
    <w:rsid w:val="00803374"/>
    <w:rsid w:val="008037FC"/>
    <w:rsid w:val="0080629C"/>
    <w:rsid w:val="008074EE"/>
    <w:rsid w:val="00810219"/>
    <w:rsid w:val="00814B1F"/>
    <w:rsid w:val="00817056"/>
    <w:rsid w:val="00821284"/>
    <w:rsid w:val="00821769"/>
    <w:rsid w:val="00824077"/>
    <w:rsid w:val="00825D39"/>
    <w:rsid w:val="00831BCC"/>
    <w:rsid w:val="00832811"/>
    <w:rsid w:val="00840296"/>
    <w:rsid w:val="0085081C"/>
    <w:rsid w:val="00852875"/>
    <w:rsid w:val="00870EDC"/>
    <w:rsid w:val="008829C8"/>
    <w:rsid w:val="008850E2"/>
    <w:rsid w:val="00886E53"/>
    <w:rsid w:val="00890EAE"/>
    <w:rsid w:val="008A128D"/>
    <w:rsid w:val="008A609B"/>
    <w:rsid w:val="008A7746"/>
    <w:rsid w:val="008B2E20"/>
    <w:rsid w:val="008B6D90"/>
    <w:rsid w:val="008C3835"/>
    <w:rsid w:val="008C4BC3"/>
    <w:rsid w:val="008C70BD"/>
    <w:rsid w:val="008D3299"/>
    <w:rsid w:val="008D3E6C"/>
    <w:rsid w:val="008D5023"/>
    <w:rsid w:val="008D6519"/>
    <w:rsid w:val="008E00EC"/>
    <w:rsid w:val="008F10F9"/>
    <w:rsid w:val="00903122"/>
    <w:rsid w:val="009116CC"/>
    <w:rsid w:val="00912622"/>
    <w:rsid w:val="009132A2"/>
    <w:rsid w:val="0091587F"/>
    <w:rsid w:val="009179E7"/>
    <w:rsid w:val="00917B9E"/>
    <w:rsid w:val="0092619C"/>
    <w:rsid w:val="00930F20"/>
    <w:rsid w:val="00935675"/>
    <w:rsid w:val="00943C56"/>
    <w:rsid w:val="009447E9"/>
    <w:rsid w:val="009514A0"/>
    <w:rsid w:val="00951F49"/>
    <w:rsid w:val="009558DC"/>
    <w:rsid w:val="009602D7"/>
    <w:rsid w:val="00971264"/>
    <w:rsid w:val="00972641"/>
    <w:rsid w:val="009749BE"/>
    <w:rsid w:val="00974F19"/>
    <w:rsid w:val="00980807"/>
    <w:rsid w:val="009933BF"/>
    <w:rsid w:val="0099393F"/>
    <w:rsid w:val="009B4F1C"/>
    <w:rsid w:val="009B6F51"/>
    <w:rsid w:val="009C3882"/>
    <w:rsid w:val="009C5CB7"/>
    <w:rsid w:val="009D1114"/>
    <w:rsid w:val="009D2824"/>
    <w:rsid w:val="009D4942"/>
    <w:rsid w:val="009F3837"/>
    <w:rsid w:val="009F4DFD"/>
    <w:rsid w:val="00A02483"/>
    <w:rsid w:val="00A03FF9"/>
    <w:rsid w:val="00A06841"/>
    <w:rsid w:val="00A07760"/>
    <w:rsid w:val="00A11DE2"/>
    <w:rsid w:val="00A11E95"/>
    <w:rsid w:val="00A135E7"/>
    <w:rsid w:val="00A15097"/>
    <w:rsid w:val="00A21788"/>
    <w:rsid w:val="00A24E50"/>
    <w:rsid w:val="00A26CFD"/>
    <w:rsid w:val="00A34A72"/>
    <w:rsid w:val="00A47FAE"/>
    <w:rsid w:val="00A56610"/>
    <w:rsid w:val="00A653C0"/>
    <w:rsid w:val="00A71A5A"/>
    <w:rsid w:val="00A73070"/>
    <w:rsid w:val="00A73821"/>
    <w:rsid w:val="00A77061"/>
    <w:rsid w:val="00A77962"/>
    <w:rsid w:val="00A87124"/>
    <w:rsid w:val="00A87F8B"/>
    <w:rsid w:val="00A92FF1"/>
    <w:rsid w:val="00A93B3B"/>
    <w:rsid w:val="00A9439A"/>
    <w:rsid w:val="00AA4A0D"/>
    <w:rsid w:val="00AB235B"/>
    <w:rsid w:val="00AB6841"/>
    <w:rsid w:val="00AC1549"/>
    <w:rsid w:val="00AC752C"/>
    <w:rsid w:val="00AD6A5B"/>
    <w:rsid w:val="00AE05A1"/>
    <w:rsid w:val="00AE5C9F"/>
    <w:rsid w:val="00AF0899"/>
    <w:rsid w:val="00B00B8F"/>
    <w:rsid w:val="00B131F6"/>
    <w:rsid w:val="00B15087"/>
    <w:rsid w:val="00B1791C"/>
    <w:rsid w:val="00B20856"/>
    <w:rsid w:val="00B21642"/>
    <w:rsid w:val="00B22BC9"/>
    <w:rsid w:val="00B22FFC"/>
    <w:rsid w:val="00B27299"/>
    <w:rsid w:val="00B326B2"/>
    <w:rsid w:val="00B344E6"/>
    <w:rsid w:val="00B37A69"/>
    <w:rsid w:val="00B44173"/>
    <w:rsid w:val="00B45099"/>
    <w:rsid w:val="00B5458A"/>
    <w:rsid w:val="00B61362"/>
    <w:rsid w:val="00B656C9"/>
    <w:rsid w:val="00B66495"/>
    <w:rsid w:val="00B72DFC"/>
    <w:rsid w:val="00B76ED8"/>
    <w:rsid w:val="00B865B1"/>
    <w:rsid w:val="00B929B1"/>
    <w:rsid w:val="00B931D6"/>
    <w:rsid w:val="00B97470"/>
    <w:rsid w:val="00BA12D0"/>
    <w:rsid w:val="00BA68EE"/>
    <w:rsid w:val="00BB2EE4"/>
    <w:rsid w:val="00BC0097"/>
    <w:rsid w:val="00BC401F"/>
    <w:rsid w:val="00BC6BF6"/>
    <w:rsid w:val="00BC74FA"/>
    <w:rsid w:val="00BE5AE1"/>
    <w:rsid w:val="00BE5C20"/>
    <w:rsid w:val="00BE603D"/>
    <w:rsid w:val="00BF0ACD"/>
    <w:rsid w:val="00BF3B46"/>
    <w:rsid w:val="00C001F6"/>
    <w:rsid w:val="00C10F1C"/>
    <w:rsid w:val="00C228EC"/>
    <w:rsid w:val="00C22D3B"/>
    <w:rsid w:val="00C23083"/>
    <w:rsid w:val="00C24840"/>
    <w:rsid w:val="00C24E05"/>
    <w:rsid w:val="00C312D9"/>
    <w:rsid w:val="00C31D41"/>
    <w:rsid w:val="00C32650"/>
    <w:rsid w:val="00C4127A"/>
    <w:rsid w:val="00C4570B"/>
    <w:rsid w:val="00C51895"/>
    <w:rsid w:val="00C54580"/>
    <w:rsid w:val="00C56E30"/>
    <w:rsid w:val="00C6388F"/>
    <w:rsid w:val="00C65013"/>
    <w:rsid w:val="00C71E5C"/>
    <w:rsid w:val="00C75113"/>
    <w:rsid w:val="00C774F4"/>
    <w:rsid w:val="00C80A69"/>
    <w:rsid w:val="00C83E9B"/>
    <w:rsid w:val="00C84FB1"/>
    <w:rsid w:val="00C85D72"/>
    <w:rsid w:val="00C86798"/>
    <w:rsid w:val="00C87957"/>
    <w:rsid w:val="00C90C6A"/>
    <w:rsid w:val="00C92AF9"/>
    <w:rsid w:val="00CA4BE9"/>
    <w:rsid w:val="00CC5F8A"/>
    <w:rsid w:val="00CD631F"/>
    <w:rsid w:val="00CD7D0A"/>
    <w:rsid w:val="00CE2400"/>
    <w:rsid w:val="00CE46C0"/>
    <w:rsid w:val="00CE4B84"/>
    <w:rsid w:val="00CE5088"/>
    <w:rsid w:val="00CF1CFC"/>
    <w:rsid w:val="00CF2DC0"/>
    <w:rsid w:val="00CF6234"/>
    <w:rsid w:val="00CF6684"/>
    <w:rsid w:val="00D03204"/>
    <w:rsid w:val="00D041C6"/>
    <w:rsid w:val="00D10B1D"/>
    <w:rsid w:val="00D14DDC"/>
    <w:rsid w:val="00D17942"/>
    <w:rsid w:val="00D17A43"/>
    <w:rsid w:val="00D217F7"/>
    <w:rsid w:val="00D2317A"/>
    <w:rsid w:val="00D2353D"/>
    <w:rsid w:val="00D24858"/>
    <w:rsid w:val="00D41A10"/>
    <w:rsid w:val="00D4511B"/>
    <w:rsid w:val="00D46B49"/>
    <w:rsid w:val="00D50202"/>
    <w:rsid w:val="00D5390C"/>
    <w:rsid w:val="00D5410F"/>
    <w:rsid w:val="00D57A76"/>
    <w:rsid w:val="00D6247A"/>
    <w:rsid w:val="00D62A22"/>
    <w:rsid w:val="00D64086"/>
    <w:rsid w:val="00D64FC5"/>
    <w:rsid w:val="00D6770C"/>
    <w:rsid w:val="00D679E2"/>
    <w:rsid w:val="00D71308"/>
    <w:rsid w:val="00D80892"/>
    <w:rsid w:val="00D8154B"/>
    <w:rsid w:val="00D84AB5"/>
    <w:rsid w:val="00D90413"/>
    <w:rsid w:val="00D96276"/>
    <w:rsid w:val="00D97D67"/>
    <w:rsid w:val="00DA4909"/>
    <w:rsid w:val="00DA4F43"/>
    <w:rsid w:val="00DA7310"/>
    <w:rsid w:val="00DB0704"/>
    <w:rsid w:val="00DB4177"/>
    <w:rsid w:val="00DD071A"/>
    <w:rsid w:val="00DD1DDC"/>
    <w:rsid w:val="00DD2858"/>
    <w:rsid w:val="00DD7382"/>
    <w:rsid w:val="00DF4690"/>
    <w:rsid w:val="00DF47E3"/>
    <w:rsid w:val="00E016AE"/>
    <w:rsid w:val="00E034E7"/>
    <w:rsid w:val="00E06F9E"/>
    <w:rsid w:val="00E12C4C"/>
    <w:rsid w:val="00E17722"/>
    <w:rsid w:val="00E45226"/>
    <w:rsid w:val="00E4564B"/>
    <w:rsid w:val="00E469AA"/>
    <w:rsid w:val="00E50FB7"/>
    <w:rsid w:val="00E54DD6"/>
    <w:rsid w:val="00E7128B"/>
    <w:rsid w:val="00E72220"/>
    <w:rsid w:val="00E82B15"/>
    <w:rsid w:val="00E86BF2"/>
    <w:rsid w:val="00E90D02"/>
    <w:rsid w:val="00E92810"/>
    <w:rsid w:val="00E92AB9"/>
    <w:rsid w:val="00E97191"/>
    <w:rsid w:val="00EB186B"/>
    <w:rsid w:val="00EB25FD"/>
    <w:rsid w:val="00ED147A"/>
    <w:rsid w:val="00EE1A0F"/>
    <w:rsid w:val="00EE43C9"/>
    <w:rsid w:val="00EE4F67"/>
    <w:rsid w:val="00EE567B"/>
    <w:rsid w:val="00EE6B12"/>
    <w:rsid w:val="00EE6C9D"/>
    <w:rsid w:val="00EF72AA"/>
    <w:rsid w:val="00EF7F85"/>
    <w:rsid w:val="00F00FA5"/>
    <w:rsid w:val="00F029D6"/>
    <w:rsid w:val="00F050A5"/>
    <w:rsid w:val="00F11249"/>
    <w:rsid w:val="00F209FF"/>
    <w:rsid w:val="00F22D8A"/>
    <w:rsid w:val="00F24FA9"/>
    <w:rsid w:val="00F26C03"/>
    <w:rsid w:val="00F33C6F"/>
    <w:rsid w:val="00F370C9"/>
    <w:rsid w:val="00F37681"/>
    <w:rsid w:val="00F40274"/>
    <w:rsid w:val="00F46012"/>
    <w:rsid w:val="00F53698"/>
    <w:rsid w:val="00F537B6"/>
    <w:rsid w:val="00F633B4"/>
    <w:rsid w:val="00F63CEC"/>
    <w:rsid w:val="00F64DCA"/>
    <w:rsid w:val="00F776F6"/>
    <w:rsid w:val="00F824B1"/>
    <w:rsid w:val="00F834DE"/>
    <w:rsid w:val="00F91D87"/>
    <w:rsid w:val="00F9749E"/>
    <w:rsid w:val="00FA2B69"/>
    <w:rsid w:val="00FA5581"/>
    <w:rsid w:val="00FB07EE"/>
    <w:rsid w:val="00FB5273"/>
    <w:rsid w:val="00FB7655"/>
    <w:rsid w:val="00FC484F"/>
    <w:rsid w:val="00FD01C1"/>
    <w:rsid w:val="00FE6C08"/>
    <w:rsid w:val="00FF6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79D63D-779D-4216-A5EB-E84B1D5CB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37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link w:val="Balk1Char"/>
    <w:uiPriority w:val="9"/>
    <w:qFormat/>
    <w:rsid w:val="00B131F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B379A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5E5C8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E5C8A"/>
    <w:rPr>
      <w:rFonts w:ascii="Segoe UI" w:eastAsia="Times New Roman" w:hAnsi="Segoe UI" w:cs="Segoe UI"/>
      <w:sz w:val="18"/>
      <w:szCs w:val="18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B131F6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customStyle="1" w:styleId="credits">
    <w:name w:val="credits"/>
    <w:basedOn w:val="Normal"/>
    <w:rsid w:val="00B131F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562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258291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AFAFAF"/>
            <w:bottom w:val="none" w:sz="0" w:space="0" w:color="auto"/>
            <w:right w:val="single" w:sz="18" w:space="0" w:color="AFAFAF"/>
          </w:divBdr>
          <w:divsChild>
            <w:div w:id="1478914647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70264">
          <w:marLeft w:val="0"/>
          <w:marRight w:val="0"/>
          <w:marTop w:val="0"/>
          <w:marBottom w:val="0"/>
          <w:divBdr>
            <w:top w:val="single" w:sz="18" w:space="12" w:color="AFAFAF"/>
            <w:left w:val="single" w:sz="18" w:space="0" w:color="AFAFAF"/>
            <w:bottom w:val="single" w:sz="18" w:space="12" w:color="AFAFAF"/>
            <w:right w:val="single" w:sz="18" w:space="0" w:color="AFAFAF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788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gazi</cp:lastModifiedBy>
  <cp:revision>14</cp:revision>
  <cp:lastPrinted>2019-09-25T07:12:00Z</cp:lastPrinted>
  <dcterms:created xsi:type="dcterms:W3CDTF">2018-03-09T10:56:00Z</dcterms:created>
  <dcterms:modified xsi:type="dcterms:W3CDTF">2019-11-06T11:26:00Z</dcterms:modified>
</cp:coreProperties>
</file>