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2FE" w:rsidRDefault="00FC52FE"/>
    <w:p w:rsidR="00FC52FE" w:rsidRPr="00BB2351" w:rsidRDefault="00FC52FE" w:rsidP="00FC52FE">
      <w:pPr>
        <w:jc w:val="center"/>
        <w:rPr>
          <w:sz w:val="26"/>
          <w:szCs w:val="26"/>
        </w:rPr>
      </w:pPr>
      <w:r w:rsidRPr="00BB2351">
        <w:rPr>
          <w:b/>
          <w:sz w:val="26"/>
          <w:szCs w:val="26"/>
        </w:rPr>
        <w:t xml:space="preserve">2020-2021 EĞİTİM ÖĞRETİM YILI MÜHENDİSLİK FAKÜLTESİ YAZ OKULU ORTAK DERSLER </w:t>
      </w:r>
      <w:r w:rsidR="00EC7F11" w:rsidRPr="00BB2351">
        <w:rPr>
          <w:b/>
          <w:sz w:val="26"/>
          <w:szCs w:val="26"/>
        </w:rPr>
        <w:t>FİNAL</w:t>
      </w:r>
      <w:r w:rsidRPr="00BB2351">
        <w:rPr>
          <w:b/>
          <w:sz w:val="26"/>
          <w:szCs w:val="26"/>
        </w:rPr>
        <w:t xml:space="preserve"> SINAV TAKVİMİ</w:t>
      </w:r>
    </w:p>
    <w:tbl>
      <w:tblPr>
        <w:tblStyle w:val="AkKlavuz-Vurgu1"/>
        <w:tblW w:w="15494" w:type="dxa"/>
        <w:tblInd w:w="-491" w:type="dxa"/>
        <w:tblLook w:val="04A0" w:firstRow="1" w:lastRow="0" w:firstColumn="1" w:lastColumn="0" w:noHBand="0" w:noVBand="1"/>
      </w:tblPr>
      <w:tblGrid>
        <w:gridCol w:w="2047"/>
        <w:gridCol w:w="4678"/>
        <w:gridCol w:w="1011"/>
        <w:gridCol w:w="4227"/>
        <w:gridCol w:w="1819"/>
        <w:gridCol w:w="1712"/>
      </w:tblGrid>
      <w:tr w:rsidR="004A40A8" w:rsidRPr="00BB2351" w:rsidTr="000D5A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D84C4F">
            <w:pPr>
              <w:jc w:val="center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DERSİN KODU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D84C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DERSİN ADI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D84C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ŞUBE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D84C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ŞUBE HOCASI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D84C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SINAV TARİHİ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D84C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SINAV SAATİ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MATH101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MATHEMATICS 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7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DOÇ.DR. FATMA FEN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4A40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0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ENG203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ACADEMIC ENGLISH I (%100 ŞUBE)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ÖĞR. GÖR.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 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CAN GÜR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4A40A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ENG203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ACADEMIC ENGLISH I 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ÖĞR. GÖR.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 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CAN GÜR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4A40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ENG204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ACADEMIC ENGLISH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ÖĞR. GÖR.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 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CAN GÜR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4A40A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PHYS103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PHYSICS 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PROF. DR.ÖZLEM YEŞİLTAŞ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23.Ağu.21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E764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7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FIZ103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FİZİK 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Prof. Dr. BÜLENT KUTLU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23.Ağu.21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E7643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7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FIZ103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FİZİK 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Prof. Dr. ZİYA MERDAN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23.Ağu.21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E764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7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FIZ103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FİZİK 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Prof. Dr. HALUK KORALAY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23.Ağu.21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E7643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7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FIZ103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FİZİK 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Doç. Dr. YUSUF ERDOĞDU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23.Ağu.21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E764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7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FIZ103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FİZİK 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5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Doç. Dr. AKİF ÖZBAY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23.Ağu.21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E7643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7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MATH102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MATHEMATICS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 VE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 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PROF.DR. M.TAMER KOŞAN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16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MAT102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MATEMATİK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 VE 2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DOÇ. DR.ÜLKÜ DİNLEMEZ </w:t>
            </w:r>
            <w:bookmarkStart w:id="0" w:name="_GoBack"/>
            <w:bookmarkEnd w:id="0"/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6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MAT102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MATEMATİK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3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PROF.DR. HAKAN EFE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6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ISG401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İŞ. SAĞ. VE GÜV. 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PROF.DR. SUNA BALCI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8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OHS401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OCCUPATIONAL HEALTH AND SAFETY 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ARŞ. GÖR.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 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DR. EMİNE EKİNCİ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8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ISG402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İŞ. SAĞ. VE GÜV.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PROF.DR. SUNA BALCI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19.30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OHS402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OCCUPATIONAL HEALTH AND SAFETY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ARŞ. GÖR.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 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DR. EMİNE EKİNCİ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19.30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PHYS104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PHYSICS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PROF.DR.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 BERİN BELMA ŞİRVANLI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5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PHYS104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PHYSICS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10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6E11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ROF.DR.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 METİN ÖZER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5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PHYS104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PHYSICS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11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6E11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D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OÇ.DR.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 AYCAN ÖZKAN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5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PHYS104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PHYSICS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12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6E11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ROF.DR.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 xml:space="preserve"> MEHMET MAHİR BÜLBÜL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5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PHYS104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PHYSICS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13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6E11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ROF.DR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 MEHMET KASAP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5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PHYS104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PHYSICS II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14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6E11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D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OÇ.DR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 CEREN TAYRAN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5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  <w:tr w:rsidR="004A40A8" w:rsidRPr="00BB2351" w:rsidTr="000D5A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7" w:type="dxa"/>
            <w:noWrap/>
            <w:hideMark/>
          </w:tcPr>
          <w:p w:rsidR="004A40A8" w:rsidRPr="00BB2351" w:rsidRDefault="004A40A8" w:rsidP="00FC52FE">
            <w:pP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PHYS104</w:t>
            </w:r>
          </w:p>
        </w:tc>
        <w:tc>
          <w:tcPr>
            <w:tcW w:w="4678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PHYSICS II (%100 ŞUBESİ)</w:t>
            </w:r>
          </w:p>
        </w:tc>
        <w:tc>
          <w:tcPr>
            <w:tcW w:w="1011" w:type="dxa"/>
            <w:noWrap/>
            <w:hideMark/>
          </w:tcPr>
          <w:p w:rsidR="004A40A8" w:rsidRPr="00BB2351" w:rsidRDefault="004A40A8" w:rsidP="00072AB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6</w:t>
            </w:r>
          </w:p>
        </w:tc>
        <w:tc>
          <w:tcPr>
            <w:tcW w:w="4227" w:type="dxa"/>
            <w:noWrap/>
            <w:hideMark/>
          </w:tcPr>
          <w:p w:rsidR="004A40A8" w:rsidRPr="00BB2351" w:rsidRDefault="004A40A8" w:rsidP="00FC52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PROF. DR.METİN ÖZER</w:t>
            </w:r>
          </w:p>
        </w:tc>
        <w:tc>
          <w:tcPr>
            <w:tcW w:w="1819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5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.Ağu.21</w:t>
            </w:r>
          </w:p>
        </w:tc>
        <w:tc>
          <w:tcPr>
            <w:tcW w:w="1712" w:type="dxa"/>
            <w:noWrap/>
            <w:hideMark/>
          </w:tcPr>
          <w:p w:rsidR="004A40A8" w:rsidRPr="00BB2351" w:rsidRDefault="004A40A8" w:rsidP="00BE3CE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</w:pP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4</w:t>
            </w:r>
            <w:r w:rsidRPr="00BB2351"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tr-TR"/>
              </w:rPr>
              <w:t>.00</w:t>
            </w:r>
          </w:p>
        </w:tc>
      </w:tr>
    </w:tbl>
    <w:p w:rsidR="00FC52FE" w:rsidRPr="00BB2351" w:rsidRDefault="00FC52FE">
      <w:pPr>
        <w:rPr>
          <w:sz w:val="26"/>
          <w:szCs w:val="26"/>
        </w:rPr>
      </w:pPr>
    </w:p>
    <w:sectPr w:rsidR="00FC52FE" w:rsidRPr="00BB2351" w:rsidSect="00BB2351">
      <w:pgSz w:w="16838" w:h="11906" w:orient="landscape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2FE"/>
    <w:rsid w:val="00072ABB"/>
    <w:rsid w:val="000D5A20"/>
    <w:rsid w:val="00100659"/>
    <w:rsid w:val="00126EDF"/>
    <w:rsid w:val="001800DB"/>
    <w:rsid w:val="001A091A"/>
    <w:rsid w:val="00355501"/>
    <w:rsid w:val="00427A25"/>
    <w:rsid w:val="00455A68"/>
    <w:rsid w:val="004A40A8"/>
    <w:rsid w:val="005708C1"/>
    <w:rsid w:val="00607AC8"/>
    <w:rsid w:val="006E11E1"/>
    <w:rsid w:val="007054E9"/>
    <w:rsid w:val="00735F1B"/>
    <w:rsid w:val="00766C45"/>
    <w:rsid w:val="007E0A42"/>
    <w:rsid w:val="007E7240"/>
    <w:rsid w:val="00806032"/>
    <w:rsid w:val="0085321E"/>
    <w:rsid w:val="00861DF7"/>
    <w:rsid w:val="00873A24"/>
    <w:rsid w:val="00904982"/>
    <w:rsid w:val="00972E3B"/>
    <w:rsid w:val="0097678C"/>
    <w:rsid w:val="00A541E0"/>
    <w:rsid w:val="00B00304"/>
    <w:rsid w:val="00BA7537"/>
    <w:rsid w:val="00BB2351"/>
    <w:rsid w:val="00BE3CE8"/>
    <w:rsid w:val="00C20CFF"/>
    <w:rsid w:val="00CB6D7A"/>
    <w:rsid w:val="00CE5178"/>
    <w:rsid w:val="00CF1A73"/>
    <w:rsid w:val="00CF6F5E"/>
    <w:rsid w:val="00D84C4F"/>
    <w:rsid w:val="00DB4E93"/>
    <w:rsid w:val="00DC50B8"/>
    <w:rsid w:val="00E76433"/>
    <w:rsid w:val="00EC7F11"/>
    <w:rsid w:val="00FC52FE"/>
    <w:rsid w:val="00FD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AkKlavuz-Vurgu4">
    <w:name w:val="Light Grid Accent 4"/>
    <w:basedOn w:val="NormalTablo"/>
    <w:uiPriority w:val="62"/>
    <w:rsid w:val="00FC52FE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TabloKlavuzu">
    <w:name w:val="Table Grid"/>
    <w:basedOn w:val="NormalTablo"/>
    <w:uiPriority w:val="59"/>
    <w:rsid w:val="00B00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Klavuz-Vurgu2">
    <w:name w:val="Light Grid Accent 2"/>
    <w:basedOn w:val="NormalTablo"/>
    <w:uiPriority w:val="62"/>
    <w:rsid w:val="00DC50B8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">
    <w:name w:val="Light Grid"/>
    <w:basedOn w:val="NormalTablo"/>
    <w:uiPriority w:val="62"/>
    <w:rsid w:val="00DC50B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DC50B8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AkKlavuz-Vurgu4">
    <w:name w:val="Light Grid Accent 4"/>
    <w:basedOn w:val="NormalTablo"/>
    <w:uiPriority w:val="62"/>
    <w:rsid w:val="00FC52FE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TabloKlavuzu">
    <w:name w:val="Table Grid"/>
    <w:basedOn w:val="NormalTablo"/>
    <w:uiPriority w:val="59"/>
    <w:rsid w:val="00B00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Klavuz-Vurgu2">
    <w:name w:val="Light Grid Accent 2"/>
    <w:basedOn w:val="NormalTablo"/>
    <w:uiPriority w:val="62"/>
    <w:rsid w:val="00DC50B8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">
    <w:name w:val="Light Grid"/>
    <w:basedOn w:val="NormalTablo"/>
    <w:uiPriority w:val="62"/>
    <w:rsid w:val="00DC50B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DC50B8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9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Sakine</dc:creator>
  <cp:lastModifiedBy>Sakine</cp:lastModifiedBy>
  <cp:revision>28</cp:revision>
  <dcterms:created xsi:type="dcterms:W3CDTF">2021-08-02T13:27:00Z</dcterms:created>
  <dcterms:modified xsi:type="dcterms:W3CDTF">2021-08-10T08:04:00Z</dcterms:modified>
</cp:coreProperties>
</file>