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C70" w:rsidRPr="008B1289" w:rsidRDefault="006A2C70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 xml:space="preserve">………….. ANA BİLİM DALI </w:t>
      </w:r>
    </w:p>
    <w:p w:rsidR="00723EA4" w:rsidRPr="008B1289" w:rsidRDefault="00723EA4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LİSANSÜSTÜ PROGRAM</w:t>
      </w:r>
    </w:p>
    <w:p w:rsidR="00723EA4" w:rsidRPr="008B1289" w:rsidRDefault="00E763FC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Misyon/Vizyon:</w:t>
      </w:r>
    </w:p>
    <w:p w:rsidR="00E763FC" w:rsidRPr="008B1289" w:rsidRDefault="00994D7B" w:rsidP="00635DA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hyperlink r:id="rId8" w:history="1">
        <w:r w:rsidR="00E763FC" w:rsidRPr="008B1289">
          <w:rPr>
            <w:rStyle w:val="Kpr"/>
            <w:rFonts w:ascii="Times New Roman" w:hAnsi="Times New Roman" w:cs="Times New Roman"/>
            <w:sz w:val="28"/>
          </w:rPr>
          <w:t>http://fbe.gazi.edu.tr/posts/view/title/misyon---vizyon-24182?siteUri=fbe</w:t>
        </w:r>
      </w:hyperlink>
      <w:r w:rsidR="00E763FC" w:rsidRPr="008B1289">
        <w:rPr>
          <w:rFonts w:ascii="Times New Roman" w:hAnsi="Times New Roman" w:cs="Times New Roman"/>
          <w:sz w:val="28"/>
        </w:rPr>
        <w:t xml:space="preserve"> </w:t>
      </w:r>
    </w:p>
    <w:p w:rsidR="00EF5609" w:rsidRPr="008B1289" w:rsidRDefault="00E763FC" w:rsidP="00E763FC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Eğitim Amaçları/Program Çıktıları</w:t>
      </w:r>
      <w:r w:rsidR="00EF5609" w:rsidRPr="008B1289">
        <w:rPr>
          <w:rFonts w:ascii="Times New Roman" w:hAnsi="Times New Roman" w:cs="Times New Roman"/>
          <w:b/>
          <w:sz w:val="28"/>
        </w:rPr>
        <w:t>:</w:t>
      </w:r>
    </w:p>
    <w:p w:rsidR="00EF5609" w:rsidRPr="008B1289" w:rsidRDefault="006E3339" w:rsidP="00EF5609">
      <w:pPr>
        <w:pStyle w:val="ListeParagraf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>TYYÇ’ler</w:t>
      </w:r>
    </w:p>
    <w:p w:rsidR="00BB7A55" w:rsidRPr="008B1289" w:rsidRDefault="00BB7A55" w:rsidP="00BB7A55">
      <w:pPr>
        <w:pStyle w:val="ListeParagraf"/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6E3339" w:rsidRPr="008B1289" w:rsidRDefault="00BB7A55" w:rsidP="006E3339">
      <w:pPr>
        <w:pStyle w:val="ListeParagraf"/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 xml:space="preserve">Ana Sayfa - </w:t>
      </w:r>
      <w:hyperlink r:id="rId9" w:history="1">
        <w:r w:rsidR="006E3339" w:rsidRPr="008B1289">
          <w:rPr>
            <w:rStyle w:val="Kpr"/>
            <w:rFonts w:ascii="Times New Roman" w:hAnsi="Times New Roman" w:cs="Times New Roman"/>
            <w:sz w:val="28"/>
          </w:rPr>
          <w:t>http://tyyc.yok.gov.tr/</w:t>
        </w:r>
      </w:hyperlink>
      <w:r w:rsidR="006E3339" w:rsidRPr="008B1289">
        <w:rPr>
          <w:rFonts w:ascii="Times New Roman" w:hAnsi="Times New Roman" w:cs="Times New Roman"/>
          <w:sz w:val="28"/>
        </w:rPr>
        <w:t xml:space="preserve"> </w:t>
      </w:r>
    </w:p>
    <w:p w:rsidR="00BB7A55" w:rsidRPr="008B1289" w:rsidRDefault="00BB7A55" w:rsidP="006E3339">
      <w:pPr>
        <w:pStyle w:val="ListeParagraf"/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BB7A55" w:rsidRPr="008B1289" w:rsidRDefault="00BB7A55" w:rsidP="008B1289">
      <w:pPr>
        <w:pStyle w:val="ListeParagraf"/>
        <w:spacing w:line="240" w:lineRule="auto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 xml:space="preserve">TYYÇ/TYYÇ Düzey Tanımları/ 7. Düzey (YL) - </w:t>
      </w:r>
      <w:hyperlink r:id="rId10" w:history="1">
        <w:r w:rsidRPr="008B1289">
          <w:rPr>
            <w:rStyle w:val="Kpr"/>
            <w:rFonts w:ascii="Times New Roman" w:hAnsi="Times New Roman" w:cs="Times New Roman"/>
            <w:sz w:val="28"/>
          </w:rPr>
          <w:t>http://tyyc.yok.gov.tr/?pid=34</w:t>
        </w:r>
      </w:hyperlink>
    </w:p>
    <w:p w:rsidR="00BB7A55" w:rsidRPr="008B1289" w:rsidRDefault="00BB7A55" w:rsidP="006E3339">
      <w:pPr>
        <w:pStyle w:val="ListeParagraf"/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BB7A55" w:rsidRPr="008B1289" w:rsidRDefault="00BB7A55" w:rsidP="008B1289">
      <w:pPr>
        <w:pStyle w:val="ListeParagraf"/>
        <w:spacing w:line="240" w:lineRule="auto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>TYYÇ/TYYÇ Düzey Tanımları/</w:t>
      </w:r>
      <w:r w:rsidRPr="008B1289">
        <w:rPr>
          <w:rFonts w:ascii="Times New Roman" w:hAnsi="Times New Roman" w:cs="Times New Roman"/>
          <w:sz w:val="28"/>
        </w:rPr>
        <w:t xml:space="preserve"> 8. Düzey (Doktora</w:t>
      </w:r>
      <w:r w:rsidRPr="008B1289">
        <w:rPr>
          <w:rFonts w:ascii="Times New Roman" w:hAnsi="Times New Roman" w:cs="Times New Roman"/>
          <w:sz w:val="28"/>
        </w:rPr>
        <w:t xml:space="preserve">) </w:t>
      </w:r>
      <w:r w:rsidRPr="008B1289">
        <w:rPr>
          <w:rFonts w:ascii="Times New Roman" w:hAnsi="Times New Roman" w:cs="Times New Roman"/>
          <w:sz w:val="28"/>
        </w:rPr>
        <w:t xml:space="preserve"> - </w:t>
      </w:r>
      <w:hyperlink r:id="rId11" w:history="1">
        <w:r w:rsidRPr="008B1289">
          <w:rPr>
            <w:rStyle w:val="Kpr"/>
            <w:rFonts w:ascii="Times New Roman" w:hAnsi="Times New Roman" w:cs="Times New Roman"/>
            <w:sz w:val="28"/>
          </w:rPr>
          <w:t>http://tyyc.yok.gov.tr/?pid=35</w:t>
        </w:r>
      </w:hyperlink>
    </w:p>
    <w:p w:rsidR="00BB7A55" w:rsidRPr="008B1289" w:rsidRDefault="00BB7A55" w:rsidP="006E3339">
      <w:pPr>
        <w:pStyle w:val="ListeParagraf"/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6E3339" w:rsidRPr="008B1289" w:rsidRDefault="00BB7A55" w:rsidP="006E3339">
      <w:pPr>
        <w:pStyle w:val="ListeParagraf"/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 xml:space="preserve">TYYÇ Temel Alan ve Programları/Temel Alan Yeterlilikleri (Akademik Ağırlıklı &amp; Mesleki Ağırlıklı) - </w:t>
      </w:r>
      <w:hyperlink r:id="rId12" w:history="1">
        <w:r w:rsidR="006E3339" w:rsidRPr="008B1289">
          <w:rPr>
            <w:rStyle w:val="Kpr"/>
            <w:rFonts w:ascii="Times New Roman" w:hAnsi="Times New Roman" w:cs="Times New Roman"/>
            <w:sz w:val="28"/>
          </w:rPr>
          <w:t>http://tyyc.yok.gov.tr/?pid=48</w:t>
        </w:r>
      </w:hyperlink>
      <w:r w:rsidR="006E3339" w:rsidRPr="008B1289">
        <w:rPr>
          <w:rFonts w:ascii="Times New Roman" w:hAnsi="Times New Roman" w:cs="Times New Roman"/>
          <w:sz w:val="28"/>
        </w:rPr>
        <w:t xml:space="preserve"> </w:t>
      </w:r>
    </w:p>
    <w:p w:rsidR="00BB7A55" w:rsidRPr="008B1289" w:rsidRDefault="00BB7A55" w:rsidP="006E3339">
      <w:pPr>
        <w:pStyle w:val="ListeParagraf"/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6E3339" w:rsidRPr="008B1289" w:rsidRDefault="006E3339" w:rsidP="006E3339">
      <w:pPr>
        <w:spacing w:line="240" w:lineRule="auto"/>
        <w:jc w:val="both"/>
        <w:rPr>
          <w:rStyle w:val="Kpr"/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fldChar w:fldCharType="begin"/>
      </w:r>
      <w:r w:rsidRPr="008B1289">
        <w:rPr>
          <w:rFonts w:ascii="Times New Roman" w:hAnsi="Times New Roman" w:cs="Times New Roman"/>
          <w:sz w:val="28"/>
        </w:rPr>
        <w:instrText xml:space="preserve"> HYPERLINK "Kimya%20Mühendisliği/ProgramÖğrenimÇıktıları.docx" </w:instrText>
      </w:r>
      <w:r w:rsidRPr="008B1289">
        <w:rPr>
          <w:rFonts w:ascii="Times New Roman" w:hAnsi="Times New Roman" w:cs="Times New Roman"/>
          <w:sz w:val="28"/>
        </w:rPr>
        <w:fldChar w:fldCharType="separate"/>
      </w:r>
      <w:r w:rsidRPr="008B1289">
        <w:rPr>
          <w:rStyle w:val="Kpr"/>
          <w:rFonts w:ascii="Times New Roman" w:hAnsi="Times New Roman" w:cs="Times New Roman"/>
          <w:sz w:val="28"/>
        </w:rPr>
        <w:t>Örnek1</w:t>
      </w:r>
      <w:r w:rsidRPr="008B1289">
        <w:rPr>
          <w:rStyle w:val="Kpr"/>
          <w:rFonts w:ascii="Times New Roman" w:hAnsi="Times New Roman" w:cs="Times New Roman"/>
          <w:color w:val="auto"/>
          <w:sz w:val="28"/>
        </w:rPr>
        <w:t xml:space="preserve"> </w:t>
      </w:r>
      <w:r w:rsidRPr="008B1289">
        <w:rPr>
          <w:rStyle w:val="Kpr"/>
          <w:rFonts w:ascii="Times New Roman" w:hAnsi="Times New Roman" w:cs="Times New Roman"/>
          <w:color w:val="auto"/>
          <w:sz w:val="28"/>
          <w:u w:val="none"/>
        </w:rPr>
        <w:t>(Program Çıktıları)</w:t>
      </w:r>
    </w:p>
    <w:p w:rsidR="00EF5609" w:rsidRPr="008B1289" w:rsidRDefault="006E3339" w:rsidP="00E763FC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fldChar w:fldCharType="end"/>
      </w:r>
      <w:hyperlink r:id="rId13" w:history="1">
        <w:r w:rsidRPr="008B1289">
          <w:rPr>
            <w:rStyle w:val="Kpr"/>
            <w:rFonts w:ascii="Times New Roman" w:hAnsi="Times New Roman" w:cs="Times New Roman"/>
            <w:sz w:val="28"/>
          </w:rPr>
          <w:t>Örnek2</w:t>
        </w:r>
      </w:hyperlink>
      <w:r w:rsidRPr="008B1289">
        <w:rPr>
          <w:rFonts w:ascii="Times New Roman" w:hAnsi="Times New Roman" w:cs="Times New Roman"/>
          <w:sz w:val="28"/>
        </w:rPr>
        <w:t xml:space="preserve"> (Yüksek Lisans Matris)</w:t>
      </w:r>
    </w:p>
    <w:p w:rsidR="006E3339" w:rsidRPr="008B1289" w:rsidRDefault="00994D7B" w:rsidP="00E763FC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hyperlink r:id="rId14" w:history="1">
        <w:r w:rsidR="006E3339" w:rsidRPr="008B1289">
          <w:rPr>
            <w:rStyle w:val="Kpr"/>
            <w:rFonts w:ascii="Times New Roman" w:hAnsi="Times New Roman" w:cs="Times New Roman"/>
            <w:sz w:val="28"/>
          </w:rPr>
          <w:t>Örnek3</w:t>
        </w:r>
      </w:hyperlink>
      <w:r w:rsidR="006E3339" w:rsidRPr="008B1289">
        <w:rPr>
          <w:rFonts w:ascii="Times New Roman" w:hAnsi="Times New Roman" w:cs="Times New Roman"/>
          <w:sz w:val="28"/>
        </w:rPr>
        <w:t xml:space="preserve"> (Doktora Matris)</w:t>
      </w:r>
    </w:p>
    <w:p w:rsidR="00EF5609" w:rsidRPr="008B1289" w:rsidRDefault="00EF5609" w:rsidP="00E763FC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 xml:space="preserve">Müfredat: </w:t>
      </w:r>
    </w:p>
    <w:p w:rsidR="00EF5609" w:rsidRPr="008B1289" w:rsidRDefault="00994D7B" w:rsidP="00E763FC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hyperlink r:id="rId15" w:history="1">
        <w:r w:rsidR="00EF5609" w:rsidRPr="008B1289">
          <w:rPr>
            <w:rStyle w:val="Kpr"/>
            <w:rFonts w:ascii="Times New Roman" w:hAnsi="Times New Roman" w:cs="Times New Roman"/>
            <w:b/>
            <w:sz w:val="28"/>
          </w:rPr>
          <w:t>http://fbe.gazi</w:t>
        </w:r>
        <w:r w:rsidR="00EF5609" w:rsidRPr="008B1289">
          <w:rPr>
            <w:rStyle w:val="Kpr"/>
            <w:rFonts w:ascii="Times New Roman" w:hAnsi="Times New Roman" w:cs="Times New Roman"/>
            <w:b/>
            <w:sz w:val="28"/>
          </w:rPr>
          <w:t>.</w:t>
        </w:r>
        <w:r w:rsidR="00EF5609" w:rsidRPr="008B1289">
          <w:rPr>
            <w:rStyle w:val="Kpr"/>
            <w:rFonts w:ascii="Times New Roman" w:hAnsi="Times New Roman" w:cs="Times New Roman"/>
            <w:b/>
            <w:sz w:val="28"/>
          </w:rPr>
          <w:t>edu.tr/posts/view/title/akademik-formlar-223954?siteUri=fbe</w:t>
        </w:r>
      </w:hyperlink>
      <w:r w:rsidR="00EF5609" w:rsidRPr="008B1289">
        <w:rPr>
          <w:rFonts w:ascii="Times New Roman" w:hAnsi="Times New Roman" w:cs="Times New Roman"/>
          <w:b/>
          <w:sz w:val="28"/>
        </w:rPr>
        <w:t xml:space="preserve"> </w:t>
      </w:r>
    </w:p>
    <w:p w:rsidR="006E3339" w:rsidRPr="008B1289" w:rsidRDefault="00994D7B" w:rsidP="00E763FC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hyperlink r:id="rId16" w:history="1">
        <w:r w:rsidR="006E3339" w:rsidRPr="008B1289">
          <w:rPr>
            <w:rStyle w:val="Kpr"/>
            <w:rFonts w:ascii="Times New Roman" w:hAnsi="Times New Roman" w:cs="Times New Roman"/>
            <w:b/>
            <w:sz w:val="28"/>
          </w:rPr>
          <w:t>Örnek4</w:t>
        </w:r>
      </w:hyperlink>
      <w:r w:rsidR="006E3339" w:rsidRPr="008B1289">
        <w:rPr>
          <w:rFonts w:ascii="Times New Roman" w:hAnsi="Times New Roman" w:cs="Times New Roman"/>
          <w:b/>
          <w:sz w:val="28"/>
        </w:rPr>
        <w:t xml:space="preserve"> (Yüksek Lisans)</w:t>
      </w:r>
    </w:p>
    <w:p w:rsidR="006E3339" w:rsidRPr="008B1289" w:rsidRDefault="00994D7B" w:rsidP="00E763FC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hyperlink r:id="rId17" w:history="1">
        <w:r w:rsidR="006E3339" w:rsidRPr="008B1289">
          <w:rPr>
            <w:rStyle w:val="Kpr"/>
            <w:rFonts w:ascii="Times New Roman" w:hAnsi="Times New Roman" w:cs="Times New Roman"/>
            <w:b/>
            <w:sz w:val="28"/>
          </w:rPr>
          <w:t>Örnek5</w:t>
        </w:r>
      </w:hyperlink>
      <w:r w:rsidR="006E3339" w:rsidRPr="008B1289">
        <w:rPr>
          <w:rFonts w:ascii="Times New Roman" w:hAnsi="Times New Roman" w:cs="Times New Roman"/>
          <w:b/>
          <w:sz w:val="28"/>
        </w:rPr>
        <w:t xml:space="preserve"> (Doktora)</w:t>
      </w:r>
    </w:p>
    <w:p w:rsidR="00723EA4" w:rsidRPr="008B1289" w:rsidRDefault="00723EA4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Lisansüstü Dersler</w:t>
      </w:r>
      <w:r w:rsidR="00EF5609" w:rsidRPr="008B1289">
        <w:rPr>
          <w:rFonts w:ascii="Times New Roman" w:hAnsi="Times New Roman" w:cs="Times New Roman"/>
          <w:b/>
          <w:sz w:val="28"/>
        </w:rPr>
        <w:t>:</w:t>
      </w:r>
    </w:p>
    <w:p w:rsidR="00EF5609" w:rsidRPr="008B1289" w:rsidRDefault="00EF5609" w:rsidP="00EF5609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>Yüksek Lisans Zorunlu Dersler</w:t>
      </w:r>
    </w:p>
    <w:p w:rsidR="00EF5609" w:rsidRPr="008B1289" w:rsidRDefault="00EF5609" w:rsidP="00EF5609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>Yüksek Lisans Seçmeli Dersler</w:t>
      </w:r>
    </w:p>
    <w:p w:rsidR="00EF5609" w:rsidRPr="008B1289" w:rsidRDefault="00EF5609" w:rsidP="00EF5609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>Doktora Zorunlu Dersler</w:t>
      </w:r>
    </w:p>
    <w:p w:rsidR="00EF5609" w:rsidRPr="008B1289" w:rsidRDefault="00EF5609" w:rsidP="00EF5609">
      <w:pPr>
        <w:pStyle w:val="ListeParagraf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>Doktora Seçmeli Dersler</w:t>
      </w:r>
    </w:p>
    <w:p w:rsidR="00723EA4" w:rsidRPr="008B1289" w:rsidRDefault="00723EA4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Açılan Dersler</w:t>
      </w:r>
      <w:r w:rsidR="00EF5609" w:rsidRPr="008B1289">
        <w:rPr>
          <w:rFonts w:ascii="Times New Roman" w:hAnsi="Times New Roman" w:cs="Times New Roman"/>
          <w:b/>
          <w:sz w:val="28"/>
        </w:rPr>
        <w:t>:</w:t>
      </w:r>
    </w:p>
    <w:p w:rsidR="006E3339" w:rsidRPr="008B1289" w:rsidRDefault="006E3339" w:rsidP="006E3339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 xml:space="preserve">Haftalık Ders Programı: </w:t>
      </w:r>
    </w:p>
    <w:p w:rsidR="00723EA4" w:rsidRPr="008B1289" w:rsidRDefault="00723EA4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lastRenderedPageBreak/>
        <w:t>Anket ve Değerlendirme Formları</w:t>
      </w:r>
      <w:r w:rsidR="006E3339" w:rsidRPr="008B1289">
        <w:rPr>
          <w:rFonts w:ascii="Times New Roman" w:hAnsi="Times New Roman" w:cs="Times New Roman"/>
          <w:b/>
          <w:sz w:val="28"/>
        </w:rPr>
        <w:t xml:space="preserve">: </w:t>
      </w:r>
    </w:p>
    <w:p w:rsidR="00723EA4" w:rsidRPr="008B1289" w:rsidRDefault="00723EA4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Lisansüstü_Ders_Dosyası_İçeriği</w:t>
      </w:r>
    </w:p>
    <w:p w:rsidR="00723EA4" w:rsidRPr="008B1289" w:rsidRDefault="00723EA4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AKTS (ECTS) Bilgi Paketi</w:t>
      </w:r>
    </w:p>
    <w:p w:rsidR="00E763FC" w:rsidRPr="008B1289" w:rsidRDefault="00E763FC" w:rsidP="008B1289">
      <w:pPr>
        <w:spacing w:line="240" w:lineRule="auto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Bilgi Paketi Yüksek Lisans:</w:t>
      </w:r>
      <w:r w:rsidRPr="008B1289">
        <w:rPr>
          <w:rFonts w:ascii="Times New Roman" w:hAnsi="Times New Roman" w:cs="Times New Roman"/>
          <w:sz w:val="28"/>
        </w:rPr>
        <w:t xml:space="preserve"> "</w:t>
      </w:r>
      <w:r w:rsidR="00BB7A55" w:rsidRPr="008B1289">
        <w:rPr>
          <w:rFonts w:ascii="Times New Roman" w:hAnsi="Times New Roman" w:cs="Times New Roman"/>
          <w:sz w:val="28"/>
        </w:rPr>
        <w:t xml:space="preserve"> </w:t>
      </w:r>
      <w:hyperlink r:id="rId18" w:history="1">
        <w:r w:rsidR="00BB7A55" w:rsidRPr="008B1289">
          <w:rPr>
            <w:rStyle w:val="Kpr"/>
            <w:rFonts w:ascii="Times New Roman" w:hAnsi="Times New Roman" w:cs="Times New Roman"/>
            <w:sz w:val="28"/>
          </w:rPr>
          <w:t>http://gbp.gazi.edu.tr//htmlFakulteHakkinda.php?dr=0&amp;lang=0&amp;baslik=1&amp;FK=83&amp;fak%20ulte=FEN+B%DDL%DDMLER%DD+ENST%DDT%DCS%DC&amp;fakulte_en=GRADUA%20TE+SCHOOL+OF+NATURAL+AND+APPLIED+SCIENCES&amp;ac=3</w:t>
        </w:r>
      </w:hyperlink>
      <w:r w:rsidRPr="008B1289">
        <w:rPr>
          <w:rFonts w:ascii="Times New Roman" w:hAnsi="Times New Roman" w:cs="Times New Roman"/>
          <w:sz w:val="28"/>
        </w:rPr>
        <w:t xml:space="preserve">"  bilgi paketi sayfasından ilgili bölüme link verilmesi gerekmektedir. </w:t>
      </w:r>
    </w:p>
    <w:p w:rsidR="00E763FC" w:rsidRPr="008B1289" w:rsidRDefault="00E763FC" w:rsidP="00E763FC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 xml:space="preserve"> </w:t>
      </w:r>
    </w:p>
    <w:p w:rsidR="00E763FC" w:rsidRPr="008B1289" w:rsidRDefault="00E763FC" w:rsidP="00E763FC">
      <w:pPr>
        <w:spacing w:line="240" w:lineRule="auto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Bilgi Paketi Doktora:</w:t>
      </w:r>
      <w:r w:rsidRPr="008B1289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Pr="008B1289">
        <w:rPr>
          <w:rFonts w:ascii="Times New Roman" w:hAnsi="Times New Roman" w:cs="Times New Roman"/>
          <w:sz w:val="28"/>
        </w:rPr>
        <w:t>"</w:t>
      </w:r>
      <w:hyperlink r:id="rId19" w:history="1">
        <w:r w:rsidR="00BB7A55" w:rsidRPr="008B1289">
          <w:rPr>
            <w:rStyle w:val="Kpr"/>
            <w:rFonts w:ascii="Times New Roman" w:hAnsi="Times New Roman" w:cs="Times New Roman"/>
            <w:sz w:val="28"/>
          </w:rPr>
          <w:t>http://gbp.gazi.edu.tr//htmlFakulteHakkinda.php?dr=0&amp;lang=0&amp;baslik=1&amp;FK=83&amp;fak%20ulte=FEN+B%DDL%DDMLER%DD+ENST%DDT%DCS%DC&amp;fakulte_en=GRADUA%20TE+SCHOOL+OF+NATURAL+AND+APPLIED+SCIENCES&amp;ac=3</w:t>
        </w:r>
      </w:hyperlink>
      <w:r w:rsidRPr="008B1289">
        <w:rPr>
          <w:rFonts w:ascii="Times New Roman" w:hAnsi="Times New Roman" w:cs="Times New Roman"/>
          <w:sz w:val="28"/>
        </w:rPr>
        <w:t>"</w:t>
      </w:r>
      <w:r w:rsidRPr="008B1289">
        <w:rPr>
          <w:rFonts w:ascii="Times New Roman" w:hAnsi="Times New Roman" w:cs="Times New Roman"/>
          <w:color w:val="1F497D" w:themeColor="text2"/>
          <w:sz w:val="28"/>
        </w:rPr>
        <w:t xml:space="preserve"> </w:t>
      </w:r>
      <w:r w:rsidRPr="008B1289">
        <w:rPr>
          <w:rFonts w:ascii="Times New Roman" w:hAnsi="Times New Roman" w:cs="Times New Roman"/>
          <w:sz w:val="28"/>
        </w:rPr>
        <w:t>bilgi paketi sayfasından ilgili bölüme link verilmesi gerekmektedir.</w:t>
      </w:r>
    </w:p>
    <w:p w:rsidR="00E763FC" w:rsidRPr="008B1289" w:rsidRDefault="00E763FC" w:rsidP="00E763FC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Başvuru Kriterleri:</w:t>
      </w:r>
    </w:p>
    <w:p w:rsidR="00E763FC" w:rsidRPr="008B1289" w:rsidRDefault="00994D7B" w:rsidP="00E763FC">
      <w:pPr>
        <w:spacing w:line="240" w:lineRule="auto"/>
        <w:rPr>
          <w:rFonts w:ascii="Times New Roman" w:hAnsi="Times New Roman" w:cs="Times New Roman"/>
          <w:sz w:val="28"/>
        </w:rPr>
      </w:pPr>
      <w:hyperlink r:id="rId20" w:history="1">
        <w:r w:rsidR="00E763FC" w:rsidRPr="008B1289">
          <w:rPr>
            <w:rStyle w:val="Kpr"/>
            <w:rFonts w:ascii="Times New Roman" w:hAnsi="Times New Roman" w:cs="Times New Roman"/>
            <w:sz w:val="28"/>
          </w:rPr>
          <w:t>http://fbe.gazi.edu.tr/posts/view/title/2018-2019-bahar-donemi-basvuru-kriterleri,-kabul-edilen-programlar,-kontenjanlar,-sinav-yer-ve-saatleri-217199?siteUri=fbe</w:t>
        </w:r>
      </w:hyperlink>
      <w:r w:rsidR="00E763FC" w:rsidRPr="008B1289">
        <w:rPr>
          <w:rFonts w:ascii="Times New Roman" w:hAnsi="Times New Roman" w:cs="Times New Roman"/>
          <w:sz w:val="28"/>
        </w:rPr>
        <w:t xml:space="preserve"> </w:t>
      </w:r>
    </w:p>
    <w:p w:rsidR="00723EA4" w:rsidRPr="008B1289" w:rsidRDefault="006A2C70" w:rsidP="00635DA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8B1289">
        <w:rPr>
          <w:rFonts w:ascii="Times New Roman" w:hAnsi="Times New Roman" w:cs="Times New Roman"/>
          <w:sz w:val="28"/>
        </w:rPr>
        <w:t>Öz değerlendirme</w:t>
      </w:r>
      <w:r w:rsidR="00723EA4" w:rsidRPr="008B1289">
        <w:rPr>
          <w:rFonts w:ascii="Times New Roman" w:hAnsi="Times New Roman" w:cs="Times New Roman"/>
          <w:sz w:val="28"/>
        </w:rPr>
        <w:t xml:space="preserve"> Raporu</w:t>
      </w:r>
    </w:p>
    <w:p w:rsidR="00723EA4" w:rsidRPr="008B1289" w:rsidRDefault="00723EA4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Tez Yazım Kılavuzu</w:t>
      </w:r>
      <w:r w:rsidR="00E763FC" w:rsidRPr="008B1289">
        <w:rPr>
          <w:rFonts w:ascii="Times New Roman" w:hAnsi="Times New Roman" w:cs="Times New Roman"/>
          <w:b/>
          <w:sz w:val="28"/>
        </w:rPr>
        <w:t>:</w:t>
      </w:r>
    </w:p>
    <w:p w:rsidR="00E763FC" w:rsidRPr="008B1289" w:rsidRDefault="00994D7B" w:rsidP="00635DA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hyperlink r:id="rId21" w:history="1">
        <w:r w:rsidR="00E763FC" w:rsidRPr="008B1289">
          <w:rPr>
            <w:rStyle w:val="Kpr"/>
            <w:rFonts w:ascii="Times New Roman" w:hAnsi="Times New Roman" w:cs="Times New Roman"/>
            <w:sz w:val="28"/>
          </w:rPr>
          <w:t>http://fbe.gazi.edu.tr/posts/view/title/tez-yazim-kilavuzu-157656?siteUri=fbe</w:t>
        </w:r>
      </w:hyperlink>
      <w:r w:rsidR="00E763FC" w:rsidRPr="008B1289">
        <w:rPr>
          <w:rFonts w:ascii="Times New Roman" w:hAnsi="Times New Roman" w:cs="Times New Roman"/>
          <w:sz w:val="28"/>
        </w:rPr>
        <w:t xml:space="preserve"> </w:t>
      </w:r>
    </w:p>
    <w:p w:rsidR="00723EA4" w:rsidRPr="008B1289" w:rsidRDefault="00723EA4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BILIMSEL HAZIRLIK</w:t>
      </w:r>
    </w:p>
    <w:p w:rsidR="00475714" w:rsidRPr="008B1289" w:rsidRDefault="00EF5609" w:rsidP="00635DAE">
      <w:pPr>
        <w:spacing w:line="240" w:lineRule="auto"/>
        <w:jc w:val="both"/>
        <w:rPr>
          <w:rStyle w:val="Kpr"/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fldChar w:fldCharType="begin"/>
      </w:r>
      <w:r w:rsidRPr="008B1289">
        <w:rPr>
          <w:rFonts w:ascii="Times New Roman" w:hAnsi="Times New Roman" w:cs="Times New Roman"/>
          <w:b/>
          <w:sz w:val="28"/>
        </w:rPr>
        <w:instrText xml:space="preserve"> HYPERLINK "Lisansüstü%20Eğitim-Öğretim%20ve%20Sınav%20Yönetmeliği%2013.05.19%20(2).docx" </w:instrText>
      </w:r>
      <w:r w:rsidRPr="008B1289">
        <w:rPr>
          <w:rFonts w:ascii="Times New Roman" w:hAnsi="Times New Roman" w:cs="Times New Roman"/>
          <w:b/>
          <w:sz w:val="28"/>
        </w:rPr>
        <w:fldChar w:fldCharType="separate"/>
      </w:r>
      <w:r w:rsidR="00475714" w:rsidRPr="008B1289">
        <w:rPr>
          <w:rStyle w:val="Kpr"/>
          <w:rFonts w:ascii="Times New Roman" w:hAnsi="Times New Roman" w:cs="Times New Roman"/>
          <w:b/>
          <w:sz w:val="28"/>
        </w:rPr>
        <w:t>Yönetmelik</w:t>
      </w:r>
    </w:p>
    <w:p w:rsidR="008E53F0" w:rsidRPr="008B1289" w:rsidRDefault="00EF5609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fldChar w:fldCharType="end"/>
      </w:r>
      <w:r w:rsidR="008E53F0" w:rsidRPr="008B1289">
        <w:rPr>
          <w:rFonts w:ascii="Times New Roman" w:hAnsi="Times New Roman" w:cs="Times New Roman"/>
          <w:b/>
          <w:sz w:val="28"/>
        </w:rPr>
        <w:t>Usul ve Esaslar</w:t>
      </w:r>
    </w:p>
    <w:p w:rsidR="00CD68D9" w:rsidRPr="008B1289" w:rsidRDefault="00CD68D9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Akreditasyon</w:t>
      </w:r>
    </w:p>
    <w:p w:rsidR="00CD68D9" w:rsidRPr="008B1289" w:rsidRDefault="00CD68D9" w:rsidP="00635DAE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Komisyonlar</w:t>
      </w:r>
    </w:p>
    <w:p w:rsidR="00EF5609" w:rsidRPr="008B1289" w:rsidRDefault="00EF5609" w:rsidP="008E53F0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Mezunlar</w:t>
      </w:r>
    </w:p>
    <w:p w:rsidR="00EF5609" w:rsidRPr="008B1289" w:rsidRDefault="00EF5609" w:rsidP="008E53F0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1289">
        <w:rPr>
          <w:rFonts w:ascii="Times New Roman" w:hAnsi="Times New Roman" w:cs="Times New Roman"/>
          <w:b/>
          <w:sz w:val="28"/>
        </w:rPr>
        <w:t>Çalışanlar</w:t>
      </w:r>
    </w:p>
    <w:p w:rsidR="00EF5609" w:rsidRPr="008B1289" w:rsidRDefault="00EF5609" w:rsidP="00EF5609">
      <w:pPr>
        <w:pStyle w:val="ListeParagraf"/>
        <w:spacing w:line="240" w:lineRule="auto"/>
        <w:jc w:val="both"/>
        <w:rPr>
          <w:rFonts w:ascii="Times New Roman" w:hAnsi="Times New Roman" w:cs="Times New Roman"/>
          <w:sz w:val="28"/>
        </w:rPr>
      </w:pPr>
    </w:p>
    <w:sectPr w:rsidR="00EF5609" w:rsidRPr="008B1289" w:rsidSect="000034D9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D7B" w:rsidRDefault="00994D7B" w:rsidP="00FB3BF5">
      <w:pPr>
        <w:spacing w:after="0" w:line="240" w:lineRule="auto"/>
      </w:pPr>
      <w:r>
        <w:separator/>
      </w:r>
    </w:p>
  </w:endnote>
  <w:endnote w:type="continuationSeparator" w:id="0">
    <w:p w:rsidR="00994D7B" w:rsidRDefault="00994D7B" w:rsidP="00FB3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031844"/>
      <w:docPartObj>
        <w:docPartGallery w:val="Page Numbers (Bottom of Page)"/>
        <w:docPartUnique/>
      </w:docPartObj>
    </w:sdtPr>
    <w:sdtEndPr/>
    <w:sdtContent>
      <w:p w:rsidR="00FB3BF5" w:rsidRDefault="004F304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12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B3BF5" w:rsidRDefault="00FB3B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D7B" w:rsidRDefault="00994D7B" w:rsidP="00FB3BF5">
      <w:pPr>
        <w:spacing w:after="0" w:line="240" w:lineRule="auto"/>
      </w:pPr>
      <w:r>
        <w:separator/>
      </w:r>
    </w:p>
  </w:footnote>
  <w:footnote w:type="continuationSeparator" w:id="0">
    <w:p w:rsidR="00994D7B" w:rsidRDefault="00994D7B" w:rsidP="00FB3B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A7F5E"/>
    <w:multiLevelType w:val="hybridMultilevel"/>
    <w:tmpl w:val="39CEF7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B62CF"/>
    <w:multiLevelType w:val="hybridMultilevel"/>
    <w:tmpl w:val="C9B22E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D0675A"/>
    <w:multiLevelType w:val="hybridMultilevel"/>
    <w:tmpl w:val="59A696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D2D3B"/>
    <w:multiLevelType w:val="hybridMultilevel"/>
    <w:tmpl w:val="F38C0D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F0DB1"/>
    <w:multiLevelType w:val="hybridMultilevel"/>
    <w:tmpl w:val="DEE22D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11E"/>
    <w:rsid w:val="000034D9"/>
    <w:rsid w:val="000C64CD"/>
    <w:rsid w:val="00140F45"/>
    <w:rsid w:val="00155DDA"/>
    <w:rsid w:val="002867D0"/>
    <w:rsid w:val="0033050B"/>
    <w:rsid w:val="00475714"/>
    <w:rsid w:val="004F00A8"/>
    <w:rsid w:val="004F3041"/>
    <w:rsid w:val="00506A6B"/>
    <w:rsid w:val="00635DAE"/>
    <w:rsid w:val="00647660"/>
    <w:rsid w:val="006A2C70"/>
    <w:rsid w:val="006E3339"/>
    <w:rsid w:val="00723EA4"/>
    <w:rsid w:val="00756942"/>
    <w:rsid w:val="008B1289"/>
    <w:rsid w:val="008E53F0"/>
    <w:rsid w:val="008F511E"/>
    <w:rsid w:val="00953701"/>
    <w:rsid w:val="00994D7B"/>
    <w:rsid w:val="00BB7A55"/>
    <w:rsid w:val="00C5175D"/>
    <w:rsid w:val="00CD68D9"/>
    <w:rsid w:val="00DF08D2"/>
    <w:rsid w:val="00E755D3"/>
    <w:rsid w:val="00E763FC"/>
    <w:rsid w:val="00EF5609"/>
    <w:rsid w:val="00EF7E61"/>
    <w:rsid w:val="00FA4CB0"/>
    <w:rsid w:val="00FB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76D4"/>
  <w15:docId w15:val="{BC2E37DC-26DD-4B4D-B534-25F4480A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B3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FB3BF5"/>
  </w:style>
  <w:style w:type="paragraph" w:styleId="AltBilgi">
    <w:name w:val="footer"/>
    <w:basedOn w:val="Normal"/>
    <w:link w:val="AltBilgiChar"/>
    <w:uiPriority w:val="99"/>
    <w:unhideWhenUsed/>
    <w:rsid w:val="00FB3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B3BF5"/>
  </w:style>
  <w:style w:type="paragraph" w:styleId="ListeParagraf">
    <w:name w:val="List Paragraph"/>
    <w:basedOn w:val="Normal"/>
    <w:uiPriority w:val="34"/>
    <w:qFormat/>
    <w:rsid w:val="00CD68D9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E763FC"/>
    <w:rPr>
      <w:color w:val="0000FF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EF56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0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61321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74134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883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be.gazi.edu.tr/posts/view/title/misyon---vizyon-24182?siteUri=fbe" TargetMode="External"/><Relationship Id="rId13" Type="http://schemas.openxmlformats.org/officeDocument/2006/relationships/hyperlink" Target="Kimya%20M&#252;hendisli&#287;i/EK-1%20Y&#220;KSEK%20LISANS-TYY&#199;-MATR&#304;S.docx" TargetMode="External"/><Relationship Id="rId18" Type="http://schemas.openxmlformats.org/officeDocument/2006/relationships/hyperlink" Target="http://gbp.gazi.edu.tr/htmlFakulteHakkinda.php?dr=0&amp;lang=0&amp;baslik=1&amp;FK=83&amp;fak%20ulte=FEN+B%DDL%DDMLER%DD+ENST%DDT%DCS%DC&amp;fakulte_en=GRADUA%20TE+SCHOOL+OF+NATURAL+AND+APPLIED+SCIENCES&amp;ac=3" TargetMode="External"/><Relationship Id="rId3" Type="http://schemas.openxmlformats.org/officeDocument/2006/relationships/styles" Target="styles.xml"/><Relationship Id="rId21" Type="http://schemas.openxmlformats.org/officeDocument/2006/relationships/hyperlink" Target="http://fbe.gazi.edu.tr/posts/view/title/tez-yazim-kilavuzu-157656?siteUri=fb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tyyc.yok.gov.tr/?pid=48" TargetMode="External"/><Relationship Id="rId17" Type="http://schemas.openxmlformats.org/officeDocument/2006/relationships/hyperlink" Target="Kimya%20M&#252;hendisli&#287;i/DOKTORA-M&#220;FREDAT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Kimya%20M&#252;hendisli&#287;i/Y&#220;KSEKL&#304;SANS-M&#220;FREDAT.docx" TargetMode="External"/><Relationship Id="rId20" Type="http://schemas.openxmlformats.org/officeDocument/2006/relationships/hyperlink" Target="http://fbe.gazi.edu.tr/posts/view/title/2018-2019-bahar-donemi-basvuru-kriterleri,-kabul-edilen-programlar,-kontenjanlar,-sinav-yer-ve-saatleri-217199?siteUri=fb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yyc.yok.gov.tr/?pid=35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fbe.gazi.edu.tr/posts/view/title/akademik-formlar-223954?siteUri=fb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tyyc.yok.gov.tr/?pid=34" TargetMode="External"/><Relationship Id="rId19" Type="http://schemas.openxmlformats.org/officeDocument/2006/relationships/hyperlink" Target="http://gbp.gazi.edu.tr//htmlFakulteHakkinda.php?dr=0&amp;lang=0&amp;baslik=1&amp;FK=83&amp;fak%20ulte=FEN+B%DDL%DDMLER%DD+ENST%DDT%DCS%DC&amp;fakulte_en=GRADUA%20TE+SCHOOL+OF+NATURAL+AND+APPLIED+SCIENCES&amp;ac=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yyc.yok.gov.tr/" TargetMode="External"/><Relationship Id="rId14" Type="http://schemas.openxmlformats.org/officeDocument/2006/relationships/hyperlink" Target="Kimya%20M&#252;hendisli&#287;i/EK-2%20DOKTORA-TYY&#199;-MATR&#304;S.docx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F5D0A-55C9-43DF-B975-F274DE97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hpuser</dc:creator>
  <cp:lastModifiedBy>fbeöyp</cp:lastModifiedBy>
  <cp:revision>5</cp:revision>
  <dcterms:created xsi:type="dcterms:W3CDTF">2019-05-22T07:58:00Z</dcterms:created>
  <dcterms:modified xsi:type="dcterms:W3CDTF">2019-05-28T12:25:00Z</dcterms:modified>
</cp:coreProperties>
</file>