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058" w:type="dxa"/>
        <w:tblInd w:w="-1001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3120"/>
        <w:gridCol w:w="4306"/>
        <w:gridCol w:w="1090"/>
        <w:gridCol w:w="2542"/>
      </w:tblGrid>
      <w:tr w:rsidR="00F2137B" w:rsidRPr="0025613F" w:rsidTr="00F97F1F">
        <w:trPr>
          <w:trHeight w:val="170"/>
        </w:trPr>
        <w:tc>
          <w:tcPr>
            <w:tcW w:w="31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7C7B" w:rsidRPr="0025613F" w:rsidRDefault="00F2137B" w:rsidP="00254759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25613F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57C7B" w:rsidRPr="0025613F" w:rsidRDefault="00774A69" w:rsidP="00254759">
            <w:pPr>
              <w:spacing w:before="60" w:after="60"/>
              <w:ind w:right="-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26FC" w:rsidRDefault="00F97F1F" w:rsidP="00F97F1F">
            <w:pPr>
              <w:spacing w:before="60" w:after="60"/>
              <w:ind w:left="666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</w:t>
            </w:r>
            <w:r w:rsidR="00A31136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GAZİ</w:t>
            </w:r>
            <w:r w:rsidR="00774A69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ÜNİVERSİTESİ</w:t>
            </w:r>
          </w:p>
          <w:p w:rsidR="00F97F1F" w:rsidRDefault="00F97F1F" w:rsidP="007F69D7">
            <w:pPr>
              <w:spacing w:before="60" w:after="60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BASIN VE HALKLA İLİŞKİLER MÜDÜRLÜĞÜ</w:t>
            </w:r>
          </w:p>
          <w:p w:rsidR="00C57C7B" w:rsidRPr="0025613F" w:rsidRDefault="00F97F1F" w:rsidP="00F97F1F">
            <w:pPr>
              <w:spacing w:before="60" w:after="60"/>
              <w:ind w:left="66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774A69" w:rsidP="00254759">
            <w:pPr>
              <w:spacing w:before="60" w:after="60"/>
              <w:ind w:left="2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F2137B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İlgi yazı</w:t>
            </w: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F2137B" w:rsidRPr="0025613F" w:rsidRDefault="00F2137B" w:rsidP="00254759">
            <w:pPr>
              <w:spacing w:before="60" w:after="60"/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C57C7B" w:rsidP="00254759">
            <w:pPr>
              <w:spacing w:before="60" w:after="60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37B" w:rsidRPr="0025613F" w:rsidTr="00F97F1F">
        <w:trPr>
          <w:trHeight w:val="595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Sayfa No: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Sayfa 1/1</w:t>
            </w:r>
          </w:p>
        </w:tc>
      </w:tr>
      <w:tr w:rsidR="004C18A2" w:rsidRPr="0025613F" w:rsidTr="00F97F1F">
        <w:trPr>
          <w:trHeight w:val="461"/>
        </w:trPr>
        <w:tc>
          <w:tcPr>
            <w:tcW w:w="110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8A2" w:rsidRPr="0025613F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Bu görev tanımı formu </w:t>
            </w:r>
            <w:r w:rsidR="004C18A2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25613F" w:rsidTr="00F97F1F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7F69D7" w:rsidRDefault="00774A69" w:rsidP="007F69D7">
            <w:pPr>
              <w:ind w:left="14"/>
              <w:rPr>
                <w:rFonts w:ascii="Times New Roman" w:hAnsi="Times New Roman" w:cs="Times New Roman"/>
              </w:rPr>
            </w:pPr>
            <w:r w:rsidRPr="007F69D7">
              <w:rPr>
                <w:rFonts w:ascii="Times New Roman" w:eastAsia="Arial" w:hAnsi="Times New Roman" w:cs="Times New Roman"/>
                <w:b/>
              </w:rPr>
              <w:t>BİRİMİ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F97F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Halkla İlişkiler Birimi</w:t>
            </w:r>
          </w:p>
        </w:tc>
      </w:tr>
      <w:tr w:rsidR="00A31136" w:rsidRPr="0025613F" w:rsidTr="00F97F1F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7F69D7" w:rsidRDefault="0037392C" w:rsidP="007F69D7">
            <w:pPr>
              <w:ind w:left="9"/>
              <w:rPr>
                <w:rFonts w:ascii="Times New Roman" w:hAnsi="Times New Roman" w:cs="Times New Roman"/>
              </w:rPr>
            </w:pPr>
            <w:r w:rsidRPr="007F69D7">
              <w:rPr>
                <w:rFonts w:ascii="Times New Roman" w:eastAsia="Arial" w:hAnsi="Times New Roman" w:cs="Times New Roman"/>
                <w:b/>
              </w:rPr>
              <w:t>GÖREV ALANI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F97F1F" w:rsidP="000945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Halkla İlişkiler</w:t>
            </w:r>
          </w:p>
        </w:tc>
      </w:tr>
      <w:tr w:rsidR="003B6F2F" w:rsidRPr="0025613F" w:rsidTr="00F97F1F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7F69D7" w:rsidRDefault="0037392C" w:rsidP="007F69D7">
            <w:pPr>
              <w:ind w:left="9"/>
              <w:rPr>
                <w:rFonts w:ascii="Times New Roman" w:hAnsi="Times New Roman" w:cs="Times New Roman"/>
              </w:rPr>
            </w:pPr>
            <w:r w:rsidRPr="007F69D7">
              <w:rPr>
                <w:rFonts w:ascii="Times New Roman" w:eastAsia="Arial" w:hAnsi="Times New Roman" w:cs="Times New Roman"/>
                <w:b/>
              </w:rPr>
              <w:t>GÖREV ADI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25613F" w:rsidRDefault="00F97F1F" w:rsidP="000945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Yönetici Asistanı</w:t>
            </w:r>
          </w:p>
        </w:tc>
      </w:tr>
      <w:tr w:rsidR="003B6F2F" w:rsidRPr="0025613F" w:rsidTr="00F97F1F">
        <w:trPr>
          <w:trHeight w:val="227"/>
        </w:trPr>
        <w:tc>
          <w:tcPr>
            <w:tcW w:w="31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7F1F" w:rsidRPr="007F69D7" w:rsidRDefault="00F97F1F" w:rsidP="007F69D7">
            <w:pPr>
              <w:rPr>
                <w:rFonts w:ascii="Times New Roman" w:eastAsia="Arial" w:hAnsi="Times New Roman" w:cs="Times New Roman"/>
                <w:b/>
              </w:rPr>
            </w:pPr>
            <w:r w:rsidRPr="007F69D7">
              <w:rPr>
                <w:rFonts w:ascii="Times New Roman" w:eastAsia="Arial" w:hAnsi="Times New Roman" w:cs="Times New Roman"/>
                <w:b/>
              </w:rPr>
              <w:t xml:space="preserve">GÖREV </w:t>
            </w:r>
            <w:r w:rsidR="00121368">
              <w:rPr>
                <w:rFonts w:ascii="Times New Roman" w:eastAsia="Arial" w:hAnsi="Times New Roman" w:cs="Times New Roman"/>
                <w:b/>
              </w:rPr>
              <w:t>ve</w:t>
            </w:r>
          </w:p>
          <w:p w:rsidR="003B6F2F" w:rsidRPr="007F69D7" w:rsidRDefault="003B6F2F" w:rsidP="007F69D7">
            <w:pPr>
              <w:rPr>
                <w:rFonts w:ascii="Times New Roman" w:eastAsia="Arial" w:hAnsi="Times New Roman" w:cs="Times New Roman"/>
                <w:b/>
              </w:rPr>
            </w:pPr>
            <w:r w:rsidRPr="007F69D7">
              <w:rPr>
                <w:rFonts w:ascii="Times New Roman" w:eastAsia="Arial" w:hAnsi="Times New Roman" w:cs="Times New Roman"/>
                <w:b/>
              </w:rPr>
              <w:t>SORUMLULUKLAR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19299E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Basın ve Halkla İlişkiler Müdürlüğünün idari </w:t>
            </w:r>
            <w:proofErr w:type="spellStart"/>
            <w:r>
              <w:rPr>
                <w:rFonts w:ascii="Times New Roman" w:eastAsia="Arial" w:hAnsi="Times New Roman" w:cs="Times New Roman"/>
                <w:sz w:val="24"/>
                <w:szCs w:val="24"/>
              </w:rPr>
              <w:t>sekreterya</w:t>
            </w:r>
            <w:proofErr w:type="spellEnd"/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işlerini gerekli düzen içerisinde yürütmek</w:t>
            </w:r>
            <w:r w:rsidR="004A1231">
              <w:rPr>
                <w:rFonts w:ascii="Times New Roman" w:eastAsia="Arial" w:hAnsi="Times New Roman" w:cs="Times New Roman"/>
                <w:sz w:val="24"/>
                <w:szCs w:val="24"/>
              </w:rPr>
              <w:t>,</w:t>
            </w:r>
          </w:p>
        </w:tc>
      </w:tr>
      <w:tr w:rsidR="003B6F2F" w:rsidRPr="0025613F" w:rsidTr="00F97F1F">
        <w:trPr>
          <w:trHeight w:val="227"/>
        </w:trPr>
        <w:tc>
          <w:tcPr>
            <w:tcW w:w="31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25613F" w:rsidRDefault="003B6F2F" w:rsidP="003B6F2F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19299E" w:rsidRPr="008158C3" w:rsidRDefault="003429EB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Birim amirinin resmi, özel </w:t>
            </w:r>
            <w:r w:rsidR="0019299E">
              <w:rPr>
                <w:rFonts w:ascii="Times New Roman" w:eastAsia="Arial" w:hAnsi="Times New Roman" w:cs="Times New Roman"/>
                <w:sz w:val="24"/>
                <w:szCs w:val="24"/>
              </w:rPr>
              <w:t>görüşme ve kabullerine ait hizmetlerini yürütmek</w:t>
            </w:r>
            <w:r w:rsidR="004A1231">
              <w:rPr>
                <w:rFonts w:ascii="Times New Roman" w:eastAsia="Arial" w:hAnsi="Times New Roman" w:cs="Times New Roman"/>
                <w:sz w:val="24"/>
                <w:szCs w:val="24"/>
              </w:rPr>
              <w:t>,</w:t>
            </w:r>
          </w:p>
        </w:tc>
      </w:tr>
      <w:tr w:rsidR="003B6F2F" w:rsidRPr="0025613F" w:rsidTr="00F97F1F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19299E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Kurum içi ve kurum dışı randevu taleplerini düzenlemek, ilgili kişilerle iletişim koordinasyonunu sağlamak</w:t>
            </w:r>
            <w:r w:rsidR="004A1231">
              <w:rPr>
                <w:rFonts w:ascii="Times New Roman" w:eastAsia="Arial" w:hAnsi="Times New Roman" w:cs="Times New Roman"/>
                <w:sz w:val="24"/>
                <w:szCs w:val="24"/>
              </w:rPr>
              <w:t>,</w:t>
            </w:r>
          </w:p>
        </w:tc>
      </w:tr>
      <w:tr w:rsidR="003B6F2F" w:rsidRPr="0025613F" w:rsidTr="00F97F1F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19299E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Birim amirinin yazılı ve sözlü direktiflerinin ilgili kişi ve birimlere iletilmesini sağlamak</w:t>
            </w:r>
            <w:r w:rsidR="004A1231">
              <w:rPr>
                <w:rFonts w:ascii="Times New Roman" w:eastAsia="Arial" w:hAnsi="Times New Roman" w:cs="Times New Roman"/>
                <w:sz w:val="24"/>
                <w:szCs w:val="24"/>
              </w:rPr>
              <w:t>,</w:t>
            </w:r>
          </w:p>
        </w:tc>
      </w:tr>
      <w:tr w:rsidR="003B6F2F" w:rsidRPr="0025613F" w:rsidTr="00F97F1F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19299E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Elektronik Belge Yönetim Sistemini kullanmak</w:t>
            </w:r>
            <w:r w:rsidR="004A1231">
              <w:rPr>
                <w:rFonts w:ascii="Times New Roman" w:eastAsia="Arial" w:hAnsi="Times New Roman" w:cs="Times New Roman"/>
                <w:sz w:val="24"/>
                <w:szCs w:val="24"/>
              </w:rPr>
              <w:t>,</w:t>
            </w:r>
          </w:p>
        </w:tc>
      </w:tr>
      <w:tr w:rsidR="003B6F2F" w:rsidRPr="0025613F" w:rsidTr="00F97F1F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4A1231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A1231">
              <w:rPr>
                <w:rFonts w:ascii="Times New Roman" w:eastAsia="Arial" w:hAnsi="Times New Roman" w:cs="Times New Roman"/>
                <w:sz w:val="24"/>
                <w:szCs w:val="24"/>
              </w:rPr>
              <w:t>Birim amirinin</w:t>
            </w:r>
            <w:r w:rsidR="00151D83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resmi, özel ve gizlilik taşıyan </w:t>
            </w:r>
            <w:r w:rsidRPr="004A1231">
              <w:rPr>
                <w:rFonts w:ascii="Times New Roman" w:eastAsia="Arial" w:hAnsi="Times New Roman" w:cs="Times New Roman"/>
                <w:sz w:val="24"/>
                <w:szCs w:val="24"/>
              </w:rPr>
              <w:t>yazışma işlemlerini yürütmek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,</w:t>
            </w:r>
          </w:p>
        </w:tc>
      </w:tr>
      <w:tr w:rsidR="003429EB" w:rsidRPr="0025613F" w:rsidTr="00F97F1F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429EB" w:rsidRPr="0025613F" w:rsidRDefault="003429EB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429EB" w:rsidRPr="004A1231" w:rsidRDefault="00151D83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Birim bünyesinde yapılan/yapılacak iş ve işlemlerle ilgili olarak birim amirini bilgilendirmek,</w:t>
            </w:r>
          </w:p>
        </w:tc>
      </w:tr>
      <w:tr w:rsidR="003B6F2F" w:rsidRPr="0025613F" w:rsidTr="00F97F1F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4A1231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4A1231">
              <w:rPr>
                <w:rFonts w:ascii="Times New Roman" w:eastAsia="Arial" w:hAnsi="Times New Roman" w:cs="Times New Roman"/>
                <w:sz w:val="24"/>
                <w:szCs w:val="24"/>
              </w:rPr>
              <w:t>Birim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evrak sorumlusu olarak EBYS üzerinden ya</w:t>
            </w:r>
            <w:r w:rsidR="00FD11A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da e-posta, faks yoluyla</w:t>
            </w:r>
            <w:r w:rsidRPr="004A123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gelen-giden her türlü evrak ve dokümanları mevzuata uygun olarak incelemek, ilgili personele sev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k etmek, cevaplandırmak, </w:t>
            </w:r>
            <w:r w:rsidRPr="004A123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imzaya sunmak, 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dağıtıma hazırlamak, </w:t>
            </w:r>
            <w:r w:rsidRPr="004A1231">
              <w:rPr>
                <w:rFonts w:ascii="Times New Roman" w:eastAsia="Arial" w:hAnsi="Times New Roman" w:cs="Times New Roman"/>
                <w:sz w:val="24"/>
                <w:szCs w:val="24"/>
              </w:rPr>
              <w:t>dosyalamak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,</w:t>
            </w:r>
          </w:p>
        </w:tc>
      </w:tr>
      <w:tr w:rsidR="00151D83" w:rsidRPr="0025613F" w:rsidTr="00F97F1F">
        <w:trPr>
          <w:trHeight w:val="227"/>
        </w:trPr>
        <w:tc>
          <w:tcPr>
            <w:tcW w:w="31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151D83" w:rsidRPr="0025613F" w:rsidRDefault="00151D83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151D83" w:rsidRPr="004A1231" w:rsidRDefault="00151D83" w:rsidP="007E7146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Birim içi ve birim dışı </w:t>
            </w:r>
            <w:r w:rsidR="007907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yapılacak olan yazışmaları 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“Resmi</w:t>
            </w:r>
            <w:r w:rsidR="007E714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Yazışmalarda Uygulanacak Usul ve Esaslar Hakkında Yönetmelik” ve “</w:t>
            </w:r>
            <w:r w:rsidR="0095309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Gazi Üniversitesi Yazışma Usul ve Esasları ile Yetki Devri ve </w:t>
            </w:r>
            <w:r w:rsidR="007E7146" w:rsidRPr="007E714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İmza Yetkileri </w:t>
            </w:r>
            <w:proofErr w:type="spellStart"/>
            <w:r w:rsidR="007E7146" w:rsidRPr="007E7146">
              <w:rPr>
                <w:rFonts w:ascii="Times New Roman" w:eastAsia="Arial" w:hAnsi="Times New Roman" w:cs="Times New Roman"/>
                <w:sz w:val="24"/>
                <w:szCs w:val="24"/>
              </w:rPr>
              <w:t>Yönergesi</w:t>
            </w:r>
            <w:r w:rsidR="0095309C">
              <w:rPr>
                <w:rFonts w:ascii="Times New Roman" w:eastAsia="Arial" w:hAnsi="Times New Roman" w:cs="Times New Roman"/>
                <w:sz w:val="24"/>
                <w:szCs w:val="24"/>
              </w:rPr>
              <w:t>”ne</w:t>
            </w:r>
            <w:proofErr w:type="spellEnd"/>
            <w:r w:rsidR="0095309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uygun olarak düzenlemek, </w:t>
            </w:r>
          </w:p>
        </w:tc>
      </w:tr>
      <w:tr w:rsidR="004A1231" w:rsidRPr="0025613F" w:rsidTr="00F97F1F">
        <w:trPr>
          <w:trHeight w:val="227"/>
        </w:trPr>
        <w:tc>
          <w:tcPr>
            <w:tcW w:w="31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A1231" w:rsidRPr="0025613F" w:rsidRDefault="004A1231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A1231" w:rsidRDefault="0086031C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86031C">
              <w:rPr>
                <w:rFonts w:ascii="Times New Roman" w:eastAsia="Arial" w:hAnsi="Times New Roman" w:cs="Times New Roman"/>
                <w:sz w:val="24"/>
                <w:szCs w:val="24"/>
              </w:rPr>
              <w:t>Büro malzemelerini kullanmak,</w:t>
            </w:r>
          </w:p>
        </w:tc>
      </w:tr>
      <w:tr w:rsidR="00BA602B" w:rsidRPr="0025613F" w:rsidTr="00F97F1F">
        <w:trPr>
          <w:trHeight w:val="227"/>
        </w:trPr>
        <w:tc>
          <w:tcPr>
            <w:tcW w:w="31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A602B" w:rsidRPr="0025613F" w:rsidRDefault="00BA602B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BA602B" w:rsidRDefault="0086031C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86031C">
              <w:rPr>
                <w:rFonts w:ascii="Times New Roman" w:eastAsia="Arial" w:hAnsi="Times New Roman" w:cs="Times New Roman"/>
                <w:sz w:val="24"/>
                <w:szCs w:val="24"/>
              </w:rPr>
              <w:t>Birim amirince verilen diğer görevleri yerine getirmek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,</w:t>
            </w:r>
          </w:p>
        </w:tc>
      </w:tr>
      <w:tr w:rsidR="00BA602B" w:rsidRPr="0025613F" w:rsidTr="00F97F1F">
        <w:trPr>
          <w:trHeight w:val="227"/>
        </w:trPr>
        <w:tc>
          <w:tcPr>
            <w:tcW w:w="31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A602B" w:rsidRPr="0025613F" w:rsidRDefault="00BA602B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BA602B" w:rsidRDefault="0086031C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86031C">
              <w:rPr>
                <w:rFonts w:ascii="Times New Roman" w:eastAsia="Arial" w:hAnsi="Times New Roman" w:cs="Times New Roman"/>
                <w:sz w:val="24"/>
                <w:szCs w:val="24"/>
              </w:rPr>
              <w:t>Basın ve Halkla İlişkiler Müdürüne karşı birince derecede sorumlu olmak.</w:t>
            </w:r>
          </w:p>
        </w:tc>
      </w:tr>
      <w:tr w:rsidR="003B6F2F" w:rsidRPr="0025613F" w:rsidTr="00F97F1F">
        <w:trPr>
          <w:trHeight w:val="227"/>
        </w:trPr>
        <w:tc>
          <w:tcPr>
            <w:tcW w:w="31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7F69D7" w:rsidRDefault="007F69D7" w:rsidP="007F69D7">
            <w:pPr>
              <w:ind w:left="8"/>
              <w:rPr>
                <w:rFonts w:ascii="Times New Roman" w:hAnsi="Times New Roman" w:cs="Times New Roman"/>
              </w:rPr>
            </w:pPr>
            <w:r>
              <w:rPr>
                <w:rFonts w:ascii="Times New Roman" w:eastAsia="Arial" w:hAnsi="Times New Roman" w:cs="Times New Roman"/>
                <w:b/>
              </w:rPr>
              <w:t>YASAL DAYANAK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25613F" w:rsidRDefault="00BA602B" w:rsidP="003B6F2F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657 Sayılı Devlet Memurları Kanunu</w:t>
            </w:r>
          </w:p>
        </w:tc>
      </w:tr>
      <w:tr w:rsidR="003B6F2F" w:rsidRPr="0025613F" w:rsidTr="00F97F1F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25613F" w:rsidRDefault="002F765C" w:rsidP="003B6F2F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İlgili Kanun, Tüzük, Yönetmelik ve Yönergeler </w:t>
            </w:r>
          </w:p>
        </w:tc>
      </w:tr>
      <w:tr w:rsidR="003B6F2F" w:rsidRPr="0025613F" w:rsidTr="00F97F1F">
        <w:trPr>
          <w:trHeight w:val="307"/>
        </w:trPr>
        <w:tc>
          <w:tcPr>
            <w:tcW w:w="110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4579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Bu formda açıklanan görev tanımımı okudum. Görevimi burada belirtilen kapsamda yerine getirmeyi kabul ediyorum. 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</w:t>
            </w:r>
          </w:p>
          <w:p w:rsidR="003B6F2F" w:rsidRPr="0025613F" w:rsidRDefault="003B6F2F" w:rsidP="003B6F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</w:t>
            </w:r>
            <w:r w:rsidR="007907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                       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</w:t>
            </w:r>
            <w:r w:rsidR="00121368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07/07</w:t>
            </w:r>
            <w:r w:rsidR="007F69D7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/2021</w:t>
            </w:r>
          </w:p>
        </w:tc>
      </w:tr>
      <w:tr w:rsidR="003B6F2F" w:rsidRPr="0025613F" w:rsidTr="00F97F1F">
        <w:trPr>
          <w:trHeight w:val="749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D11A2" w:rsidRPr="00232D1A" w:rsidRDefault="007F69D7" w:rsidP="007F69D7">
            <w:pPr>
              <w:rPr>
                <w:rFonts w:ascii="Times New Roman" w:eastAsia="Arial" w:hAnsi="Times New Roman" w:cs="Times New Roman"/>
                <w:b/>
              </w:rPr>
            </w:pPr>
            <w:r w:rsidRPr="00232D1A">
              <w:rPr>
                <w:rFonts w:ascii="Times New Roman" w:eastAsia="Arial" w:hAnsi="Times New Roman" w:cs="Times New Roman"/>
                <w:b/>
              </w:rPr>
              <w:t>ADI SOYADI / UNVANI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B6F2F" w:rsidRDefault="00687D52" w:rsidP="003B6F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Mine</w:t>
            </w:r>
            <w:r w:rsidR="007F6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HAZER</w:t>
            </w:r>
          </w:p>
          <w:p w:rsidR="00FD11A2" w:rsidRPr="0025613F" w:rsidRDefault="00FD11A2" w:rsidP="003B6F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V.H.K.İ.</w:t>
            </w:r>
          </w:p>
        </w:tc>
        <w:tc>
          <w:tcPr>
            <w:tcW w:w="363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4699" w:rsidRDefault="00A54699" w:rsidP="00FD11A2">
      <w:pPr>
        <w:spacing w:after="0"/>
        <w:ind w:right="4538"/>
        <w:rPr>
          <w:rFonts w:ascii="Times New Roman" w:eastAsia="Arial" w:hAnsi="Times New Roman" w:cs="Times New Roman"/>
          <w:b/>
          <w:sz w:val="24"/>
          <w:szCs w:val="24"/>
        </w:rPr>
      </w:pPr>
    </w:p>
    <w:p w:rsidR="004C18A2" w:rsidRPr="0025613F" w:rsidRDefault="00232D1A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 xml:space="preserve">   </w:t>
      </w:r>
      <w:r w:rsidR="004C18A2"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11058" w:type="dxa"/>
        <w:tblInd w:w="-1001" w:type="dxa"/>
        <w:tblLook w:val="04A0" w:firstRow="1" w:lastRow="0" w:firstColumn="1" w:lastColumn="0" w:noHBand="0" w:noVBand="1"/>
      </w:tblPr>
      <w:tblGrid>
        <w:gridCol w:w="2978"/>
        <w:gridCol w:w="4249"/>
        <w:gridCol w:w="3831"/>
      </w:tblGrid>
      <w:tr w:rsidR="004C18A2" w:rsidRPr="0025613F" w:rsidTr="00FD11A2">
        <w:trPr>
          <w:trHeight w:val="982"/>
        </w:trPr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FD11A2" w:rsidRDefault="00FD11A2" w:rsidP="00FD11A2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</w:t>
            </w:r>
          </w:p>
          <w:p w:rsidR="00FD11A2" w:rsidRPr="00232D1A" w:rsidRDefault="007F69D7" w:rsidP="00FD11A2">
            <w:pPr>
              <w:rPr>
                <w:rFonts w:ascii="Times New Roman" w:eastAsia="Arial" w:hAnsi="Times New Roman" w:cs="Times New Roman"/>
                <w:b/>
              </w:rPr>
            </w:pPr>
            <w:r w:rsidRPr="00232D1A">
              <w:rPr>
                <w:rFonts w:ascii="Times New Roman" w:eastAsia="Arial" w:hAnsi="Times New Roman" w:cs="Times New Roman"/>
                <w:b/>
              </w:rPr>
              <w:t>ADI SOYADI / UNVANI</w:t>
            </w:r>
          </w:p>
          <w:p w:rsidR="00FD11A2" w:rsidRPr="00232D1A" w:rsidRDefault="00FD11A2" w:rsidP="00FD11A2">
            <w:pPr>
              <w:rPr>
                <w:rFonts w:ascii="Times New Roman" w:eastAsia="Arial" w:hAnsi="Times New Roman" w:cs="Times New Roman"/>
                <w:b/>
              </w:rPr>
            </w:pPr>
          </w:p>
          <w:p w:rsidR="0095309C" w:rsidRPr="00FD11A2" w:rsidRDefault="0095309C" w:rsidP="00FD11A2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4C18A2" w:rsidRPr="00FD11A2" w:rsidRDefault="00FD11A2" w:rsidP="00591F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1A2">
              <w:rPr>
                <w:rFonts w:ascii="Times New Roman" w:hAnsi="Times New Roman" w:cs="Times New Roman"/>
                <w:b/>
                <w:sz w:val="24"/>
                <w:szCs w:val="24"/>
              </w:rPr>
              <w:t>Derya ÖLMEZ</w:t>
            </w:r>
          </w:p>
          <w:p w:rsidR="00FD11A2" w:rsidRPr="0025613F" w:rsidRDefault="00FD11A2" w:rsidP="00591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1A2">
              <w:rPr>
                <w:rFonts w:ascii="Times New Roman" w:hAnsi="Times New Roman" w:cs="Times New Roman"/>
                <w:b/>
                <w:sz w:val="24"/>
                <w:szCs w:val="24"/>
              </w:rPr>
              <w:t>Basın ve Halkla İlişkiler Müdürü</w:t>
            </w:r>
          </w:p>
        </w:tc>
        <w:tc>
          <w:tcPr>
            <w:tcW w:w="383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18A2" w:rsidRPr="0025613F" w:rsidRDefault="004C18A2" w:rsidP="00FD11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09C" w:rsidRPr="0025613F" w:rsidRDefault="0095309C" w:rsidP="00094579">
            <w:pPr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11A2" w:rsidRDefault="00FD11A2" w:rsidP="00FD11A2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p w:rsidR="00254759" w:rsidRDefault="00254759" w:rsidP="00254759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p w:rsidR="00ED2275" w:rsidRPr="0025613F" w:rsidRDefault="00232D1A" w:rsidP="00232D1A">
      <w:pPr>
        <w:spacing w:after="0"/>
        <w:ind w:right="4538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C7B"/>
    <w:rsid w:val="00020A78"/>
    <w:rsid w:val="00035F84"/>
    <w:rsid w:val="000820A7"/>
    <w:rsid w:val="00094579"/>
    <w:rsid w:val="000B5C08"/>
    <w:rsid w:val="00121368"/>
    <w:rsid w:val="00147F4B"/>
    <w:rsid w:val="00151D83"/>
    <w:rsid w:val="00153204"/>
    <w:rsid w:val="0019299E"/>
    <w:rsid w:val="00232D1A"/>
    <w:rsid w:val="00254759"/>
    <w:rsid w:val="0025613F"/>
    <w:rsid w:val="00282377"/>
    <w:rsid w:val="002F765C"/>
    <w:rsid w:val="003429EB"/>
    <w:rsid w:val="0037392C"/>
    <w:rsid w:val="003B6F2F"/>
    <w:rsid w:val="00416DB7"/>
    <w:rsid w:val="004756C0"/>
    <w:rsid w:val="004A1231"/>
    <w:rsid w:val="004C18A2"/>
    <w:rsid w:val="00522B9D"/>
    <w:rsid w:val="005D7358"/>
    <w:rsid w:val="006435BF"/>
    <w:rsid w:val="00687D52"/>
    <w:rsid w:val="00774A69"/>
    <w:rsid w:val="0079073F"/>
    <w:rsid w:val="007E26FC"/>
    <w:rsid w:val="007E7146"/>
    <w:rsid w:val="007F69D7"/>
    <w:rsid w:val="008158C3"/>
    <w:rsid w:val="0086031C"/>
    <w:rsid w:val="008A5364"/>
    <w:rsid w:val="008F60FD"/>
    <w:rsid w:val="0095309C"/>
    <w:rsid w:val="009B4A9B"/>
    <w:rsid w:val="00A31136"/>
    <w:rsid w:val="00A54699"/>
    <w:rsid w:val="00A96937"/>
    <w:rsid w:val="00B732EF"/>
    <w:rsid w:val="00BA602B"/>
    <w:rsid w:val="00C275D4"/>
    <w:rsid w:val="00C57C7B"/>
    <w:rsid w:val="00D5252F"/>
    <w:rsid w:val="00D967D0"/>
    <w:rsid w:val="00DC2A2E"/>
    <w:rsid w:val="00ED2275"/>
    <w:rsid w:val="00F2137B"/>
    <w:rsid w:val="00F6302C"/>
    <w:rsid w:val="00F97F1F"/>
    <w:rsid w:val="00FD11A2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Gazi Basın</cp:lastModifiedBy>
  <cp:revision>2</cp:revision>
  <cp:lastPrinted>2020-11-03T12:10:00Z</cp:lastPrinted>
  <dcterms:created xsi:type="dcterms:W3CDTF">2021-07-12T17:47:00Z</dcterms:created>
  <dcterms:modified xsi:type="dcterms:W3CDTF">2021-07-12T17:47:00Z</dcterms:modified>
</cp:coreProperties>
</file>