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03" w:rsidRPr="00D21527" w:rsidRDefault="00371103" w:rsidP="00371103">
      <w:pPr>
        <w:tabs>
          <w:tab w:val="left" w:pos="360"/>
        </w:tabs>
        <w:spacing w:after="160" w:line="259" w:lineRule="auto"/>
        <w:rPr>
          <w:b/>
          <w:color w:val="000000" w:themeColor="text1"/>
          <w:sz w:val="20"/>
          <w:szCs w:val="20"/>
        </w:rPr>
      </w:pPr>
      <w:bookmarkStart w:id="0" w:name="_GoBack"/>
      <w:bookmarkEnd w:id="0"/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6798"/>
      </w:tblGrid>
      <w:tr w:rsidR="00D21527" w:rsidRPr="00D2152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D21527" w:rsidRDefault="00CA33F9" w:rsidP="005353C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 Tanımlama Formu</w:t>
            </w:r>
          </w:p>
        </w:tc>
      </w:tr>
      <w:tr w:rsidR="00D21527" w:rsidRPr="00D21527" w:rsidTr="00BB0D1C">
        <w:trPr>
          <w:trHeight w:val="48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Kodu ve Adı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5790F" w:rsidRPr="00D21527" w:rsidRDefault="00E746D3" w:rsidP="00E746D3">
            <w:pPr>
              <w:rPr>
                <w:color w:val="000000" w:themeColor="text1"/>
                <w:sz w:val="20"/>
                <w:szCs w:val="20"/>
              </w:rPr>
            </w:pPr>
            <w:r w:rsidRPr="00B9033C">
              <w:rPr>
                <w:sz w:val="20"/>
                <w:szCs w:val="20"/>
              </w:rPr>
              <w:t>ENG 201 İNGİLİZCE 3</w:t>
            </w:r>
          </w:p>
        </w:tc>
      </w:tr>
      <w:tr w:rsidR="00D21527" w:rsidRPr="00D21527" w:rsidTr="00BB0D1C">
        <w:trPr>
          <w:trHeight w:val="480"/>
        </w:trPr>
        <w:tc>
          <w:tcPr>
            <w:tcW w:w="2830" w:type="dxa"/>
            <w:shd w:val="clear" w:color="auto" w:fill="DEEAF6"/>
            <w:noWrap/>
            <w:vAlign w:val="center"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Yarıyılı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p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I</w:t>
            </w:r>
          </w:p>
        </w:tc>
      </w:tr>
      <w:tr w:rsidR="00D21527" w:rsidRPr="00D21527" w:rsidTr="00BB0D1C">
        <w:trPr>
          <w:trHeight w:val="82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Katalog Tanımı (İçeriği)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5790F" w:rsidRPr="00D21527" w:rsidRDefault="00267BE8" w:rsidP="00BF3476">
            <w:pPr>
              <w:rPr>
                <w:color w:val="000000" w:themeColor="text1"/>
                <w:sz w:val="20"/>
                <w:szCs w:val="20"/>
              </w:rPr>
            </w:pPr>
            <w:r w:rsidRPr="00267BE8">
              <w:rPr>
                <w:sz w:val="20"/>
                <w:szCs w:val="20"/>
              </w:rPr>
              <w:t xml:space="preserve">ENG 201 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kodlu bu ders öğrencilerin </w:t>
            </w:r>
            <w:r w:rsidR="00BF3476" w:rsidRPr="00D21527">
              <w:rPr>
                <w:color w:val="000000" w:themeColor="text1"/>
                <w:sz w:val="20"/>
                <w:szCs w:val="20"/>
              </w:rPr>
              <w:t xml:space="preserve">alt 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>orta düzeyde İngilizce dilbilgisi ve kelime bilgisi ile birlikte okuma, yazma, dinleme ve konuşma becerilerinin öğretimini içerir.</w:t>
            </w:r>
          </w:p>
        </w:tc>
      </w:tr>
      <w:tr w:rsidR="00D21527" w:rsidRPr="00D21527" w:rsidTr="00BB0D1C">
        <w:trPr>
          <w:trHeight w:val="6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Temel Ders Kitabı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5790F" w:rsidRDefault="00CF4F3E" w:rsidP="00386212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>New Total English Pre-Intermediate Student’s Book</w:t>
            </w:r>
          </w:p>
          <w:p w:rsidR="00CF4F3E" w:rsidRPr="00D21527" w:rsidRDefault="00CF4F3E" w:rsidP="00386212">
            <w:pPr>
              <w:rPr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Araminta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Crace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&amp; Richard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Acklam</w:t>
            </w:r>
            <w:proofErr w:type="spellEnd"/>
          </w:p>
        </w:tc>
      </w:tr>
      <w:tr w:rsidR="00D21527" w:rsidRPr="00D21527" w:rsidTr="00BB0D1C">
        <w:trPr>
          <w:trHeight w:val="6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Yardımcı Ders Kitapları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5790F" w:rsidRDefault="00CF4F3E" w:rsidP="00CF4F3E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New Total English Pre-Intermediate Teacher’s Book (Diane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Naughton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>)</w:t>
            </w:r>
          </w:p>
          <w:p w:rsidR="00CF4F3E" w:rsidRPr="00D21527" w:rsidRDefault="00CF4F3E" w:rsidP="00CF4F3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New Total English Pre-Intermediate Workbook (Antonia Clare &amp; JJ Wilson, Will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Moreton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</w:tr>
      <w:tr w:rsidR="00D21527" w:rsidRPr="00D2152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Kredisi (AKTS)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5790F" w:rsidRPr="00D21527" w:rsidRDefault="0074481B" w:rsidP="0035790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 3</w:t>
            </w:r>
          </w:p>
        </w:tc>
      </w:tr>
      <w:tr w:rsidR="00D21527" w:rsidRPr="00D21527" w:rsidTr="00BB0D1C">
        <w:trPr>
          <w:trHeight w:val="58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Önkoşulları</w:t>
            </w:r>
          </w:p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86212" w:rsidRPr="00D21527" w:rsidRDefault="00386212" w:rsidP="00386212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 xml:space="preserve">Dersin önkoşulu bulunmamaktadır. </w:t>
            </w:r>
          </w:p>
          <w:p w:rsidR="0035790F" w:rsidRPr="00D21527" w:rsidRDefault="00386212" w:rsidP="00386212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Derslere katılım zorunludur.</w:t>
            </w:r>
          </w:p>
        </w:tc>
      </w:tr>
      <w:tr w:rsidR="00D21527" w:rsidRPr="00D2152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Türü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5790F" w:rsidRPr="00D21527" w:rsidRDefault="00CA33F9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 xml:space="preserve">Zorunlu  </w:t>
            </w:r>
          </w:p>
        </w:tc>
      </w:tr>
      <w:tr w:rsidR="00D21527" w:rsidRPr="00D2152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Öğretim Dili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 xml:space="preserve">İngilizce </w:t>
            </w:r>
          </w:p>
        </w:tc>
      </w:tr>
      <w:tr w:rsidR="00D21527" w:rsidRPr="00D21527" w:rsidTr="00BB0D1C">
        <w:trPr>
          <w:trHeight w:val="342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Amacı ve Hedefi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5790F" w:rsidRPr="00D21527" w:rsidRDefault="00E746D3" w:rsidP="00CF4F3E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 dersin amacı, </w:t>
            </w:r>
            <w:r w:rsidRPr="00D21527">
              <w:rPr>
                <w:color w:val="000000" w:themeColor="text1"/>
                <w:sz w:val="20"/>
                <w:szCs w:val="20"/>
              </w:rPr>
              <w:t xml:space="preserve"> </w:t>
            </w:r>
            <w:r w:rsidR="00CF4F3E">
              <w:rPr>
                <w:color w:val="000000" w:themeColor="text1"/>
                <w:sz w:val="20"/>
                <w:szCs w:val="20"/>
              </w:rPr>
              <w:t>kişisel başarılar ve tecrübeler hakkında konuşma, arkadaşlarla plan/program yapma ve çeşitli konularda plan, betimleme ve kıyaslama yapma</w:t>
            </w:r>
            <w:r>
              <w:rPr>
                <w:sz w:val="20"/>
                <w:szCs w:val="20"/>
              </w:rPr>
              <w:t xml:space="preserve"> becerilerinin kazandırılmasıdır. </w:t>
            </w:r>
          </w:p>
        </w:tc>
      </w:tr>
      <w:tr w:rsidR="00D21527" w:rsidRPr="00D2152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Öğrenim Çıktıları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>Dönem sonunda,</w:t>
            </w:r>
          </w:p>
          <w:p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Öğrenciler… </w:t>
            </w:r>
          </w:p>
          <w:p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1. </w:t>
            </w:r>
            <w:r w:rsidR="00331A25">
              <w:rPr>
                <w:color w:val="000000" w:themeColor="text1"/>
                <w:sz w:val="20"/>
                <w:szCs w:val="20"/>
                <w:lang w:val="tr-TR"/>
              </w:rPr>
              <w:t>ç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>eşitli konular hakkında konulabileceklerdir.</w:t>
            </w: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</w:p>
          <w:p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2. </w:t>
            </w:r>
            <w:r w:rsidR="00331A25">
              <w:rPr>
                <w:color w:val="000000" w:themeColor="text1"/>
                <w:sz w:val="20"/>
                <w:szCs w:val="20"/>
                <w:lang w:val="tr-TR"/>
              </w:rPr>
              <w:t>k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>işilerle/arkadaşlarla plan/program yapabileceklerdir.</w:t>
            </w: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</w:p>
          <w:p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3. </w:t>
            </w:r>
            <w:r w:rsidR="00331A25">
              <w:rPr>
                <w:color w:val="000000" w:themeColor="text1"/>
                <w:sz w:val="20"/>
                <w:szCs w:val="20"/>
                <w:lang w:val="tr-TR"/>
              </w:rPr>
              <w:t>g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>eçmiş tecrübeleriyle ilgili kıyas yapabileceklerdir.</w:t>
            </w:r>
          </w:p>
          <w:p w:rsidR="0035790F" w:rsidRPr="00D21527" w:rsidRDefault="00DD106D" w:rsidP="00331A25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4. </w:t>
            </w:r>
            <w:r w:rsidR="00331A25">
              <w:rPr>
                <w:color w:val="000000" w:themeColor="text1"/>
                <w:sz w:val="20"/>
                <w:szCs w:val="20"/>
                <w:lang w:val="tr-TR"/>
              </w:rPr>
              <w:t>ç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 xml:space="preserve">eşitli yerleri ve nesneleri betimleyebileceklerdir. </w:t>
            </w: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</w:p>
        </w:tc>
      </w:tr>
      <w:tr w:rsidR="00D21527" w:rsidRPr="00D2152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Veriliş Biçimi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 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 Yüz Yüze</w:t>
            </w:r>
          </w:p>
        </w:tc>
      </w:tr>
      <w:tr w:rsidR="00D21527" w:rsidRPr="00D21527" w:rsidTr="00BB0D1C">
        <w:trPr>
          <w:trHeight w:val="983"/>
        </w:trPr>
        <w:tc>
          <w:tcPr>
            <w:tcW w:w="2830" w:type="dxa"/>
            <w:shd w:val="clear" w:color="auto" w:fill="DEEAF6"/>
            <w:noWrap/>
            <w:vAlign w:val="center"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Haftalık Dağılımı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p w:rsidR="00EE58BA" w:rsidRPr="00D21527" w:rsidRDefault="00331A25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Sevdiği/sevmediği şeyleri tartışma, yapılan eylemlerin sıklığıyla ilgili konuşma</w:t>
            </w:r>
          </w:p>
          <w:p w:rsidR="00EE58BA" w:rsidRPr="00D21527" w:rsidRDefault="00331A25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Şuan ne yaptığı hakkında konuşma, öğrenme ihtiyaçlarını betimleme</w:t>
            </w:r>
          </w:p>
          <w:p w:rsidR="00AB3B41" w:rsidRPr="00D21527" w:rsidRDefault="00331A25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Geçmişteki kişisel olaylardan bahsetme, kişisel başarı ve tecrübeleri konuşma</w:t>
            </w:r>
          </w:p>
          <w:p w:rsidR="00AB3B41" w:rsidRPr="00D21527" w:rsidRDefault="00331A25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Çeşitli sorular sorma, sevdiği müzik tarzı hakkında konuşma</w:t>
            </w:r>
          </w:p>
          <w:p w:rsidR="00AB3B41" w:rsidRPr="00D21527" w:rsidRDefault="00331A25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Gelecek hakkındaki planlarından bahsetme, arkadaşlarla plan/program yapma</w:t>
            </w:r>
          </w:p>
          <w:p w:rsidR="00AB3B41" w:rsidRPr="00D21527" w:rsidRDefault="00331A25" w:rsidP="00863AD3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Genel Tekrar </w:t>
            </w:r>
          </w:p>
          <w:p w:rsidR="00EE58BA" w:rsidRPr="00D21527" w:rsidRDefault="00331A25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ARA SINAV – Ne demek istediğini tanımlama/betimleme, basit bir tartışmaya katkıda bulunma</w:t>
            </w:r>
          </w:p>
          <w:p w:rsidR="00AB3B41" w:rsidRPr="00D21527" w:rsidRDefault="00331A25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Kişileri kıyaslama, zorlayıcı olaylar ve etkinliklerden bahsetme</w:t>
            </w:r>
          </w:p>
          <w:p w:rsidR="00AB3B41" w:rsidRPr="00D21527" w:rsidRDefault="00331A25" w:rsidP="00AB3B41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Günlük durumlarla ilgili soru sorma, diğer insanlarla tercihler konusunda anlaşma</w:t>
            </w:r>
          </w:p>
          <w:p w:rsidR="00AB3B41" w:rsidRPr="00D21527" w:rsidRDefault="00331A25" w:rsidP="00AB3B41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Arkadaşlarla fikir alışverişinde bulunma, arkadaşlar hakkında konuşma</w:t>
            </w:r>
          </w:p>
          <w:p w:rsidR="00AB3B41" w:rsidRPr="00D21527" w:rsidRDefault="000B2BC3" w:rsidP="00BF347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Çocuklukla ilgili konuşma, birinin yaşam öyküsünü anlatma</w:t>
            </w:r>
          </w:p>
          <w:p w:rsidR="00BF3476" w:rsidRPr="00D21527" w:rsidRDefault="000B2BC3" w:rsidP="00BF347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Gelecekler ilgili genel tahminlerde bulunma, en sevdiği yeri betimleme</w:t>
            </w:r>
          </w:p>
          <w:p w:rsidR="00AB3B41" w:rsidRPr="00D21527" w:rsidRDefault="000B2BC3" w:rsidP="00AB3B41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ÖĞRENCİ SUNULARI</w:t>
            </w:r>
          </w:p>
          <w:p w:rsidR="00BF3476" w:rsidRPr="00D21527" w:rsidRDefault="000B2BC3" w:rsidP="00835E7F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FİNAL SINAVI – seçimlerle ilgili sebep belirtme, tercihlerini açıklama</w:t>
            </w:r>
          </w:p>
        </w:tc>
      </w:tr>
      <w:tr w:rsidR="00D21527" w:rsidRPr="00D21527" w:rsidTr="00BB0D1C">
        <w:trPr>
          <w:trHeight w:val="153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Öğretim Faaliyetleri</w:t>
            </w:r>
          </w:p>
          <w:p w:rsidR="0035790F" w:rsidRPr="00D21527" w:rsidRDefault="0035790F" w:rsidP="0035790F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proofErr w:type="gramStart"/>
            <w:r w:rsidRPr="00D21527">
              <w:rPr>
                <w:bCs/>
                <w:i/>
                <w:color w:val="000000" w:themeColor="text1"/>
                <w:sz w:val="20"/>
                <w:szCs w:val="20"/>
              </w:rPr>
              <w:t>(</w:t>
            </w:r>
            <w:proofErr w:type="gramEnd"/>
            <w:r w:rsidRPr="00D21527">
              <w:rPr>
                <w:bCs/>
                <w:i/>
                <w:color w:val="000000" w:themeColor="text1"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D21527">
              <w:rPr>
                <w:bCs/>
                <w:i/>
                <w:color w:val="000000" w:themeColor="text1"/>
                <w:sz w:val="20"/>
                <w:szCs w:val="20"/>
              </w:rPr>
              <w:t>)</w:t>
            </w:r>
            <w:proofErr w:type="gramEnd"/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C35124" w:rsidRPr="00DE1BFA" w:rsidRDefault="00C35124" w:rsidP="00C35124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:rsidR="00C35124" w:rsidRPr="00DE1BFA" w:rsidRDefault="00C35124" w:rsidP="00C35124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:rsidR="0035790F" w:rsidRPr="00D21527" w:rsidRDefault="00C35124" w:rsidP="00C35124">
            <w:pPr>
              <w:rPr>
                <w:color w:val="000000" w:themeColor="text1"/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D21527" w:rsidRPr="00D21527" w:rsidTr="00BB0D1C">
        <w:trPr>
          <w:trHeight w:val="7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Değerlendirme Ölçütleri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21527" w:rsidRPr="00D21527" w:rsidTr="00386212">
              <w:trPr>
                <w:trHeight w:val="844"/>
              </w:trPr>
              <w:tc>
                <w:tcPr>
                  <w:tcW w:w="2257" w:type="dxa"/>
                  <w:shd w:val="clear" w:color="auto" w:fill="auto"/>
                </w:tcPr>
                <w:p w:rsidR="0035790F" w:rsidRPr="00D21527" w:rsidRDefault="0035790F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21527" w:rsidRDefault="0035790F" w:rsidP="0035790F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color w:val="000000" w:themeColor="text1"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21527" w:rsidRDefault="0035790F" w:rsidP="0035790F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color w:val="000000" w:themeColor="text1"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E746D3" w:rsidRPr="00D2152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E746D3" w:rsidRPr="00D2152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7A66AD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E746D3" w:rsidRPr="00D2152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Kısa Sınav</w:t>
                  </w:r>
                </w:p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E746D3" w:rsidRPr="00D2152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Dönemiçi</w:t>
                  </w:r>
                  <w:proofErr w:type="spellEnd"/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E746D3" w:rsidRPr="00D2152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D329AF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D21527" w:rsidRPr="00D2152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D21527" w:rsidRDefault="0035790F" w:rsidP="0035790F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21527" w:rsidRDefault="00456F32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21527" w:rsidRDefault="0035790F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D21527" w:rsidRPr="00D21527" w:rsidTr="00BB0D1C">
        <w:trPr>
          <w:trHeight w:val="70"/>
        </w:trPr>
        <w:tc>
          <w:tcPr>
            <w:tcW w:w="2830" w:type="dxa"/>
            <w:shd w:val="clear" w:color="auto" w:fill="DEEAF6"/>
            <w:noWrap/>
            <w:vAlign w:val="center"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tbl>
            <w:tblPr>
              <w:tblW w:w="550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88"/>
              <w:gridCol w:w="807"/>
              <w:gridCol w:w="918"/>
              <w:gridCol w:w="1005"/>
            </w:tblGrid>
            <w:tr w:rsidR="00D21527" w:rsidRPr="00D21527" w:rsidTr="00E746D3">
              <w:trPr>
                <w:trHeight w:val="750"/>
                <w:jc w:val="center"/>
              </w:trPr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D21527" w:rsidRDefault="0035790F" w:rsidP="00BB0D1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21527" w:rsidRDefault="0035790F" w:rsidP="00BB0D1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21527" w:rsidRDefault="0035790F" w:rsidP="00BB0D1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21527" w:rsidRDefault="0035790F" w:rsidP="00BB0D1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77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3.08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3461" w:rsidRDefault="00E746D3" w:rsidP="00BB0D1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B9033C" w:rsidP="00BB0D1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35790F" w:rsidRPr="00D21527" w:rsidRDefault="0035790F" w:rsidP="0035790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21527" w:rsidRPr="00D21527" w:rsidTr="00BB0D1C">
        <w:trPr>
          <w:trHeight w:val="163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tbl>
            <w:tblPr>
              <w:tblW w:w="3634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429"/>
              <w:gridCol w:w="240"/>
              <w:gridCol w:w="240"/>
              <w:gridCol w:w="240"/>
              <w:gridCol w:w="240"/>
              <w:gridCol w:w="285"/>
            </w:tblGrid>
            <w:tr w:rsidR="00D21527" w:rsidRPr="00D21527" w:rsidTr="00DC0B6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21527" w:rsidRDefault="0035790F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21527" w:rsidRDefault="0035790F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21527" w:rsidRDefault="0035790F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21527" w:rsidRDefault="0035790F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21527" w:rsidRDefault="0035790F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21527" w:rsidRDefault="0035790F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21527" w:rsidRDefault="0035790F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D21527" w:rsidRPr="00D2152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21527" w:rsidRDefault="0035790F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21527" w:rsidRDefault="00E83567" w:rsidP="00BB0D1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A2+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21527" w:rsidRDefault="0035790F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21527" w:rsidRDefault="0035790F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21527" w:rsidRDefault="0035790F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21527" w:rsidRDefault="0035790F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21527" w:rsidRDefault="00960CAB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</w:p>
              </w:tc>
            </w:tr>
            <w:tr w:rsidR="00DC0B63" w:rsidRPr="00D2152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C0B63" w:rsidRDefault="00DC0B63" w:rsidP="00BB0D1C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C0B63" w:rsidRDefault="00DC0B63" w:rsidP="00BB0D1C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C0B63" w:rsidRDefault="00DC0B63" w:rsidP="00BB0D1C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:rsidTr="00586399">
              <w:trPr>
                <w:trHeight w:val="25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C0B63" w:rsidRDefault="00DC0B63" w:rsidP="00BB0D1C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C0B63" w:rsidRDefault="00DC0B63" w:rsidP="00BB0D1C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C0B63" w:rsidRDefault="00DC0B63" w:rsidP="00BB0D1C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C0B63" w:rsidRDefault="00DC0B63" w:rsidP="00BB0D1C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C0B63" w:rsidRDefault="00DC0B63" w:rsidP="00BB0D1C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BB0D1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C0B63" w:rsidRDefault="00DC0B63" w:rsidP="00BB0D1C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21527" w:rsidRPr="00D21527" w:rsidTr="00BB0D1C">
        <w:trPr>
          <w:trHeight w:val="1209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 Verecek Öğretim Eleman(</w:t>
            </w:r>
            <w:proofErr w:type="spellStart"/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lar</w:t>
            </w:r>
            <w:proofErr w:type="spellEnd"/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)ı ve İletişim Bilgileri</w:t>
            </w:r>
          </w:p>
        </w:tc>
        <w:tc>
          <w:tcPr>
            <w:tcW w:w="6798" w:type="dxa"/>
            <w:shd w:val="clear" w:color="auto" w:fill="auto"/>
            <w:vAlign w:val="center"/>
            <w:hideMark/>
          </w:tcPr>
          <w:p w:rsidR="00E746D3" w:rsidRPr="00DE3461" w:rsidRDefault="00E746D3" w:rsidP="00E746D3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:rsidR="00E746D3" w:rsidRDefault="00E746D3" w:rsidP="00E746D3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:rsidR="0035790F" w:rsidRPr="00D21527" w:rsidRDefault="00E746D3" w:rsidP="009E1DD8">
            <w:pPr>
              <w:pStyle w:val="ListeParagraf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:rsidR="00371103" w:rsidRPr="00D21527" w:rsidRDefault="00371103" w:rsidP="00371103">
      <w:pPr>
        <w:rPr>
          <w:i/>
          <w:color w:val="000000" w:themeColor="text1"/>
          <w:sz w:val="20"/>
          <w:szCs w:val="20"/>
        </w:rPr>
      </w:pPr>
    </w:p>
    <w:p w:rsidR="00371103" w:rsidRPr="00D21527" w:rsidRDefault="00371103" w:rsidP="00371103">
      <w:pPr>
        <w:spacing w:after="160" w:line="259" w:lineRule="auto"/>
        <w:rPr>
          <w:i/>
          <w:color w:val="000000" w:themeColor="text1"/>
          <w:sz w:val="20"/>
          <w:szCs w:val="20"/>
        </w:rPr>
      </w:pPr>
    </w:p>
    <w:sectPr w:rsidR="00371103" w:rsidRPr="00D21527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BC754C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86C3E"/>
    <w:rsid w:val="000B2BC3"/>
    <w:rsid w:val="00147F35"/>
    <w:rsid w:val="001623FC"/>
    <w:rsid w:val="0018184E"/>
    <w:rsid w:val="00181BA1"/>
    <w:rsid w:val="001E7B86"/>
    <w:rsid w:val="00253CEE"/>
    <w:rsid w:val="00267BE8"/>
    <w:rsid w:val="002B7718"/>
    <w:rsid w:val="0030342F"/>
    <w:rsid w:val="00331A25"/>
    <w:rsid w:val="0035790F"/>
    <w:rsid w:val="00371103"/>
    <w:rsid w:val="003832A4"/>
    <w:rsid w:val="00386212"/>
    <w:rsid w:val="003C133B"/>
    <w:rsid w:val="003E68B9"/>
    <w:rsid w:val="00410DDD"/>
    <w:rsid w:val="00456F32"/>
    <w:rsid w:val="00482654"/>
    <w:rsid w:val="00486407"/>
    <w:rsid w:val="005120B5"/>
    <w:rsid w:val="005435CB"/>
    <w:rsid w:val="00586399"/>
    <w:rsid w:val="00596F74"/>
    <w:rsid w:val="005E004A"/>
    <w:rsid w:val="006209C8"/>
    <w:rsid w:val="00674F77"/>
    <w:rsid w:val="006C2C42"/>
    <w:rsid w:val="0074481B"/>
    <w:rsid w:val="007A66AD"/>
    <w:rsid w:val="00835E7F"/>
    <w:rsid w:val="008A4DAC"/>
    <w:rsid w:val="00953C30"/>
    <w:rsid w:val="00954149"/>
    <w:rsid w:val="00960CAB"/>
    <w:rsid w:val="009D2ADC"/>
    <w:rsid w:val="009E1DD8"/>
    <w:rsid w:val="00A075A1"/>
    <w:rsid w:val="00A12615"/>
    <w:rsid w:val="00A47C20"/>
    <w:rsid w:val="00A66AC4"/>
    <w:rsid w:val="00A84037"/>
    <w:rsid w:val="00AB3B41"/>
    <w:rsid w:val="00B47BD0"/>
    <w:rsid w:val="00B645D5"/>
    <w:rsid w:val="00B9033C"/>
    <w:rsid w:val="00BA3F19"/>
    <w:rsid w:val="00BB0D1C"/>
    <w:rsid w:val="00BE2ED4"/>
    <w:rsid w:val="00BF3476"/>
    <w:rsid w:val="00C22F5E"/>
    <w:rsid w:val="00C35124"/>
    <w:rsid w:val="00C53D1B"/>
    <w:rsid w:val="00CA33F9"/>
    <w:rsid w:val="00CF4F3E"/>
    <w:rsid w:val="00D21527"/>
    <w:rsid w:val="00D229A4"/>
    <w:rsid w:val="00D27AE6"/>
    <w:rsid w:val="00D329AF"/>
    <w:rsid w:val="00D66751"/>
    <w:rsid w:val="00DC0B63"/>
    <w:rsid w:val="00DC0EB3"/>
    <w:rsid w:val="00DD106D"/>
    <w:rsid w:val="00E267ED"/>
    <w:rsid w:val="00E746D3"/>
    <w:rsid w:val="00E83567"/>
    <w:rsid w:val="00EE58BA"/>
    <w:rsid w:val="00F57088"/>
    <w:rsid w:val="00F66FDB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5FC011-07F0-4E6B-B4F0-15E371BB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C3512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5124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5124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WİN8</cp:lastModifiedBy>
  <cp:revision>6</cp:revision>
  <cp:lastPrinted>2018-10-02T07:50:00Z</cp:lastPrinted>
  <dcterms:created xsi:type="dcterms:W3CDTF">2018-10-01T11:09:00Z</dcterms:created>
  <dcterms:modified xsi:type="dcterms:W3CDTF">2018-10-02T07:50:00Z</dcterms:modified>
</cp:coreProperties>
</file>