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887" w:type="dxa"/>
        <w:tblInd w:w="-256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2375"/>
        <w:gridCol w:w="4306"/>
        <w:gridCol w:w="1090"/>
        <w:gridCol w:w="2116"/>
      </w:tblGrid>
      <w:tr w:rsidR="00F2137B" w:rsidRPr="00C1535B" w14:paraId="38B8C334" w14:textId="77777777" w:rsidTr="00A96937">
        <w:trPr>
          <w:trHeight w:val="170"/>
        </w:trPr>
        <w:tc>
          <w:tcPr>
            <w:tcW w:w="2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91F0C" w14:textId="77777777" w:rsidR="00C57C7B" w:rsidRPr="00C1535B" w:rsidRDefault="00F2137B" w:rsidP="007528FA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 wp14:anchorId="0556D2CA" wp14:editId="6EE13C43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98C83B" w14:textId="77777777" w:rsidR="00C57C7B" w:rsidRPr="00C1535B" w:rsidRDefault="00C57C7B" w:rsidP="007528FA">
            <w:pPr>
              <w:spacing w:before="60" w:after="60"/>
              <w:ind w:right="-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46541B" w14:textId="77777777" w:rsidR="007E26FC" w:rsidRPr="00C1535B" w:rsidRDefault="00A31136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GAZİ</w:t>
            </w:r>
            <w:r w:rsidR="00774A69"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ÜNİVERSİTESİ</w:t>
            </w:r>
          </w:p>
          <w:p w14:paraId="09155B6A" w14:textId="77777777" w:rsidR="00C1535B" w:rsidRDefault="006061B8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Mühendislik Fakültesi</w:t>
            </w:r>
          </w:p>
          <w:p w14:paraId="1360AF8D" w14:textId="77777777" w:rsidR="00C57C7B" w:rsidRPr="00C1535B" w:rsidRDefault="00774A69" w:rsidP="007528FA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Tanımı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F3B76FB" w14:textId="77777777" w:rsidR="00C57C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İlgi yazı</w:t>
            </w:r>
          </w:p>
          <w:p w14:paraId="27507552" w14:textId="77777777" w:rsidR="00F213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4B18143" w14:textId="77777777" w:rsidR="00C57C7B" w:rsidRPr="00C1535B" w:rsidRDefault="00C57C7B" w:rsidP="007528FA">
            <w:pPr>
              <w:spacing w:before="60" w:after="60"/>
              <w:ind w:left="2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137B" w:rsidRPr="00C1535B" w14:paraId="2C5482F0" w14:textId="77777777" w:rsidTr="00A96937">
        <w:trPr>
          <w:trHeight w:val="595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56FE5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425B09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B66FA" w14:textId="77777777" w:rsidR="00C57C7B" w:rsidRPr="00C1535B" w:rsidRDefault="00774A69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Sayfa No: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9A3E4B" w14:textId="77777777" w:rsidR="00C57C7B" w:rsidRPr="00C1535B" w:rsidRDefault="00774A69">
            <w:pPr>
              <w:ind w:left="26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Sayfa 1/1</w:t>
            </w:r>
          </w:p>
        </w:tc>
      </w:tr>
      <w:tr w:rsidR="004C18A2" w:rsidRPr="00C1535B" w14:paraId="6B1AE1A0" w14:textId="77777777" w:rsidTr="00A96937">
        <w:trPr>
          <w:trHeight w:val="461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00ACB" w14:textId="77777777" w:rsidR="004C18A2" w:rsidRPr="00C1535B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Bu görev tanımı formu </w:t>
            </w:r>
            <w:r w:rsidR="004C18A2"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C1535B" w14:paraId="5DECD477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4EB16A" w14:textId="77777777" w:rsidR="00C57C7B" w:rsidRPr="00C1535B" w:rsidRDefault="00774A69">
            <w:pPr>
              <w:ind w:left="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BİRİMİ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F8CD68" w14:textId="77777777" w:rsidR="00C57C7B" w:rsidRPr="00C1535B" w:rsidRDefault="004B3930" w:rsidP="000539F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96342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0539FB">
              <w:rPr>
                <w:rFonts w:ascii="Times New Roman" w:hAnsi="Times New Roman" w:cs="Times New Roman"/>
                <w:sz w:val="18"/>
                <w:szCs w:val="18"/>
              </w:rPr>
              <w:t xml:space="preserve">Koordinasyon </w:t>
            </w:r>
          </w:p>
        </w:tc>
      </w:tr>
      <w:tr w:rsidR="00A31136" w:rsidRPr="00C1535B" w14:paraId="617C016E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9FBBAF" w14:textId="77777777" w:rsidR="00C57C7B" w:rsidRPr="00C1535B" w:rsidRDefault="00774A69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ADI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F01C57" w14:textId="77777777" w:rsidR="00C57C7B" w:rsidRPr="00C1535B" w:rsidRDefault="004B3930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B32D6D">
              <w:rPr>
                <w:rFonts w:ascii="Times New Roman" w:hAnsi="Times New Roman" w:cs="Times New Roman"/>
                <w:sz w:val="18"/>
                <w:szCs w:val="18"/>
              </w:rPr>
              <w:t>Bilgisayar İşletmeni</w:t>
            </w:r>
          </w:p>
        </w:tc>
      </w:tr>
      <w:tr w:rsidR="003B6F2F" w:rsidRPr="00C1535B" w14:paraId="53E2030F" w14:textId="77777777" w:rsidTr="004B3930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4FD244" w14:textId="77777777" w:rsidR="003B6F2F" w:rsidRPr="00C1535B" w:rsidRDefault="003B6F2F" w:rsidP="003B6F2F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ALANI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27DD4" w14:textId="77777777" w:rsidR="003B6F2F" w:rsidRPr="00C1535B" w:rsidRDefault="004B3930" w:rsidP="003B6F2F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C1535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963425">
              <w:rPr>
                <w:rFonts w:ascii="Times New Roman" w:hAnsi="Times New Roman" w:cs="Times New Roman"/>
                <w:sz w:val="18"/>
                <w:szCs w:val="18"/>
              </w:rPr>
              <w:t>Bölüm Sekreteri</w:t>
            </w:r>
          </w:p>
        </w:tc>
      </w:tr>
      <w:tr w:rsidR="004B3930" w:rsidRPr="00C1535B" w14:paraId="31094218" w14:textId="77777777" w:rsidTr="003768DA">
        <w:trPr>
          <w:trHeight w:val="2218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9C3682" w14:textId="77777777" w:rsidR="004B3930" w:rsidRPr="00C1535B" w:rsidRDefault="004B3930" w:rsidP="003B6F2F">
            <w:pPr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GÖREV </w:t>
            </w:r>
          </w:p>
          <w:p w14:paraId="23E3EDD3" w14:textId="77777777" w:rsidR="004B3930" w:rsidRPr="00C1535B" w:rsidRDefault="004B3930" w:rsidP="003B6F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ve SORUMLULUKLAR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A276DE6" w14:textId="77777777" w:rsidR="00963425" w:rsidRPr="00854AC8" w:rsidRDefault="00963425" w:rsidP="00963425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854AC8">
              <w:rPr>
                <w:rFonts w:ascii="Times New Roman" w:hAnsi="Times New Roman" w:cs="Times New Roman"/>
                <w:sz w:val="20"/>
                <w:szCs w:val="20"/>
              </w:rPr>
              <w:t>Bölüm Başkanının görüşme ve kabullerine ait hizmetleri yürütür.</w:t>
            </w:r>
          </w:p>
          <w:p w14:paraId="55AFFDE0" w14:textId="77777777" w:rsidR="00963425" w:rsidRPr="00854AC8" w:rsidRDefault="00963425" w:rsidP="00963425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854AC8">
              <w:rPr>
                <w:rFonts w:ascii="Times New Roman" w:hAnsi="Times New Roman" w:cs="Times New Roman"/>
                <w:sz w:val="20"/>
                <w:szCs w:val="20"/>
              </w:rPr>
              <w:t>Bölüm Başkanının özel ve resmi haberleşmelerini yerine getirir.</w:t>
            </w:r>
          </w:p>
          <w:p w14:paraId="5BAB54D0" w14:textId="77777777" w:rsidR="00963425" w:rsidRPr="00854AC8" w:rsidRDefault="00963425" w:rsidP="00963425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854AC8">
              <w:rPr>
                <w:rFonts w:ascii="Times New Roman" w:hAnsi="Times New Roman" w:cs="Times New Roman"/>
                <w:sz w:val="20"/>
                <w:szCs w:val="20"/>
              </w:rPr>
              <w:t>Bölüm Başkanının özel haberleşme ve gizlilik taşıyan yazışma işlerini yürütür.</w:t>
            </w:r>
          </w:p>
          <w:p w14:paraId="56E1929E" w14:textId="77777777" w:rsidR="00963425" w:rsidRPr="00854AC8" w:rsidRDefault="00963425" w:rsidP="00963425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854AC8">
              <w:rPr>
                <w:rFonts w:ascii="Times New Roman" w:hAnsi="Times New Roman" w:cs="Times New Roman"/>
                <w:sz w:val="20"/>
                <w:szCs w:val="20"/>
              </w:rPr>
              <w:t>Bölüm Başkanının kurum içi ve kurum dışı randevu isteklerini düzenler.</w:t>
            </w:r>
          </w:p>
          <w:p w14:paraId="26C2962F" w14:textId="77777777" w:rsidR="00963425" w:rsidRPr="00854AC8" w:rsidRDefault="00963425" w:rsidP="00963425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854AC8">
              <w:rPr>
                <w:rFonts w:ascii="Times New Roman" w:hAnsi="Times New Roman" w:cs="Times New Roman"/>
                <w:sz w:val="20"/>
                <w:szCs w:val="20"/>
              </w:rPr>
              <w:t>Bölüm Başkanının özel ve kurumsal dosyalarını tutar ve arşivler.</w:t>
            </w:r>
          </w:p>
          <w:p w14:paraId="12085A4D" w14:textId="77777777" w:rsidR="00963425" w:rsidRPr="00854AC8" w:rsidRDefault="00963425" w:rsidP="00963425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854AC8">
              <w:rPr>
                <w:rFonts w:ascii="Times New Roman" w:hAnsi="Times New Roman" w:cs="Times New Roman"/>
                <w:sz w:val="20"/>
                <w:szCs w:val="20"/>
              </w:rPr>
              <w:t>Fakülte/Enstitü-bölüm arası ve bölümler arası yazışmaları yapar ve ilgili yere teslim eder.</w:t>
            </w:r>
          </w:p>
          <w:p w14:paraId="657CEB8D" w14:textId="77777777" w:rsidR="00963425" w:rsidRPr="00854AC8" w:rsidRDefault="00963425" w:rsidP="00963425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854AC8">
              <w:rPr>
                <w:rFonts w:ascii="Times New Roman" w:hAnsi="Times New Roman" w:cs="Times New Roman"/>
                <w:sz w:val="20"/>
                <w:szCs w:val="20"/>
              </w:rPr>
              <w:t>Bölümden giden ve bölüme gelen yazıların evrak ve yazıları dosyalar.</w:t>
            </w:r>
          </w:p>
          <w:p w14:paraId="0465672E" w14:textId="77777777" w:rsidR="00963425" w:rsidRPr="00854AC8" w:rsidRDefault="00963425" w:rsidP="00963425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854AC8">
              <w:rPr>
                <w:rFonts w:ascii="Times New Roman" w:hAnsi="Times New Roman" w:cs="Times New Roman"/>
                <w:sz w:val="20"/>
                <w:szCs w:val="20"/>
              </w:rPr>
              <w:t>Dekanlıktan gelen yazıların bölüm başkanlığınca gereğinin yapılmasını izler,  gereken yazıların gününde Dekanlığa iletilmesini sağlar.</w:t>
            </w:r>
          </w:p>
          <w:p w14:paraId="4133F2DA" w14:textId="77777777" w:rsidR="00963425" w:rsidRPr="00854AC8" w:rsidRDefault="00963425" w:rsidP="00963425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854AC8">
              <w:rPr>
                <w:rFonts w:ascii="Times New Roman" w:hAnsi="Times New Roman" w:cs="Times New Roman"/>
                <w:sz w:val="20"/>
                <w:szCs w:val="20"/>
              </w:rPr>
              <w:t>Toplantı duyurularını yapar.</w:t>
            </w:r>
          </w:p>
          <w:p w14:paraId="00F8764E" w14:textId="77777777" w:rsidR="00963425" w:rsidRPr="00854AC8" w:rsidRDefault="00963425" w:rsidP="00963425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854AC8">
              <w:rPr>
                <w:rFonts w:ascii="Times New Roman" w:hAnsi="Times New Roman" w:cs="Times New Roman"/>
                <w:sz w:val="20"/>
                <w:szCs w:val="20"/>
              </w:rPr>
              <w:t>Bölüm Kurulu raporlarını yazarak imzalandıktan sonra ilgili yerlere iletir, bir örneğini dosyalar.</w:t>
            </w:r>
          </w:p>
          <w:p w14:paraId="56DF5165" w14:textId="77777777" w:rsidR="00963425" w:rsidRPr="00854AC8" w:rsidRDefault="00963425" w:rsidP="00963425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854AC8">
              <w:rPr>
                <w:rFonts w:ascii="Times New Roman" w:hAnsi="Times New Roman" w:cs="Times New Roman"/>
                <w:sz w:val="20"/>
                <w:szCs w:val="20"/>
              </w:rPr>
              <w:t>Bölüm personelinin yıllık izin, doğum, ölüm, mazeret izni, rapor, görevlendirme vb. yazılarını yazar.</w:t>
            </w:r>
          </w:p>
          <w:p w14:paraId="50427F56" w14:textId="77777777" w:rsidR="00963425" w:rsidRPr="00854AC8" w:rsidRDefault="00963425" w:rsidP="00963425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854AC8">
              <w:rPr>
                <w:rFonts w:ascii="Times New Roman" w:hAnsi="Times New Roman" w:cs="Times New Roman"/>
                <w:sz w:val="20"/>
                <w:szCs w:val="20"/>
              </w:rPr>
              <w:t>Dekanlıktan gelen öğrenci ile ilgili “Fakülte Yönetim Kurulu” kararlarını ilgili öğretim elemanlarına duyurur.</w:t>
            </w:r>
          </w:p>
          <w:p w14:paraId="221BDDE9" w14:textId="77777777" w:rsidR="00963425" w:rsidRPr="00854AC8" w:rsidRDefault="00963425" w:rsidP="00963425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854AC8">
              <w:rPr>
                <w:rFonts w:ascii="Times New Roman" w:hAnsi="Times New Roman" w:cs="Times New Roman"/>
                <w:sz w:val="20"/>
                <w:szCs w:val="20"/>
              </w:rPr>
              <w:t>Bölüm öğretim elemanlarının görev sürelerinin uzatılması ile ilgili alınan bölüm kurul kararını Dekanlığa bildirir.</w:t>
            </w:r>
          </w:p>
          <w:p w14:paraId="221CFB0E" w14:textId="77777777" w:rsidR="00963425" w:rsidRPr="00854AC8" w:rsidRDefault="00963425" w:rsidP="00963425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854AC8">
              <w:rPr>
                <w:rFonts w:ascii="Times New Roman" w:hAnsi="Times New Roman" w:cs="Times New Roman"/>
                <w:sz w:val="20"/>
                <w:szCs w:val="20"/>
              </w:rPr>
              <w:t>Gelen yazıların Bölüm Başkanına iletir.</w:t>
            </w:r>
          </w:p>
          <w:p w14:paraId="4CD7FF88" w14:textId="77777777" w:rsidR="00963425" w:rsidRPr="00854AC8" w:rsidRDefault="00963425" w:rsidP="00963425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854AC8">
              <w:rPr>
                <w:rFonts w:ascii="Times New Roman" w:hAnsi="Times New Roman" w:cs="Times New Roman"/>
                <w:sz w:val="20"/>
                <w:szCs w:val="20"/>
              </w:rPr>
              <w:t xml:space="preserve">Gelen evrakların kayıt edilmesi ve sevk edilen birimlere yönlendirilmesi yapar. </w:t>
            </w:r>
          </w:p>
          <w:p w14:paraId="1572EE22" w14:textId="77777777" w:rsidR="00963425" w:rsidRPr="00854AC8" w:rsidRDefault="00963425" w:rsidP="00963425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854AC8">
              <w:rPr>
                <w:rFonts w:ascii="Times New Roman" w:hAnsi="Times New Roman" w:cs="Times New Roman"/>
                <w:sz w:val="20"/>
                <w:szCs w:val="20"/>
              </w:rPr>
              <w:t>Bölüme gelen postaları dekanlıktan teslim alıp ilgili birimlere teslim eder.</w:t>
            </w:r>
          </w:p>
          <w:p w14:paraId="75264D23" w14:textId="77777777" w:rsidR="00963425" w:rsidRPr="00854AC8" w:rsidRDefault="00963425" w:rsidP="00963425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854AC8">
              <w:rPr>
                <w:rFonts w:ascii="Times New Roman" w:hAnsi="Times New Roman" w:cs="Times New Roman"/>
                <w:sz w:val="20"/>
                <w:szCs w:val="20"/>
              </w:rPr>
              <w:t xml:space="preserve">Bölümün yazı işlerinin yürütülmesi, Bölüme ait yazıları gerektiği kadar çoğaltmak ve ilgililere teslim eder. </w:t>
            </w:r>
          </w:p>
          <w:p w14:paraId="596A4028" w14:textId="77777777" w:rsidR="00963425" w:rsidRPr="00854AC8" w:rsidRDefault="00963425" w:rsidP="00963425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854AC8">
              <w:rPr>
                <w:rFonts w:ascii="Times New Roman" w:hAnsi="Times New Roman" w:cs="Times New Roman"/>
                <w:sz w:val="20"/>
                <w:szCs w:val="20"/>
              </w:rPr>
              <w:t>Bölümün fotokopi işlerini yürütmek ve sorumluluğundaki optik okuyucu, fotokopi, akıllı tahta ve baskı makinelerini ko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rumak ve genel bakımını yapmak.</w:t>
            </w:r>
          </w:p>
          <w:p w14:paraId="5C2C35E4" w14:textId="77777777" w:rsidR="00963425" w:rsidRPr="00854AC8" w:rsidRDefault="00963425" w:rsidP="00963425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854AC8">
              <w:rPr>
                <w:rFonts w:ascii="Times New Roman" w:hAnsi="Times New Roman" w:cs="Times New Roman"/>
                <w:sz w:val="20"/>
                <w:szCs w:val="20"/>
              </w:rPr>
              <w:t>Bölüm Kurulu Kararlarının ve üst yazıların Bölüm Başkanı gözetiminde yazılması.</w:t>
            </w:r>
          </w:p>
          <w:p w14:paraId="271C533B" w14:textId="77777777" w:rsidR="00963425" w:rsidRPr="00854AC8" w:rsidRDefault="00963425" w:rsidP="00963425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854AC8">
              <w:rPr>
                <w:rFonts w:ascii="Times New Roman" w:hAnsi="Times New Roman" w:cs="Times New Roman"/>
                <w:sz w:val="20"/>
                <w:szCs w:val="20"/>
              </w:rPr>
              <w:t>Evrakların ilgili kişi veya birime zimmetle teslim etmek ve ilgili kişi veya birimden zimmetle teslim almak.</w:t>
            </w:r>
          </w:p>
          <w:p w14:paraId="04B1CB64" w14:textId="77777777" w:rsidR="00963425" w:rsidRPr="00854AC8" w:rsidRDefault="00963425" w:rsidP="00963425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854AC8">
              <w:rPr>
                <w:rFonts w:ascii="Times New Roman" w:hAnsi="Times New Roman" w:cs="Times New Roman"/>
                <w:sz w:val="20"/>
                <w:szCs w:val="20"/>
              </w:rPr>
              <w:t>Öğretim elemanlarının yurt içi ve dışı bilimsel toplantılara katılması, inceleme, araştırma ve uygulama yapmak üzere görevlendirmesi işlemlerinin yapılması.</w:t>
            </w:r>
          </w:p>
          <w:p w14:paraId="33D45D59" w14:textId="77777777" w:rsidR="00963425" w:rsidRPr="00854AC8" w:rsidRDefault="00963425" w:rsidP="00963425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854AC8">
              <w:rPr>
                <w:rFonts w:ascii="Times New Roman" w:hAnsi="Times New Roman" w:cs="Times New Roman"/>
                <w:sz w:val="20"/>
                <w:szCs w:val="20"/>
              </w:rPr>
              <w:t>Birim dosyalama işlemlerinin yapılması, arşive devredilecek malzemelerin tesliminin sağlanması.</w:t>
            </w:r>
          </w:p>
          <w:p w14:paraId="750DE4A3" w14:textId="77777777" w:rsidR="004B3930" w:rsidRPr="00C1535B" w:rsidRDefault="00963425" w:rsidP="00963425">
            <w:pPr>
              <w:ind w:left="720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854AC8">
              <w:rPr>
                <w:rFonts w:ascii="Times New Roman" w:hAnsi="Times New Roman" w:cs="Times New Roman"/>
                <w:sz w:val="20"/>
                <w:szCs w:val="20"/>
              </w:rPr>
              <w:t>Bağlı olduğu süreç ile üst yönetici/yöneticileri tarafından verilen diğer işlerin ve işlemlerin yapılması.</w:t>
            </w:r>
          </w:p>
        </w:tc>
      </w:tr>
      <w:tr w:rsidR="009E50AF" w:rsidRPr="00C1535B" w14:paraId="1356EC85" w14:textId="77777777" w:rsidTr="0079588C">
        <w:trPr>
          <w:trHeight w:val="1324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395661" w14:textId="77777777" w:rsidR="009E50AF" w:rsidRPr="00C1535B" w:rsidRDefault="009E50AF" w:rsidP="003B6F2F">
            <w:pPr>
              <w:ind w:left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Yasal Dayanak</w:t>
            </w:r>
          </w:p>
        </w:tc>
        <w:tc>
          <w:tcPr>
            <w:tcW w:w="7512" w:type="dxa"/>
            <w:gridSpan w:val="3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71B3A1E6" w14:textId="77777777" w:rsidR="009E50AF" w:rsidRPr="00C1535B" w:rsidRDefault="009E50AF" w:rsidP="003B6F2F">
            <w:pPr>
              <w:ind w:left="27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9E50AF">
              <w:rPr>
                <w:rFonts w:ascii="Times New Roman" w:eastAsia="Arial" w:hAnsi="Times New Roman" w:cs="Times New Roman"/>
                <w:sz w:val="18"/>
                <w:szCs w:val="18"/>
              </w:rPr>
              <w:t>2547 Sayılı Yükseköğretim Kanunu, 657 Sayılı Devlet Memurları Kanunu, Gazi Üniversitesi Yönetmelikleri ve Yönergeleri,  ilgili Kanun Maddeleri, Cumhurbaşkanlığı Kararnameleri, ayrıca ilgili Yönerge ve Yönetmelikler.</w:t>
            </w:r>
          </w:p>
        </w:tc>
      </w:tr>
      <w:tr w:rsidR="003B6F2F" w:rsidRPr="00C1535B" w14:paraId="7D7986F9" w14:textId="77777777" w:rsidTr="00A96937">
        <w:trPr>
          <w:trHeight w:val="307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BC5674" w14:textId="77777777" w:rsidR="004B3930" w:rsidRPr="00C1535B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Bu formda açıklanan görev tanımımı okudum. Görevimi burada belirtilen kapsamda yerine getirmeyi kabul ediyorum.   </w:t>
            </w:r>
          </w:p>
          <w:p w14:paraId="3C4D5318" w14:textId="77777777" w:rsidR="003B6F2F" w:rsidRPr="00C1535B" w:rsidRDefault="003B6F2F" w:rsidP="003B6F2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                                                                                              …./…./2020</w:t>
            </w:r>
          </w:p>
        </w:tc>
      </w:tr>
      <w:tr w:rsidR="003B6F2F" w:rsidRPr="00C1535B" w14:paraId="656DF1FF" w14:textId="77777777" w:rsidTr="00A96937">
        <w:trPr>
          <w:trHeight w:val="749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3A3BF4B2" w14:textId="77777777" w:rsidR="003B6F2F" w:rsidRPr="00C1535B" w:rsidRDefault="003B6F2F" w:rsidP="003B6F2F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Unvanı        </w:t>
            </w:r>
          </w:p>
          <w:p w14:paraId="29271C6B" w14:textId="77777777" w:rsidR="003B6F2F" w:rsidRPr="00C1535B" w:rsidRDefault="003B6F2F" w:rsidP="003B6F2F">
            <w:pPr>
              <w:ind w:left="2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Adı Soyadı </w:t>
            </w: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5C7A00D9" w14:textId="77777777" w:rsidR="003B6F2F" w:rsidRPr="00C1535B" w:rsidRDefault="00963425" w:rsidP="0096342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Bilge METİN</w:t>
            </w:r>
          </w:p>
        </w:tc>
        <w:tc>
          <w:tcPr>
            <w:tcW w:w="320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7F65B7" w14:textId="77777777" w:rsidR="003B6F2F" w:rsidRPr="00C1535B" w:rsidRDefault="003B6F2F" w:rsidP="003B6F2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İmza: </w:t>
            </w:r>
          </w:p>
        </w:tc>
      </w:tr>
    </w:tbl>
    <w:p w14:paraId="45E9BFA5" w14:textId="77777777" w:rsidR="00A54699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14:paraId="3369E805" w14:textId="77777777" w:rsidR="004C18A2" w:rsidRPr="0025613F" w:rsidRDefault="004C18A2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>ONAYLAYAN</w:t>
      </w:r>
    </w:p>
    <w:tbl>
      <w:tblPr>
        <w:tblStyle w:val="TableGrid"/>
        <w:tblW w:w="9887" w:type="dxa"/>
        <w:tblInd w:w="-256" w:type="dxa"/>
        <w:tblLook w:val="04A0" w:firstRow="1" w:lastRow="0" w:firstColumn="1" w:lastColumn="0" w:noHBand="0" w:noVBand="1"/>
      </w:tblPr>
      <w:tblGrid>
        <w:gridCol w:w="2233"/>
        <w:gridCol w:w="4249"/>
        <w:gridCol w:w="3405"/>
      </w:tblGrid>
      <w:tr w:rsidR="004C18A2" w:rsidRPr="00C1535B" w14:paraId="70D7F423" w14:textId="77777777" w:rsidTr="00A96937">
        <w:trPr>
          <w:trHeight w:val="982"/>
        </w:trPr>
        <w:tc>
          <w:tcPr>
            <w:tcW w:w="2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00F6E1CF" w14:textId="77777777" w:rsidR="004C18A2" w:rsidRPr="00C1535B" w:rsidRDefault="004C18A2" w:rsidP="00591FE0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Unvanı          </w:t>
            </w:r>
          </w:p>
          <w:p w14:paraId="1A417B72" w14:textId="77777777" w:rsidR="004C18A2" w:rsidRPr="00C1535B" w:rsidRDefault="004C18A2" w:rsidP="00591FE0">
            <w:pPr>
              <w:ind w:left="2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Adı Soyadı </w:t>
            </w:r>
          </w:p>
        </w:tc>
        <w:tc>
          <w:tcPr>
            <w:tcW w:w="42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5D299590" w14:textId="17A6866F" w:rsidR="004C18A2" w:rsidRPr="00C1535B" w:rsidRDefault="00D347C6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47C6">
              <w:rPr>
                <w:rFonts w:ascii="Times New Roman" w:hAnsi="Times New Roman" w:cs="Times New Roman"/>
                <w:sz w:val="20"/>
                <w:szCs w:val="20"/>
              </w:rPr>
              <w:t>Prof. Dr. Rahmi ÜNAL</w:t>
            </w:r>
          </w:p>
          <w:p w14:paraId="1F5B8FCA" w14:textId="08DB333F" w:rsidR="004B3930" w:rsidRPr="00C1535B" w:rsidRDefault="004B3930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hAnsi="Times New Roman" w:cs="Times New Roman"/>
                <w:sz w:val="20"/>
                <w:szCs w:val="20"/>
              </w:rPr>
              <w:t>Dekan</w:t>
            </w:r>
          </w:p>
        </w:tc>
        <w:tc>
          <w:tcPr>
            <w:tcW w:w="34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A80BB5" w14:textId="77777777" w:rsidR="004C18A2" w:rsidRPr="00C1535B" w:rsidRDefault="004C18A2" w:rsidP="00591FE0">
            <w:pPr>
              <w:ind w:left="-2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</w:t>
            </w:r>
          </w:p>
          <w:p w14:paraId="47D5D1A1" w14:textId="77777777" w:rsidR="004C18A2" w:rsidRPr="00C1535B" w:rsidRDefault="004C18A2" w:rsidP="00591FE0">
            <w:pPr>
              <w:ind w:left="29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İmza:</w:t>
            </w:r>
          </w:p>
        </w:tc>
      </w:tr>
    </w:tbl>
    <w:p w14:paraId="27BDDD13" w14:textId="77777777" w:rsidR="00ED2275" w:rsidRPr="00C1535B" w:rsidRDefault="00774A69" w:rsidP="00C1535B">
      <w:pPr>
        <w:spacing w:after="0"/>
        <w:ind w:left="-230"/>
        <w:rPr>
          <w:rFonts w:ascii="Times New Roman" w:eastAsia="Arial" w:hAnsi="Times New Roman" w:cs="Times New Roman"/>
          <w:sz w:val="20"/>
          <w:szCs w:val="20"/>
        </w:rPr>
      </w:pPr>
      <w:r w:rsidRPr="00C1535B">
        <w:rPr>
          <w:rFonts w:ascii="Times New Roman" w:eastAsia="Arial" w:hAnsi="Times New Roman" w:cs="Times New Roman"/>
          <w:sz w:val="20"/>
          <w:szCs w:val="20"/>
        </w:rPr>
        <w:t xml:space="preserve">Not: Bu Formun ıslak imzalı bir nüshası </w:t>
      </w:r>
      <w:r w:rsidR="005D7358" w:rsidRPr="00C1535B">
        <w:rPr>
          <w:rFonts w:ascii="Times New Roman" w:eastAsia="Arial" w:hAnsi="Times New Roman" w:cs="Times New Roman"/>
          <w:sz w:val="20"/>
          <w:szCs w:val="20"/>
        </w:rPr>
        <w:t xml:space="preserve">İç Kontrol </w:t>
      </w:r>
      <w:r w:rsidR="004756C0" w:rsidRPr="00C1535B">
        <w:rPr>
          <w:rFonts w:ascii="Times New Roman" w:eastAsia="Arial" w:hAnsi="Times New Roman" w:cs="Times New Roman"/>
          <w:sz w:val="20"/>
          <w:szCs w:val="20"/>
        </w:rPr>
        <w:t xml:space="preserve">İzleme ve Yönlendirme Kurulu ile </w:t>
      </w:r>
      <w:r w:rsidRPr="00C1535B">
        <w:rPr>
          <w:rFonts w:ascii="Times New Roman" w:eastAsia="Arial" w:hAnsi="Times New Roman" w:cs="Times New Roman"/>
          <w:sz w:val="20"/>
          <w:szCs w:val="20"/>
        </w:rPr>
        <w:t xml:space="preserve">Kalite </w:t>
      </w:r>
      <w:r w:rsidR="000B5C08" w:rsidRPr="00C1535B">
        <w:rPr>
          <w:rFonts w:ascii="Times New Roman" w:eastAsia="Arial" w:hAnsi="Times New Roman" w:cs="Times New Roman"/>
          <w:sz w:val="20"/>
          <w:szCs w:val="20"/>
        </w:rPr>
        <w:t>Komisyonu Sekretaryasına</w:t>
      </w:r>
      <w:r w:rsidR="00254759" w:rsidRPr="00C1535B">
        <w:rPr>
          <w:rFonts w:ascii="Times New Roman" w:eastAsia="Arial" w:hAnsi="Times New Roman" w:cs="Times New Roman"/>
          <w:sz w:val="20"/>
          <w:szCs w:val="20"/>
        </w:rPr>
        <w:t xml:space="preserve"> gönderilecektir.</w:t>
      </w:r>
    </w:p>
    <w:p w14:paraId="39D6ED35" w14:textId="77777777" w:rsidR="00ED2275" w:rsidRPr="0025613F" w:rsidRDefault="00ED2275" w:rsidP="006435BF">
      <w:pPr>
        <w:spacing w:after="0"/>
        <w:rPr>
          <w:rFonts w:ascii="Times New Roman" w:eastAsia="Arial" w:hAnsi="Times New Roman" w:cs="Times New Roman"/>
          <w:sz w:val="24"/>
          <w:szCs w:val="24"/>
        </w:rPr>
      </w:pPr>
    </w:p>
    <w:sectPr w:rsidR="00ED2275" w:rsidRPr="0025613F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622F3"/>
    <w:multiLevelType w:val="hybridMultilevel"/>
    <w:tmpl w:val="0B4820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8D59B5"/>
    <w:multiLevelType w:val="hybridMultilevel"/>
    <w:tmpl w:val="8146BF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C7B"/>
    <w:rsid w:val="00020A78"/>
    <w:rsid w:val="00035F84"/>
    <w:rsid w:val="000539FB"/>
    <w:rsid w:val="000820A7"/>
    <w:rsid w:val="000B5C08"/>
    <w:rsid w:val="00147F4B"/>
    <w:rsid w:val="00153204"/>
    <w:rsid w:val="001B3C01"/>
    <w:rsid w:val="00254759"/>
    <w:rsid w:val="0025613F"/>
    <w:rsid w:val="00282377"/>
    <w:rsid w:val="003B6F2F"/>
    <w:rsid w:val="003E1EED"/>
    <w:rsid w:val="00416DB7"/>
    <w:rsid w:val="004756C0"/>
    <w:rsid w:val="004A1DCE"/>
    <w:rsid w:val="004B3930"/>
    <w:rsid w:val="004C18A2"/>
    <w:rsid w:val="0055693C"/>
    <w:rsid w:val="005D7358"/>
    <w:rsid w:val="006061B8"/>
    <w:rsid w:val="006435BF"/>
    <w:rsid w:val="00751323"/>
    <w:rsid w:val="007528FA"/>
    <w:rsid w:val="00774A69"/>
    <w:rsid w:val="007E26FC"/>
    <w:rsid w:val="00814C88"/>
    <w:rsid w:val="008158C3"/>
    <w:rsid w:val="008A5364"/>
    <w:rsid w:val="008F60FD"/>
    <w:rsid w:val="00963425"/>
    <w:rsid w:val="009E50AF"/>
    <w:rsid w:val="00A31136"/>
    <w:rsid w:val="00A54699"/>
    <w:rsid w:val="00A96937"/>
    <w:rsid w:val="00B32D6D"/>
    <w:rsid w:val="00C1535B"/>
    <w:rsid w:val="00C57C7B"/>
    <w:rsid w:val="00D347C6"/>
    <w:rsid w:val="00D5252F"/>
    <w:rsid w:val="00D967D0"/>
    <w:rsid w:val="00DC2A2E"/>
    <w:rsid w:val="00ED2275"/>
    <w:rsid w:val="00F2137B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E1160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  <w:style w:type="paragraph" w:styleId="ListeParagraf">
    <w:name w:val="List Paragraph"/>
    <w:basedOn w:val="Normal"/>
    <w:uiPriority w:val="34"/>
    <w:qFormat/>
    <w:rsid w:val="00C1535B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9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492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Ali Yapalak</cp:lastModifiedBy>
  <cp:revision>4</cp:revision>
  <cp:lastPrinted>2020-11-26T08:35:00Z</cp:lastPrinted>
  <dcterms:created xsi:type="dcterms:W3CDTF">2020-11-26T08:32:00Z</dcterms:created>
  <dcterms:modified xsi:type="dcterms:W3CDTF">2022-02-15T13:37:00Z</dcterms:modified>
</cp:coreProperties>
</file>