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3B5E8C" w14:textId="77777777" w:rsidR="00371103" w:rsidRPr="00DE1BFA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1"/>
      </w:tblGrid>
      <w:tr w:rsidR="00DE1BFA" w:rsidRPr="00DE1BFA" w14:paraId="6F67C880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3CA70B42" w14:textId="77777777" w:rsidR="00371103" w:rsidRPr="00DE1BFA" w:rsidRDefault="00995668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1BFA" w:rsidRPr="00DE1BFA" w14:paraId="7D80D320" w14:textId="77777777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B83DB6B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0C85A111" w14:textId="77777777" w:rsidR="0035790F" w:rsidRPr="00310A03" w:rsidRDefault="0080203B" w:rsidP="0080203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BD0A83" w:rsidRPr="00310A03">
              <w:rPr>
                <w:sz w:val="20"/>
                <w:szCs w:val="20"/>
              </w:rPr>
              <w:t xml:space="preserve"> </w:t>
            </w:r>
            <w:r w:rsidR="00887BF5" w:rsidRPr="00310A03">
              <w:rPr>
                <w:sz w:val="20"/>
                <w:szCs w:val="20"/>
              </w:rPr>
              <w:t>101</w:t>
            </w:r>
            <w:r w:rsidR="001F1F27" w:rsidRPr="00310A03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ARAPÇA</w:t>
            </w:r>
            <w:r w:rsidR="001F1F27" w:rsidRPr="00310A03">
              <w:rPr>
                <w:sz w:val="20"/>
                <w:szCs w:val="20"/>
              </w:rPr>
              <w:t xml:space="preserve"> 1</w:t>
            </w:r>
          </w:p>
        </w:tc>
      </w:tr>
      <w:tr w:rsidR="00DE1BFA" w:rsidRPr="00DE1BFA" w14:paraId="0C2C1F70" w14:textId="77777777" w:rsidTr="00F80D81">
        <w:trPr>
          <w:trHeight w:val="480"/>
        </w:trPr>
        <w:tc>
          <w:tcPr>
            <w:tcW w:w="2547" w:type="dxa"/>
            <w:shd w:val="clear" w:color="auto" w:fill="DEEAF6"/>
            <w:noWrap/>
            <w:vAlign w:val="center"/>
          </w:tcPr>
          <w:p w14:paraId="52307D8B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294D0E58" w14:textId="77777777" w:rsidR="0035790F" w:rsidRPr="00DE1BFA" w:rsidRDefault="0035790F" w:rsidP="00A142AC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I</w:t>
            </w:r>
          </w:p>
        </w:tc>
      </w:tr>
      <w:tr w:rsidR="00DE1BFA" w:rsidRPr="00DE1BFA" w14:paraId="670301A1" w14:textId="77777777" w:rsidTr="00F80D81">
        <w:trPr>
          <w:trHeight w:val="82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3BEBA85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170647F3" w14:textId="77777777" w:rsidR="0035790F" w:rsidRPr="00DE1BFA" w:rsidRDefault="0080203B" w:rsidP="00A142A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Pr="00310A03">
              <w:rPr>
                <w:sz w:val="20"/>
                <w:szCs w:val="20"/>
              </w:rPr>
              <w:t xml:space="preserve"> 101 </w:t>
            </w:r>
            <w:r w:rsidR="00995668" w:rsidRPr="00DE1BFA">
              <w:rPr>
                <w:sz w:val="20"/>
                <w:szCs w:val="20"/>
              </w:rPr>
              <w:t>kodlu bu ders</w:t>
            </w:r>
            <w:r w:rsidR="00A142AC" w:rsidRPr="00DE1BFA">
              <w:rPr>
                <w:sz w:val="20"/>
                <w:szCs w:val="20"/>
              </w:rPr>
              <w:t>,</w:t>
            </w:r>
            <w:r w:rsidR="00995668" w:rsidRPr="00DE1BFA">
              <w:rPr>
                <w:sz w:val="20"/>
                <w:szCs w:val="20"/>
              </w:rPr>
              <w:t xml:space="preserve"> öğrencilerin </w:t>
            </w:r>
            <w:r w:rsidR="005E5269" w:rsidRPr="00DE1BFA">
              <w:rPr>
                <w:sz w:val="20"/>
                <w:szCs w:val="20"/>
              </w:rPr>
              <w:t>başlangıç</w:t>
            </w:r>
            <w:r w:rsidR="00995668" w:rsidRPr="00DE1BFA">
              <w:rPr>
                <w:sz w:val="20"/>
                <w:szCs w:val="20"/>
              </w:rPr>
              <w:t xml:space="preserve"> düzeyde İngilizce dilbilgisi ve kelime bilgisi ile birlikte okuma, yazma, dinleme ve konuşma becerilerinin öğretimini içerir.</w:t>
            </w:r>
          </w:p>
        </w:tc>
      </w:tr>
      <w:tr w:rsidR="00DE1BFA" w:rsidRPr="00DE1BFA" w14:paraId="0E9429A5" w14:textId="77777777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9625AD9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4D441D1C" w14:textId="77777777" w:rsidR="00BC3B01" w:rsidRDefault="0080203B" w:rsidP="008020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Arapça Dil Serisi / </w:t>
            </w:r>
            <w:proofErr w:type="spellStart"/>
            <w:r>
              <w:rPr>
                <w:sz w:val="20"/>
                <w:szCs w:val="20"/>
              </w:rPr>
              <w:t>Silsiletü’l</w:t>
            </w:r>
            <w:proofErr w:type="spellEnd"/>
            <w:r>
              <w:rPr>
                <w:sz w:val="20"/>
                <w:szCs w:val="20"/>
              </w:rPr>
              <w:t xml:space="preserve">-Lisan Arapçaya Giriş 1 </w:t>
            </w:r>
          </w:p>
          <w:p w14:paraId="491D92C3" w14:textId="77777777" w:rsidR="000C16FC" w:rsidRPr="000A3E95" w:rsidRDefault="00BC3B01" w:rsidP="00BC3B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Yazarlar: </w:t>
            </w:r>
            <w:r w:rsidR="0080203B">
              <w:rPr>
                <w:sz w:val="20"/>
                <w:szCs w:val="20"/>
              </w:rPr>
              <w:t xml:space="preserve">Muhammed ABS, Muhammed el-EBRAŞ, Amir es-SİBAİ, </w:t>
            </w:r>
            <w:proofErr w:type="spellStart"/>
            <w:r w:rsidR="0080203B">
              <w:rPr>
                <w:sz w:val="20"/>
                <w:szCs w:val="20"/>
              </w:rPr>
              <w:t>Mü’min</w:t>
            </w:r>
            <w:proofErr w:type="spellEnd"/>
            <w:r w:rsidR="0080203B">
              <w:rPr>
                <w:sz w:val="20"/>
                <w:szCs w:val="20"/>
              </w:rPr>
              <w:t xml:space="preserve"> el-ANNAN</w:t>
            </w:r>
          </w:p>
        </w:tc>
      </w:tr>
      <w:tr w:rsidR="00DE1BFA" w:rsidRPr="00DE1BFA" w14:paraId="3AEC60C7" w14:textId="77777777" w:rsidTr="00F80D81">
        <w:trPr>
          <w:trHeight w:val="6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650E5A82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72B31693" w14:textId="77777777" w:rsidR="00BC3B01" w:rsidRDefault="00FB288F" w:rsidP="0080203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Eser Adı: </w:t>
            </w:r>
            <w:r w:rsidR="0080203B" w:rsidRPr="0080203B">
              <w:rPr>
                <w:sz w:val="20"/>
                <w:szCs w:val="20"/>
              </w:rPr>
              <w:t>Arapça Yazma ve Okumaya Giriş</w:t>
            </w:r>
            <w:r w:rsidR="0080203B">
              <w:rPr>
                <w:sz w:val="20"/>
                <w:szCs w:val="20"/>
              </w:rPr>
              <w:t xml:space="preserve"> </w:t>
            </w:r>
          </w:p>
          <w:p w14:paraId="5B75EE13" w14:textId="77777777" w:rsidR="0035790F" w:rsidRDefault="00BC3B01" w:rsidP="00BC3B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Yazarlar: Prof. </w:t>
            </w:r>
            <w:proofErr w:type="spellStart"/>
            <w:r>
              <w:rPr>
                <w:sz w:val="20"/>
                <w:szCs w:val="20"/>
              </w:rPr>
              <w:t>Dr.</w:t>
            </w:r>
            <w:r w:rsidR="0080203B">
              <w:rPr>
                <w:sz w:val="20"/>
                <w:szCs w:val="20"/>
              </w:rPr>
              <w:t>Musa</w:t>
            </w:r>
            <w:proofErr w:type="spellEnd"/>
            <w:r w:rsidR="0080203B">
              <w:rPr>
                <w:sz w:val="20"/>
                <w:szCs w:val="20"/>
              </w:rPr>
              <w:t xml:space="preserve"> YILDIZ, Erkan AVŞAR</w:t>
            </w:r>
          </w:p>
          <w:p w14:paraId="563B45AA" w14:textId="77777777" w:rsidR="00CE5262" w:rsidRPr="00DE1BFA" w:rsidRDefault="00CE5262" w:rsidP="00BC3B01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Yayınevi: Akdem Yayınları/İstanbul</w:t>
            </w:r>
          </w:p>
        </w:tc>
      </w:tr>
      <w:tr w:rsidR="00DE1BFA" w:rsidRPr="00DE1BFA" w14:paraId="1949C040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94979DA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2D46594" w14:textId="77777777" w:rsidR="0035790F" w:rsidRPr="00DE1BFA" w:rsidRDefault="00AB6D51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1BFA" w:rsidRPr="00DE1BFA" w14:paraId="174658F6" w14:textId="77777777" w:rsidTr="00F80D81">
        <w:trPr>
          <w:trHeight w:val="58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D6116CA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Önkoşulları</w:t>
            </w:r>
          </w:p>
          <w:p w14:paraId="50B41E6C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28FFE350" w14:textId="77777777" w:rsidR="00A142AC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Dersin önkoşulu bulunmamaktadır. </w:t>
            </w:r>
          </w:p>
          <w:p w14:paraId="7BC031E0" w14:textId="77777777" w:rsidR="0035790F" w:rsidRPr="00DE1BFA" w:rsidRDefault="00A142AC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1BFA" w:rsidRPr="00DE1BFA" w14:paraId="31113549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00CF8F24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5B30D47" w14:textId="6A93CA19" w:rsidR="0035790F" w:rsidRPr="00DE1BFA" w:rsidRDefault="00781FF4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bookmarkStart w:id="0" w:name="_GoBack"/>
            <w:bookmarkEnd w:id="0"/>
            <w:r w:rsidR="00995668" w:rsidRPr="00DE1BFA">
              <w:rPr>
                <w:sz w:val="20"/>
                <w:szCs w:val="20"/>
              </w:rPr>
              <w:t xml:space="preserve">  </w:t>
            </w:r>
          </w:p>
        </w:tc>
      </w:tr>
      <w:tr w:rsidR="00DE1BFA" w:rsidRPr="00DE1BFA" w14:paraId="0A6F8264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C360450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F506640" w14:textId="77777777" w:rsidR="0035790F" w:rsidRPr="00DE1BFA" w:rsidRDefault="0080203B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Arapça</w:t>
            </w:r>
          </w:p>
        </w:tc>
      </w:tr>
      <w:tr w:rsidR="00DE1BFA" w:rsidRPr="00DE1BFA" w14:paraId="0AB7780D" w14:textId="77777777" w:rsidTr="00F80D81">
        <w:trPr>
          <w:trHeight w:val="80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2E9E156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11768420" w14:textId="448E20DD" w:rsidR="00A142AC" w:rsidRPr="004E4029" w:rsidRDefault="00F3361A" w:rsidP="00BF6D04">
            <w:pPr>
              <w:jc w:val="both"/>
              <w:rPr>
                <w:sz w:val="20"/>
                <w:szCs w:val="20"/>
              </w:rPr>
            </w:pPr>
            <w:r w:rsidRPr="004E4029">
              <w:rPr>
                <w:sz w:val="20"/>
                <w:szCs w:val="20"/>
              </w:rPr>
              <w:t xml:space="preserve">Bu dersin amacı </w:t>
            </w:r>
            <w:r w:rsidR="00BF6D04">
              <w:rPr>
                <w:sz w:val="20"/>
                <w:szCs w:val="20"/>
              </w:rPr>
              <w:t xml:space="preserve">öğrencinin </w:t>
            </w:r>
            <w:r w:rsidRPr="004E4029">
              <w:rPr>
                <w:sz w:val="20"/>
                <w:szCs w:val="20"/>
              </w:rPr>
              <w:t xml:space="preserve">yakın çevre ile ilgili sözlü iletişim kurabilme </w:t>
            </w:r>
            <w:r w:rsidR="004E4029" w:rsidRPr="004E4029">
              <w:rPr>
                <w:sz w:val="20"/>
                <w:szCs w:val="20"/>
              </w:rPr>
              <w:t>ve temel</w:t>
            </w:r>
            <w:r w:rsidRPr="004E4029">
              <w:rPr>
                <w:sz w:val="20"/>
                <w:szCs w:val="20"/>
              </w:rPr>
              <w:t xml:space="preserve"> ihtiyaçlarla ilgili kendini ifade edebilme becerilerinin </w:t>
            </w:r>
            <w:commentRangeStart w:id="1"/>
            <w:r w:rsidRPr="004E4029">
              <w:rPr>
                <w:sz w:val="20"/>
                <w:szCs w:val="20"/>
              </w:rPr>
              <w:t>kazan</w:t>
            </w:r>
            <w:r w:rsidR="000A3E95">
              <w:rPr>
                <w:sz w:val="20"/>
                <w:szCs w:val="20"/>
              </w:rPr>
              <w:t>ıl</w:t>
            </w:r>
            <w:r w:rsidRPr="004E4029">
              <w:rPr>
                <w:sz w:val="20"/>
                <w:szCs w:val="20"/>
              </w:rPr>
              <w:t>masıdır</w:t>
            </w:r>
            <w:r w:rsidR="004E4029">
              <w:rPr>
                <w:sz w:val="20"/>
                <w:szCs w:val="20"/>
              </w:rPr>
              <w:t>.</w:t>
            </w:r>
            <w:commentRangeEnd w:id="1"/>
            <w:r w:rsidR="0063618A">
              <w:rPr>
                <w:rStyle w:val="AklamaBavurusu"/>
              </w:rPr>
              <w:commentReference w:id="1"/>
            </w:r>
          </w:p>
        </w:tc>
      </w:tr>
      <w:tr w:rsidR="00DE1BFA" w:rsidRPr="00DE1BFA" w14:paraId="0745D727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B853595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00656B13" w14:textId="77777777" w:rsidR="00E2756A" w:rsidRPr="00DE1BFA" w:rsidRDefault="00E2756A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Dönem</w:t>
            </w:r>
            <w:r w:rsidR="00A142AC" w:rsidRPr="00DE1BFA">
              <w:rPr>
                <w:sz w:val="20"/>
                <w:szCs w:val="20"/>
              </w:rPr>
              <w:t xml:space="preserve"> sonunda, </w:t>
            </w:r>
            <w:r w:rsidR="004678F0" w:rsidRPr="00DE1BFA">
              <w:rPr>
                <w:sz w:val="20"/>
                <w:szCs w:val="20"/>
              </w:rPr>
              <w:t xml:space="preserve"> </w:t>
            </w:r>
          </w:p>
          <w:p w14:paraId="4DC9787D" w14:textId="77777777" w:rsidR="00A142AC" w:rsidRPr="00DE1BFA" w:rsidRDefault="004678F0" w:rsidP="00A142AC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Öğrenciler</w:t>
            </w:r>
            <w:r w:rsidR="00E2756A" w:rsidRPr="00DE1BFA">
              <w:rPr>
                <w:sz w:val="20"/>
                <w:szCs w:val="20"/>
              </w:rPr>
              <w:t>…</w:t>
            </w:r>
          </w:p>
          <w:p w14:paraId="45204348" w14:textId="77777777" w:rsidR="004678F0" w:rsidRPr="00DE1BFA" w:rsidRDefault="00A142AC" w:rsidP="00BF6D04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1. </w:t>
            </w:r>
            <w:r w:rsidR="00BF6D04">
              <w:rPr>
                <w:sz w:val="20"/>
                <w:szCs w:val="20"/>
              </w:rPr>
              <w:t>Y</w:t>
            </w:r>
            <w:r w:rsidR="006C2C42" w:rsidRPr="00DE1BFA">
              <w:rPr>
                <w:sz w:val="20"/>
                <w:szCs w:val="20"/>
              </w:rPr>
              <w:t>akın çevrelerindeki bölgelerle ilgili sık kullanılan ifadeleri ve cümleleri (</w:t>
            </w:r>
            <w:proofErr w:type="spellStart"/>
            <w:r w:rsidR="006C2C42" w:rsidRPr="00DE1BFA">
              <w:rPr>
                <w:sz w:val="20"/>
                <w:szCs w:val="20"/>
              </w:rPr>
              <w:t>Örn</w:t>
            </w:r>
            <w:proofErr w:type="spellEnd"/>
            <w:r w:rsidR="006C2C42" w:rsidRPr="00DE1BFA">
              <w:rPr>
                <w:sz w:val="20"/>
                <w:szCs w:val="20"/>
              </w:rPr>
              <w:t>. Çok temel kişisel ve aile bilgileri, alış veriş, yerel coğrafya, iş) anlayabilirler;</w:t>
            </w:r>
          </w:p>
          <w:p w14:paraId="01C1EA4A" w14:textId="1B8F8ED6" w:rsidR="0035790F" w:rsidRPr="00DE1BFA" w:rsidRDefault="004678F0" w:rsidP="00BF6D04">
            <w:pPr>
              <w:jc w:val="both"/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2. </w:t>
            </w:r>
            <w:r w:rsidR="00BF6D04">
              <w:rPr>
                <w:sz w:val="20"/>
                <w:szCs w:val="20"/>
              </w:rPr>
              <w:t>T</w:t>
            </w:r>
            <w:r w:rsidR="006C2C42" w:rsidRPr="00DE1BFA">
              <w:rPr>
                <w:sz w:val="20"/>
                <w:szCs w:val="20"/>
              </w:rPr>
              <w:t xml:space="preserve">anıdık ve rutin konularda basit ve doğrudan bilgi değişimi gerektiren basit ve rutin görevleri anlayabilir; kendi geçmişi, basit ihtiyaçlarla ilgili yakın çevresi ve </w:t>
            </w:r>
            <w:r w:rsidR="00BF6D04">
              <w:rPr>
                <w:sz w:val="20"/>
                <w:szCs w:val="20"/>
              </w:rPr>
              <w:t xml:space="preserve">benzeri </w:t>
            </w:r>
            <w:r w:rsidR="006C2C42" w:rsidRPr="00DE1BFA">
              <w:rPr>
                <w:sz w:val="20"/>
                <w:szCs w:val="20"/>
              </w:rPr>
              <w:t xml:space="preserve">konularda basit ifadelerle iletişim </w:t>
            </w:r>
            <w:commentRangeStart w:id="2"/>
            <w:r w:rsidR="006C2C42" w:rsidRPr="00DE1BFA">
              <w:rPr>
                <w:sz w:val="20"/>
                <w:szCs w:val="20"/>
              </w:rPr>
              <w:t>kurabilir</w:t>
            </w:r>
            <w:commentRangeEnd w:id="2"/>
            <w:r w:rsidR="0063618A">
              <w:rPr>
                <w:rStyle w:val="AklamaBavurusu"/>
              </w:rPr>
              <w:commentReference w:id="2"/>
            </w:r>
            <w:r w:rsidR="000A3E95">
              <w:rPr>
                <w:sz w:val="20"/>
                <w:szCs w:val="20"/>
              </w:rPr>
              <w:t>ler</w:t>
            </w:r>
            <w:r w:rsidR="006C2C42" w:rsidRPr="00DE1BFA">
              <w:rPr>
                <w:sz w:val="20"/>
                <w:szCs w:val="20"/>
              </w:rPr>
              <w:t>.</w:t>
            </w:r>
          </w:p>
        </w:tc>
      </w:tr>
      <w:tr w:rsidR="00DE1BFA" w:rsidRPr="00DE1BFA" w14:paraId="206552EC" w14:textId="77777777" w:rsidTr="00F80D81">
        <w:trPr>
          <w:trHeight w:val="30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D5BA47A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5FC1945B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  <w:r w:rsidR="00995668" w:rsidRPr="00DE1BFA">
              <w:rPr>
                <w:sz w:val="20"/>
                <w:szCs w:val="20"/>
              </w:rPr>
              <w:t xml:space="preserve"> Yüz Yüze</w:t>
            </w:r>
          </w:p>
        </w:tc>
      </w:tr>
      <w:tr w:rsidR="00DE1BFA" w:rsidRPr="00DE1BFA" w14:paraId="4772ECB7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6A2ADA15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p w14:paraId="08FD5A3C" w14:textId="77777777" w:rsidR="00A25A64" w:rsidRPr="00DE1BFA" w:rsidRDefault="0080203B" w:rsidP="007A744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 Harflerini tanır. Kelimeleri </w:t>
            </w:r>
            <w:proofErr w:type="spellStart"/>
            <w:r>
              <w:rPr>
                <w:sz w:val="20"/>
                <w:szCs w:val="20"/>
              </w:rPr>
              <w:t>harekeli</w:t>
            </w:r>
            <w:proofErr w:type="spellEnd"/>
            <w:r>
              <w:rPr>
                <w:sz w:val="20"/>
                <w:szCs w:val="20"/>
              </w:rPr>
              <w:t xml:space="preserve"> harekesiz okur, yaz</w:t>
            </w:r>
            <w:r w:rsidR="007A744C">
              <w:rPr>
                <w:sz w:val="20"/>
                <w:szCs w:val="20"/>
              </w:rPr>
              <w:t xml:space="preserve">ar. Sesleri doğru telaffuz eder. </w:t>
            </w:r>
          </w:p>
          <w:p w14:paraId="7A7B53E9" w14:textId="77777777" w:rsidR="006C2C42" w:rsidRPr="00DE1BFA" w:rsidRDefault="007A744C" w:rsidP="007A744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 xml:space="preserve">Kendini tanıtma,  kişileri tanıştırma, </w:t>
            </w:r>
            <w:r>
              <w:rPr>
                <w:sz w:val="20"/>
                <w:szCs w:val="20"/>
              </w:rPr>
              <w:t>ülkeler, milliyetler ve diller</w:t>
            </w:r>
            <w:r w:rsidRPr="00DE1BFA">
              <w:rPr>
                <w:sz w:val="20"/>
                <w:szCs w:val="20"/>
              </w:rPr>
              <w:t>le ilgili ifadeleri kullanma.</w:t>
            </w:r>
            <w:r>
              <w:rPr>
                <w:sz w:val="20"/>
                <w:szCs w:val="20"/>
              </w:rPr>
              <w:t xml:space="preserve"> </w:t>
            </w:r>
            <w:r w:rsidR="000C16FC">
              <w:rPr>
                <w:sz w:val="20"/>
                <w:szCs w:val="20"/>
              </w:rPr>
              <w:t>Ailesiyle ilgili bilgi verme, iş hakkında konuşma, kişisel bilgi formunu tamamlama</w:t>
            </w:r>
          </w:p>
          <w:p w14:paraId="684F009C" w14:textId="77777777" w:rsidR="00C065CF" w:rsidRPr="00DE1BFA" w:rsidRDefault="007A744C" w:rsidP="007A744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Yolculukla ilgili</w:t>
            </w:r>
            <w:r w:rsidR="000C16FC">
              <w:rPr>
                <w:sz w:val="20"/>
                <w:szCs w:val="20"/>
              </w:rPr>
              <w:t xml:space="preserve"> söz etme </w:t>
            </w:r>
            <w:r w:rsidR="00444BCE">
              <w:rPr>
                <w:sz w:val="20"/>
                <w:szCs w:val="20"/>
              </w:rPr>
              <w:t>ve anlatma</w:t>
            </w:r>
            <w:r>
              <w:rPr>
                <w:sz w:val="20"/>
                <w:szCs w:val="20"/>
              </w:rPr>
              <w:t xml:space="preserve"> (Yazılı-Sözlü)</w:t>
            </w:r>
          </w:p>
          <w:p w14:paraId="39D76153" w14:textId="77777777" w:rsidR="00C065CF" w:rsidRPr="00DE1BFA" w:rsidRDefault="007A744C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Ulaşım ve Ulaşım araçları</w:t>
            </w:r>
            <w:r w:rsidR="00444BCE">
              <w:rPr>
                <w:sz w:val="20"/>
                <w:szCs w:val="20"/>
              </w:rPr>
              <w:t xml:space="preserve"> hakkında </w:t>
            </w:r>
            <w:r>
              <w:rPr>
                <w:sz w:val="20"/>
                <w:szCs w:val="20"/>
              </w:rPr>
              <w:t>dinleme, okuma, yazma, konuşma</w:t>
            </w:r>
          </w:p>
          <w:p w14:paraId="16BD8246" w14:textId="77777777" w:rsidR="00C065CF" w:rsidRPr="00DE1BFA" w:rsidRDefault="007A744C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Çalışma hayatı ve mesleklerden </w:t>
            </w:r>
            <w:r w:rsidR="00444BCE">
              <w:rPr>
                <w:sz w:val="20"/>
                <w:szCs w:val="20"/>
              </w:rPr>
              <w:t>bahsetme, yetenekleri hakkında konuşma</w:t>
            </w:r>
          </w:p>
          <w:p w14:paraId="7F3B7817" w14:textId="77777777" w:rsidR="00C065CF" w:rsidRPr="00DE1BFA" w:rsidRDefault="007A744C" w:rsidP="00537FAE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İletişim ve iletişim araçları hakkında dinleme, okuma, yazma, konuşma</w:t>
            </w:r>
          </w:p>
          <w:p w14:paraId="277B0132" w14:textId="77777777" w:rsidR="00433055" w:rsidRDefault="00444BCE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 SINAV -  </w:t>
            </w:r>
            <w:r w:rsidR="00433055">
              <w:rPr>
                <w:sz w:val="20"/>
                <w:szCs w:val="20"/>
              </w:rPr>
              <w:t xml:space="preserve">Geçmiş altı haftadan eşit dağılımlı dört temel dil becerisi ölçümü </w:t>
            </w:r>
          </w:p>
          <w:p w14:paraId="34E991F0" w14:textId="77777777" w:rsidR="004458FC" w:rsidRPr="00DE1BFA" w:rsidRDefault="00433055" w:rsidP="004458FC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Aile ve Günlük aktiviteler hakkında dinleme, okuma, yazma, konuşma</w:t>
            </w:r>
          </w:p>
          <w:p w14:paraId="7F90758E" w14:textId="77777777" w:rsidR="00DD454B" w:rsidRPr="00DE1BFA" w:rsidRDefault="00433055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Elbiseler hakkında dinleme, okuma, yazma, konuşma</w:t>
            </w:r>
          </w:p>
          <w:p w14:paraId="63FAD2D4" w14:textId="77777777" w:rsidR="008D2616" w:rsidRPr="00DE1BFA" w:rsidRDefault="00433055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Yemek ve Öğünler hakkında dinleme, okuma, yazma, konuşma</w:t>
            </w:r>
          </w:p>
          <w:p w14:paraId="2876EDCD" w14:textId="77777777" w:rsidR="00BB2F76" w:rsidRPr="00DE1BFA" w:rsidRDefault="00433055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Zaman hakkında dinleme, okuma, yazma, konuşma</w:t>
            </w:r>
          </w:p>
          <w:p w14:paraId="758DA2B1" w14:textId="77777777" w:rsidR="008D2616" w:rsidRPr="00DE1BFA" w:rsidRDefault="00433055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İnsanlar ve İnsanların sahip olduğu farklı özellikler hakkında dinleme, okuma, yazma, konuşma</w:t>
            </w:r>
          </w:p>
          <w:p w14:paraId="55A75C9B" w14:textId="77777777" w:rsidR="0050464E" w:rsidRPr="00145B45" w:rsidRDefault="00433055" w:rsidP="00BF6D04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Ev hakkında </w:t>
            </w:r>
            <w:r w:rsidR="00BF6D04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inleme, okuma, yazma, konuşma</w:t>
            </w:r>
          </w:p>
          <w:p w14:paraId="10988D57" w14:textId="7652206B" w:rsidR="00B704C5" w:rsidRPr="00433055" w:rsidRDefault="000A3E95" w:rsidP="00BC3B01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</w:p>
        </w:tc>
      </w:tr>
      <w:tr w:rsidR="00DE1BFA" w:rsidRPr="00DE1BFA" w14:paraId="780BB6E0" w14:textId="77777777" w:rsidTr="00F80D81">
        <w:trPr>
          <w:trHeight w:val="9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1EF00578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Öğretim Faaliyetleri</w:t>
            </w:r>
          </w:p>
          <w:p w14:paraId="790E9007" w14:textId="77777777" w:rsidR="0035790F" w:rsidRPr="00DE1BFA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DE1BFA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p w14:paraId="3EB848AA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 w:rsidR="00CD63B7">
              <w:rPr>
                <w:sz w:val="20"/>
                <w:szCs w:val="20"/>
              </w:rPr>
              <w:t>- 4</w:t>
            </w:r>
          </w:p>
          <w:p w14:paraId="3EC87FCB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 w:rsidR="00CD63B7">
              <w:rPr>
                <w:sz w:val="20"/>
                <w:szCs w:val="20"/>
              </w:rPr>
              <w:t>- 3</w:t>
            </w:r>
          </w:p>
          <w:p w14:paraId="2CDB6703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 w:rsidR="00CD63B7">
              <w:rPr>
                <w:sz w:val="20"/>
                <w:szCs w:val="20"/>
              </w:rPr>
              <w:t>- 6</w:t>
            </w:r>
          </w:p>
        </w:tc>
      </w:tr>
      <w:tr w:rsidR="00DE1BFA" w:rsidRPr="00DE1BFA" w14:paraId="779E910B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7473B8F1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1BFA" w:rsidRPr="00DE1BFA" w14:paraId="05BAC58C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168AE246" w14:textId="77777777" w:rsidR="0035790F" w:rsidRPr="00DE1BFA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917607C" w14:textId="77777777"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0DD52B5" w14:textId="77777777" w:rsidR="0035790F" w:rsidRPr="00DE1BFA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1BFA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DE1BFA" w:rsidRPr="00DE1BFA" w14:paraId="1DD6056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9392C87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16E1860" w14:textId="77777777"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7A9F2D8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35790F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7ECF5DC2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699744B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80F261B" w14:textId="77777777"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835B0E0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21106205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44CDA41" w14:textId="77777777" w:rsidR="0035790F" w:rsidRPr="00DE1BFA" w:rsidRDefault="0035790F" w:rsidP="0035790F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lastRenderedPageBreak/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35DD657" w14:textId="77777777" w:rsidR="0035790F" w:rsidRPr="00DE1BFA" w:rsidRDefault="009224A8" w:rsidP="0035790F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1F4A2A6" w14:textId="77777777" w:rsidR="0035790F" w:rsidRPr="00DE1BFA" w:rsidRDefault="00855F28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45B64E7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C8D17A3" w14:textId="77777777" w:rsidR="0035790F" w:rsidRPr="00DE1BFA" w:rsidRDefault="00D23862" w:rsidP="0035790F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BD08D14" w14:textId="77777777" w:rsidR="0035790F" w:rsidRPr="00DE1BFA" w:rsidRDefault="0023194B" w:rsidP="00DD3B46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AC0E8F8" w14:textId="77777777" w:rsidR="0035790F" w:rsidRPr="00DE1BFA" w:rsidRDefault="0023194B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DE1BFA" w:rsidRPr="00DE1BFA" w14:paraId="2174F03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7DED9D18" w14:textId="77777777" w:rsidR="009224A8" w:rsidRPr="00DE1BFA" w:rsidRDefault="009224A8" w:rsidP="0023194B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Pratik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FB0AED0" w14:textId="77777777" w:rsidR="009224A8" w:rsidRPr="00DE1BFA" w:rsidRDefault="00855F2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82F163C" w14:textId="77777777"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DE1BFA" w:rsidRPr="00DE1BFA" w14:paraId="210238B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E3111FA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Kısa Sınav</w:t>
                  </w:r>
                </w:p>
                <w:p w14:paraId="5B8B780A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1088F7C5" w14:textId="77777777" w:rsidR="009224A8" w:rsidRPr="00DE1BFA" w:rsidRDefault="00855F28" w:rsidP="007F1CF9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="009224A8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195F5C3" w14:textId="77777777" w:rsidR="009224A8" w:rsidRPr="00DE1BFA" w:rsidRDefault="00855F28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="0023194B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535D4A3D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D45CC11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Dönem</w:t>
                  </w:r>
                  <w:r w:rsidR="0023194B" w:rsidRPr="00DE1BFA">
                    <w:rPr>
                      <w:sz w:val="20"/>
                      <w:szCs w:val="20"/>
                    </w:rPr>
                    <w:t xml:space="preserve"> </w:t>
                  </w:r>
                  <w:r w:rsidRPr="00DE1BFA">
                    <w:rPr>
                      <w:sz w:val="20"/>
                      <w:szCs w:val="20"/>
                    </w:rPr>
                    <w:t>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9B2AC5A" w14:textId="77777777"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68ABC0E" w14:textId="77777777"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DE1BFA" w:rsidRPr="00DE1BFA" w14:paraId="28C511E8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CF5E83E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0DB6372" w14:textId="77777777" w:rsidR="009224A8" w:rsidRPr="00DE1BFA" w:rsidRDefault="000E1C06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B82ECD9" w14:textId="77777777" w:rsidR="009224A8" w:rsidRPr="00DE1BFA" w:rsidRDefault="0023194B" w:rsidP="009224A8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  <w:r w:rsidR="009224A8"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DE1BFA" w:rsidRPr="00DE1BFA" w14:paraId="7AF7DAF2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2B4CB94A" w14:textId="77777777" w:rsidR="009224A8" w:rsidRPr="00DE1BFA" w:rsidRDefault="009224A8" w:rsidP="009224A8">
                  <w:pPr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96D14B7" w14:textId="77777777" w:rsidR="009224A8" w:rsidRPr="00DE1BFA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28C0793D" w14:textId="77777777" w:rsidR="009224A8" w:rsidRPr="00DE1BFA" w:rsidRDefault="009224A8" w:rsidP="009224A8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11976230" w14:textId="77777777" w:rsidR="0035790F" w:rsidRPr="00DE1BFA" w:rsidRDefault="0035790F" w:rsidP="0035790F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 </w:t>
            </w:r>
          </w:p>
        </w:tc>
      </w:tr>
      <w:tr w:rsidR="00DE1BFA" w:rsidRPr="00DE1BFA" w14:paraId="52CD7E7F" w14:textId="77777777" w:rsidTr="00F80D81">
        <w:trPr>
          <w:trHeight w:val="70"/>
        </w:trPr>
        <w:tc>
          <w:tcPr>
            <w:tcW w:w="2547" w:type="dxa"/>
            <w:shd w:val="clear" w:color="auto" w:fill="DEEAF6"/>
            <w:noWrap/>
            <w:vAlign w:val="center"/>
          </w:tcPr>
          <w:p w14:paraId="192F4963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lastRenderedPageBreak/>
              <w:t>Dersin İş Yükü</w:t>
            </w:r>
          </w:p>
        </w:tc>
        <w:tc>
          <w:tcPr>
            <w:tcW w:w="7081" w:type="dxa"/>
            <w:shd w:val="clear" w:color="auto" w:fill="auto"/>
            <w:noWrap/>
            <w:vAlign w:val="center"/>
          </w:tcPr>
          <w:tbl>
            <w:tblPr>
              <w:tblW w:w="631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51"/>
              <w:gridCol w:w="807"/>
              <w:gridCol w:w="2374"/>
              <w:gridCol w:w="2082"/>
            </w:tblGrid>
            <w:tr w:rsidR="00DE1BFA" w:rsidRPr="00DE1BFA" w14:paraId="629B3279" w14:textId="77777777" w:rsidTr="00AB6D51">
              <w:trPr>
                <w:trHeight w:val="750"/>
                <w:jc w:val="center"/>
              </w:trPr>
              <w:tc>
                <w:tcPr>
                  <w:tcW w:w="10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461F0E24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06E573E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237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415A909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1E028B00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1BFA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AB6D51" w:rsidRPr="00DE1BFA" w14:paraId="574DB1D7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6EC43FD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0F940A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2880F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E9A7A2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AB6D51" w:rsidRPr="00DE1BFA" w14:paraId="18B479E0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AC665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DFCEC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0CB60E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5B12A67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1EF4B6D0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EB452A7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D3A70F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BCD4D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3E5FFA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AB6D51" w:rsidRPr="00DE1BFA" w14:paraId="3587657C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D161DD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8441A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D7C7D7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1A359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7B1C6A87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4D084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43A1DF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1A5E18B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3CA8350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5AB7E546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C2FAE6A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42C53E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959FD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F228793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B6D51" w:rsidRPr="00DE1BFA" w14:paraId="6E1CE41A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E3843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25457B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B625F4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DAE200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007AB4C6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567ABEF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53BDEA4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D92C37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8236B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AB6D51" w:rsidRPr="00DE1BFA" w14:paraId="5F89BFB0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E75C7A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77A1716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1D460E9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B96B424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AB6D51" w:rsidRPr="00DE1BFA" w14:paraId="6A2B9001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428BB175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23AC46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794B9F1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AE3B73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14:paraId="5B257D0E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4405F6A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99324F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42BE182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27705C6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AB6D51" w:rsidRPr="00DE1BFA" w14:paraId="3AED3150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83B734D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C33C6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F1C0D7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7FEE7F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AB6D51" w:rsidRPr="00DE1BFA" w14:paraId="0F7F23CE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89A63A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BAC295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C79ADA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8C9D66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AB6D51" w:rsidRPr="00DE1BFA" w14:paraId="09D58A1E" w14:textId="77777777" w:rsidTr="00AB6D51">
              <w:trPr>
                <w:trHeight w:val="290"/>
                <w:jc w:val="center"/>
              </w:trPr>
              <w:tc>
                <w:tcPr>
                  <w:tcW w:w="105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8D4FD5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3C687C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81292E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D156BCF" w14:textId="77777777" w:rsidR="00AB6D51" w:rsidRPr="00DE1BFA" w:rsidRDefault="00AB6D51" w:rsidP="00781FF4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310A03">
                    <w:rPr>
                      <w:color w:val="FF0000"/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602050ED" w14:textId="77777777" w:rsidR="0035790F" w:rsidRPr="00DE1BFA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1BFA" w:rsidRPr="00DE1BFA" w14:paraId="51405AF8" w14:textId="77777777" w:rsidTr="00F80D81">
        <w:trPr>
          <w:trHeight w:val="1635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307AA548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7081" w:type="dxa"/>
            <w:shd w:val="clear" w:color="auto" w:fill="auto"/>
            <w:noWrap/>
            <w:vAlign w:val="center"/>
            <w:hideMark/>
          </w:tcPr>
          <w:tbl>
            <w:tblPr>
              <w:tblW w:w="3912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707"/>
              <w:gridCol w:w="240"/>
              <w:gridCol w:w="240"/>
              <w:gridCol w:w="240"/>
              <w:gridCol w:w="240"/>
              <w:gridCol w:w="285"/>
            </w:tblGrid>
            <w:tr w:rsidR="00DE1BFA" w:rsidRPr="00DE1BFA" w14:paraId="70294AD5" w14:textId="77777777" w:rsidTr="00360705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237825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7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7C51E1A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208C42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BB19E64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1610B6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8BDA4D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D42A10D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1BFA" w:rsidRPr="00DE1BFA" w14:paraId="32C9CD9D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B28C8C8" w14:textId="77777777" w:rsidR="0035790F" w:rsidRPr="00DE1BFA" w:rsidRDefault="00611B8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ABA727" w14:textId="77777777" w:rsidR="0035790F" w:rsidRPr="00DE1BFA" w:rsidRDefault="00611B8F" w:rsidP="00781FF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A2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385ECE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799E44C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7FAD2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BE2181" w14:textId="77777777" w:rsidR="0035790F" w:rsidRPr="00DE1BFA" w:rsidRDefault="0035790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183C2F" w14:textId="77777777" w:rsidR="0035790F" w:rsidRPr="00DE1BFA" w:rsidRDefault="00611B8F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360705" w:rsidRPr="00DE1BFA" w14:paraId="62CC347C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E1C14D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C16278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EB519C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A6D179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BED5EB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214C5F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67BB499" w14:textId="77777777" w:rsidR="00360705" w:rsidRDefault="00360705" w:rsidP="00781FF4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14:paraId="058F90A1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067042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0D6D71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2C5D3F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020184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0117AA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0F5D87C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27ECD1C" w14:textId="77777777" w:rsidR="00360705" w:rsidRDefault="00360705" w:rsidP="00781FF4">
                  <w:pPr>
                    <w:framePr w:hSpace="142" w:wrap="around" w:vAnchor="text" w:hAnchor="margin" w:xAlign="center" w:y="1"/>
                  </w:pPr>
                </w:p>
              </w:tc>
            </w:tr>
            <w:tr w:rsidR="00360705" w:rsidRPr="00DE1BFA" w14:paraId="190CA206" w14:textId="77777777" w:rsidTr="008A2EB2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AC2D41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50FC5E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EE6F67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34804F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2B31E3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B25AD79" w14:textId="77777777" w:rsidR="00360705" w:rsidRPr="00DE1BFA" w:rsidRDefault="00360705" w:rsidP="00781FF4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F7CFD42" w14:textId="77777777" w:rsidR="00360705" w:rsidRDefault="00360705" w:rsidP="00781FF4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14B079E1" w14:textId="77777777" w:rsidR="0035790F" w:rsidRPr="00DE1BFA" w:rsidRDefault="0035790F" w:rsidP="0035790F">
            <w:pPr>
              <w:rPr>
                <w:sz w:val="20"/>
                <w:szCs w:val="20"/>
              </w:rPr>
            </w:pPr>
          </w:p>
        </w:tc>
      </w:tr>
      <w:tr w:rsidR="00DE1BFA" w:rsidRPr="00DE1BFA" w14:paraId="6D092078" w14:textId="77777777" w:rsidTr="00F80D81">
        <w:trPr>
          <w:trHeight w:val="1209"/>
        </w:trPr>
        <w:tc>
          <w:tcPr>
            <w:tcW w:w="2547" w:type="dxa"/>
            <w:shd w:val="clear" w:color="auto" w:fill="DEEAF6"/>
            <w:noWrap/>
            <w:vAlign w:val="center"/>
            <w:hideMark/>
          </w:tcPr>
          <w:p w14:paraId="2CEEB8B5" w14:textId="77777777" w:rsidR="0035790F" w:rsidRPr="00DE1BFA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1BFA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1BFA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1BFA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081" w:type="dxa"/>
            <w:shd w:val="clear" w:color="auto" w:fill="auto"/>
            <w:vAlign w:val="center"/>
            <w:hideMark/>
          </w:tcPr>
          <w:p w14:paraId="5D30BEB6" w14:textId="77777777" w:rsidR="0035790F" w:rsidRPr="00DE1BFA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Öğretim Elemanlarının Adı-Soyadı</w:t>
            </w:r>
            <w:r w:rsidRPr="00DE1BFA">
              <w:rPr>
                <w:sz w:val="20"/>
                <w:szCs w:val="20"/>
              </w:rPr>
              <w:br/>
              <w:t>E-posta adresi</w:t>
            </w:r>
          </w:p>
          <w:p w14:paraId="3211267B" w14:textId="77777777" w:rsidR="0035790F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</w:t>
            </w:r>
            <w:r w:rsidR="00855F28">
              <w:rPr>
                <w:sz w:val="20"/>
                <w:szCs w:val="20"/>
              </w:rPr>
              <w:t xml:space="preserve"> Öğretim Elemanları </w:t>
            </w:r>
          </w:p>
          <w:p w14:paraId="56FE18C5" w14:textId="77777777" w:rsidR="00B63A40" w:rsidRPr="00DE1BFA" w:rsidRDefault="00B63A40" w:rsidP="00B63A4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122F92CF" w14:textId="77777777" w:rsidR="00371103" w:rsidRPr="00DE1BFA" w:rsidRDefault="00371103" w:rsidP="00371103">
      <w:pPr>
        <w:rPr>
          <w:i/>
          <w:sz w:val="20"/>
          <w:szCs w:val="20"/>
        </w:rPr>
      </w:pPr>
    </w:p>
    <w:sectPr w:rsidR="00371103" w:rsidRPr="00DE1BFA" w:rsidSect="00F80D81">
      <w:pgSz w:w="11906" w:h="16838"/>
      <w:pgMar w:top="426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11-18T10:59:00Z" w:initials="u">
    <w:p w14:paraId="4B70B909" w14:textId="77777777" w:rsidR="0063618A" w:rsidRDefault="0063618A">
      <w:pPr>
        <w:pStyle w:val="AklamaMetni"/>
      </w:pPr>
      <w:r>
        <w:rPr>
          <w:rStyle w:val="AklamaBavurusu"/>
        </w:rPr>
        <w:annotationRef/>
      </w:r>
      <w:proofErr w:type="gramStart"/>
      <w:r>
        <w:t>kazanılmasıdır</w:t>
      </w:r>
      <w:proofErr w:type="gramEnd"/>
    </w:p>
  </w:comment>
  <w:comment w:id="2" w:author="user" w:date="2020-11-18T10:59:00Z" w:initials="u">
    <w:p w14:paraId="3E777825" w14:textId="77777777" w:rsidR="0063618A" w:rsidRDefault="0063618A">
      <w:pPr>
        <w:pStyle w:val="AklamaMetni"/>
      </w:pPr>
      <w:r>
        <w:rPr>
          <w:rStyle w:val="AklamaBavurusu"/>
        </w:rPr>
        <w:annotationRef/>
      </w:r>
      <w:proofErr w:type="gramStart"/>
      <w:r>
        <w:t>kurabilirler</w:t>
      </w:r>
      <w:proofErr w:type="gramEnd"/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4B70B909" w15:done="0"/>
  <w15:commentEx w15:paraId="3E777825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51C84"/>
    <w:rsid w:val="00054060"/>
    <w:rsid w:val="000A3E95"/>
    <w:rsid w:val="000C16FC"/>
    <w:rsid w:val="000E1C06"/>
    <w:rsid w:val="000E1CEB"/>
    <w:rsid w:val="00145B45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68B9"/>
    <w:rsid w:val="00433055"/>
    <w:rsid w:val="00444BCE"/>
    <w:rsid w:val="004458FC"/>
    <w:rsid w:val="004678F0"/>
    <w:rsid w:val="00482654"/>
    <w:rsid w:val="00486407"/>
    <w:rsid w:val="004A4643"/>
    <w:rsid w:val="004E10F6"/>
    <w:rsid w:val="004E1CD0"/>
    <w:rsid w:val="004E4029"/>
    <w:rsid w:val="00500289"/>
    <w:rsid w:val="0050464E"/>
    <w:rsid w:val="005120B5"/>
    <w:rsid w:val="00544F7B"/>
    <w:rsid w:val="005567E5"/>
    <w:rsid w:val="00596F74"/>
    <w:rsid w:val="005E41BB"/>
    <w:rsid w:val="005E5269"/>
    <w:rsid w:val="00611B8F"/>
    <w:rsid w:val="006209C8"/>
    <w:rsid w:val="0063618A"/>
    <w:rsid w:val="00674F77"/>
    <w:rsid w:val="006C1315"/>
    <w:rsid w:val="006C2C42"/>
    <w:rsid w:val="00781FF4"/>
    <w:rsid w:val="007A744C"/>
    <w:rsid w:val="007F1CF9"/>
    <w:rsid w:val="0080203B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9224A8"/>
    <w:rsid w:val="00995668"/>
    <w:rsid w:val="00A075A1"/>
    <w:rsid w:val="00A12615"/>
    <w:rsid w:val="00A126E9"/>
    <w:rsid w:val="00A142AC"/>
    <w:rsid w:val="00A25A64"/>
    <w:rsid w:val="00A47C20"/>
    <w:rsid w:val="00A66AC4"/>
    <w:rsid w:val="00AA7B23"/>
    <w:rsid w:val="00AB6895"/>
    <w:rsid w:val="00AB6D51"/>
    <w:rsid w:val="00B41B96"/>
    <w:rsid w:val="00B47BD0"/>
    <w:rsid w:val="00B63A40"/>
    <w:rsid w:val="00B704C5"/>
    <w:rsid w:val="00BB2F76"/>
    <w:rsid w:val="00BC3B01"/>
    <w:rsid w:val="00BD0A83"/>
    <w:rsid w:val="00BF6D04"/>
    <w:rsid w:val="00C065CF"/>
    <w:rsid w:val="00C15D21"/>
    <w:rsid w:val="00C53D1B"/>
    <w:rsid w:val="00CD63B7"/>
    <w:rsid w:val="00CE5262"/>
    <w:rsid w:val="00CE7BE7"/>
    <w:rsid w:val="00D229A4"/>
    <w:rsid w:val="00D23862"/>
    <w:rsid w:val="00D66751"/>
    <w:rsid w:val="00DD3B46"/>
    <w:rsid w:val="00DD454B"/>
    <w:rsid w:val="00DE1BFA"/>
    <w:rsid w:val="00E2756A"/>
    <w:rsid w:val="00ED7468"/>
    <w:rsid w:val="00F3361A"/>
    <w:rsid w:val="00F57088"/>
    <w:rsid w:val="00F74A63"/>
    <w:rsid w:val="00F80D81"/>
    <w:rsid w:val="00F83F35"/>
    <w:rsid w:val="00FB14CC"/>
    <w:rsid w:val="00FB288F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79AAC"/>
  <w15:docId w15:val="{0302437D-CFB6-4C8E-850B-B19ED6F9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80203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Balk3">
    <w:name w:val="heading 3"/>
    <w:basedOn w:val="Normal"/>
    <w:link w:val="Balk3Char"/>
    <w:uiPriority w:val="9"/>
    <w:qFormat/>
    <w:rsid w:val="0080203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80203B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80203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7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565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4</cp:revision>
  <cp:lastPrinted>2018-05-02T12:36:00Z</cp:lastPrinted>
  <dcterms:created xsi:type="dcterms:W3CDTF">2020-12-10T09:52:00Z</dcterms:created>
  <dcterms:modified xsi:type="dcterms:W3CDTF">2020-12-11T09:01:00Z</dcterms:modified>
</cp:coreProperties>
</file>