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5"/>
        <w:gridCol w:w="3118"/>
        <w:gridCol w:w="2693"/>
        <w:gridCol w:w="1418"/>
      </w:tblGrid>
      <w:tr w:rsidR="00B66219" w:rsidRPr="00B66219" w:rsidTr="00E9619F">
        <w:tc>
          <w:tcPr>
            <w:tcW w:w="14454" w:type="dxa"/>
            <w:gridSpan w:val="4"/>
          </w:tcPr>
          <w:p w:rsidR="00771D62" w:rsidRPr="00B66219" w:rsidRDefault="00195E5B" w:rsidP="00E9619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b/>
                <w:sz w:val="24"/>
                <w:szCs w:val="24"/>
              </w:rPr>
              <w:t>201</w:t>
            </w:r>
            <w:r w:rsidR="00E9619F" w:rsidRPr="00B66219"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  <w:r w:rsidR="005B616D" w:rsidRPr="00B66219">
              <w:rPr>
                <w:rFonts w:asciiTheme="minorHAnsi" w:hAnsiTheme="minorHAnsi" w:cstheme="minorHAnsi"/>
                <w:b/>
                <w:sz w:val="24"/>
                <w:szCs w:val="24"/>
              </w:rPr>
              <w:t>-201</w:t>
            </w:r>
            <w:r w:rsidR="00E9619F" w:rsidRPr="00B66219">
              <w:rPr>
                <w:rFonts w:asciiTheme="minorHAnsi" w:hAnsiTheme="minorHAnsi" w:cstheme="minorHAnsi"/>
                <w:b/>
                <w:sz w:val="24"/>
                <w:szCs w:val="24"/>
              </w:rPr>
              <w:t>8</w:t>
            </w:r>
            <w:r w:rsidR="00771D62" w:rsidRPr="00B6621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EĞİTİM ÖĞRETİM YILI GÜZ DÖNEMİ AÇILMASI PLANLANAN </w:t>
            </w:r>
            <w:r w:rsidR="009226BA" w:rsidRPr="00B66219">
              <w:rPr>
                <w:rFonts w:asciiTheme="minorHAnsi" w:hAnsiTheme="minorHAnsi" w:cstheme="minorHAnsi"/>
                <w:b/>
                <w:sz w:val="24"/>
                <w:szCs w:val="24"/>
              </w:rPr>
              <w:t>DOKTORA</w:t>
            </w:r>
            <w:r w:rsidR="00771D62" w:rsidRPr="00B6621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DERSLERİ</w:t>
            </w:r>
          </w:p>
        </w:tc>
      </w:tr>
      <w:tr w:rsidR="00B66219" w:rsidRPr="00B66219" w:rsidTr="00E9619F">
        <w:tc>
          <w:tcPr>
            <w:tcW w:w="7225" w:type="dxa"/>
          </w:tcPr>
          <w:p w:rsidR="003C1C51" w:rsidRPr="00B66219" w:rsidRDefault="003C1C51" w:rsidP="00BB2045">
            <w:pPr>
              <w:spacing w:after="12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b/>
                <w:sz w:val="24"/>
                <w:szCs w:val="24"/>
              </w:rPr>
              <w:t>DERSİN KODU VE ADI</w:t>
            </w:r>
          </w:p>
        </w:tc>
        <w:tc>
          <w:tcPr>
            <w:tcW w:w="3118" w:type="dxa"/>
          </w:tcPr>
          <w:p w:rsidR="003C1C51" w:rsidRPr="00B66219" w:rsidRDefault="003C1C51" w:rsidP="00BB2045">
            <w:pPr>
              <w:spacing w:after="12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b/>
                <w:sz w:val="24"/>
                <w:szCs w:val="24"/>
              </w:rPr>
              <w:t>ÖĞRETİM ELEMANI</w:t>
            </w:r>
          </w:p>
        </w:tc>
        <w:tc>
          <w:tcPr>
            <w:tcW w:w="2693" w:type="dxa"/>
          </w:tcPr>
          <w:p w:rsidR="003C1C51" w:rsidRPr="00B66219" w:rsidRDefault="003C1C51" w:rsidP="00BB2045">
            <w:pPr>
              <w:spacing w:after="12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b/>
                <w:sz w:val="24"/>
                <w:szCs w:val="24"/>
              </w:rPr>
              <w:t>GÜN VE SAAT</w:t>
            </w:r>
          </w:p>
        </w:tc>
        <w:tc>
          <w:tcPr>
            <w:tcW w:w="1418" w:type="dxa"/>
          </w:tcPr>
          <w:p w:rsidR="003C1C51" w:rsidRPr="00B66219" w:rsidRDefault="003C1C51" w:rsidP="00BB2045">
            <w:pPr>
              <w:spacing w:after="12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b/>
                <w:sz w:val="24"/>
                <w:szCs w:val="24"/>
              </w:rPr>
              <w:t>DERSLİK</w:t>
            </w:r>
          </w:p>
        </w:tc>
      </w:tr>
      <w:tr w:rsidR="00B66219" w:rsidRPr="00B66219" w:rsidTr="00E9619F">
        <w:tc>
          <w:tcPr>
            <w:tcW w:w="7225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4310003 Biyolojide Özel Konular</w:t>
            </w:r>
          </w:p>
        </w:tc>
        <w:tc>
          <w:tcPr>
            <w:tcW w:w="31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Prof. Dr. Mahmut SELVİ</w:t>
            </w:r>
          </w:p>
        </w:tc>
        <w:tc>
          <w:tcPr>
            <w:tcW w:w="2693" w:type="dxa"/>
          </w:tcPr>
          <w:p w:rsidR="0024753C" w:rsidRPr="00B66219" w:rsidRDefault="0024753C" w:rsidP="00A53D09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Cuma 17.30-20.</w:t>
            </w:r>
            <w:r w:rsidR="002F3DC6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Dekan Yrd.</w:t>
            </w:r>
          </w:p>
        </w:tc>
      </w:tr>
      <w:tr w:rsidR="00B66219" w:rsidRPr="00B66219" w:rsidTr="00E9619F">
        <w:tc>
          <w:tcPr>
            <w:tcW w:w="7225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0" w:name="_GoBack"/>
            <w:bookmarkEnd w:id="0"/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4310016 Öğretmen Yeterlilikleri: Uluslararası Bir Bakış</w:t>
            </w:r>
          </w:p>
        </w:tc>
        <w:tc>
          <w:tcPr>
            <w:tcW w:w="31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Prof. Dr. Havva YAMAK</w:t>
            </w:r>
          </w:p>
        </w:tc>
        <w:tc>
          <w:tcPr>
            <w:tcW w:w="2693" w:type="dxa"/>
          </w:tcPr>
          <w:p w:rsidR="0024753C" w:rsidRPr="00B66219" w:rsidRDefault="0024753C" w:rsidP="00A53D09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Cuma 13.30-16.</w:t>
            </w:r>
            <w:r w:rsidR="002F3DC6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Hersek 257</w:t>
            </w:r>
          </w:p>
        </w:tc>
      </w:tr>
      <w:tr w:rsidR="00B66219" w:rsidRPr="00B66219" w:rsidTr="00E9619F">
        <w:tc>
          <w:tcPr>
            <w:tcW w:w="7225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4310019 Fen Bilgisinde Çevre Eğitimi</w:t>
            </w:r>
          </w:p>
        </w:tc>
        <w:tc>
          <w:tcPr>
            <w:tcW w:w="31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Prof. Dr. Mustafa AYDOĞDU</w:t>
            </w:r>
          </w:p>
        </w:tc>
        <w:tc>
          <w:tcPr>
            <w:tcW w:w="2693" w:type="dxa"/>
          </w:tcPr>
          <w:p w:rsidR="0024753C" w:rsidRPr="00B66219" w:rsidRDefault="0024753C" w:rsidP="00A53D09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Cuma 13.30-16.</w:t>
            </w:r>
            <w:r w:rsidR="002F3DC6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Hersek 268</w:t>
            </w:r>
          </w:p>
        </w:tc>
      </w:tr>
      <w:tr w:rsidR="00B66219" w:rsidRPr="00B66219" w:rsidTr="00E9619F">
        <w:tc>
          <w:tcPr>
            <w:tcW w:w="7225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4310028 Ekoloji Okuryazarlığı</w:t>
            </w:r>
          </w:p>
        </w:tc>
        <w:tc>
          <w:tcPr>
            <w:tcW w:w="31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Doç. Dr. Semra BENZER</w:t>
            </w:r>
          </w:p>
        </w:tc>
        <w:tc>
          <w:tcPr>
            <w:tcW w:w="2693" w:type="dxa"/>
          </w:tcPr>
          <w:p w:rsidR="0024753C" w:rsidRPr="00B66219" w:rsidRDefault="0024753C" w:rsidP="00A53D09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Cuma 12.30-15.</w:t>
            </w:r>
            <w:r w:rsidR="002F3DC6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Hersek 267</w:t>
            </w:r>
          </w:p>
        </w:tc>
      </w:tr>
      <w:tr w:rsidR="00B66219" w:rsidRPr="00B66219" w:rsidTr="00E9619F">
        <w:trPr>
          <w:trHeight w:val="444"/>
        </w:trPr>
        <w:tc>
          <w:tcPr>
            <w:tcW w:w="7225" w:type="dxa"/>
          </w:tcPr>
          <w:p w:rsidR="0024753C" w:rsidRPr="00B66219" w:rsidRDefault="0024753C" w:rsidP="0024753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4310031 Fen Bilgisinde Otantik Öğrenme</w:t>
            </w:r>
          </w:p>
        </w:tc>
        <w:tc>
          <w:tcPr>
            <w:tcW w:w="31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Prof. Dr. Ergin HAMZAOĞLU</w:t>
            </w:r>
          </w:p>
        </w:tc>
        <w:tc>
          <w:tcPr>
            <w:tcW w:w="2693" w:type="dxa"/>
          </w:tcPr>
          <w:p w:rsidR="0024753C" w:rsidRPr="00B66219" w:rsidRDefault="0024753C" w:rsidP="00A53D09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Cuma 16.30-19.</w:t>
            </w:r>
            <w:r w:rsidR="002F3DC6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Fen Lab.-6</w:t>
            </w:r>
          </w:p>
        </w:tc>
      </w:tr>
      <w:tr w:rsidR="00B66219" w:rsidRPr="00B66219" w:rsidTr="00E9619F">
        <w:trPr>
          <w:trHeight w:val="444"/>
        </w:trPr>
        <w:tc>
          <w:tcPr>
            <w:tcW w:w="7225" w:type="dxa"/>
          </w:tcPr>
          <w:p w:rsidR="0024753C" w:rsidRPr="00B66219" w:rsidRDefault="0024753C" w:rsidP="0024753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4310136 Fen Eğitimi Araştırmalarında Özel Konular</w:t>
            </w:r>
          </w:p>
        </w:tc>
        <w:tc>
          <w:tcPr>
            <w:tcW w:w="31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 xml:space="preserve">Prof. Dr. </w:t>
            </w:r>
            <w:proofErr w:type="spellStart"/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İlbilge</w:t>
            </w:r>
            <w:proofErr w:type="spellEnd"/>
            <w:r w:rsidRPr="00B66219">
              <w:rPr>
                <w:rFonts w:asciiTheme="minorHAnsi" w:hAnsiTheme="minorHAnsi" w:cstheme="minorHAnsi"/>
                <w:sz w:val="24"/>
                <w:szCs w:val="24"/>
              </w:rPr>
              <w:t xml:space="preserve"> DÖKME</w:t>
            </w:r>
          </w:p>
        </w:tc>
        <w:tc>
          <w:tcPr>
            <w:tcW w:w="2693" w:type="dxa"/>
          </w:tcPr>
          <w:p w:rsidR="0024753C" w:rsidRPr="00B66219" w:rsidRDefault="0024753C" w:rsidP="00A53D09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 xml:space="preserve">Cuma </w:t>
            </w:r>
            <w:r w:rsidR="00AA29E5">
              <w:rPr>
                <w:rFonts w:asciiTheme="minorHAnsi" w:hAnsiTheme="minorHAnsi" w:cstheme="minorHAnsi"/>
                <w:sz w:val="24"/>
                <w:szCs w:val="24"/>
              </w:rPr>
              <w:t>09</w:t>
            </w: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2F3DC6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0-1</w:t>
            </w:r>
            <w:r w:rsidR="002F3DC6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2F3DC6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Hersek 260</w:t>
            </w:r>
          </w:p>
        </w:tc>
      </w:tr>
      <w:tr w:rsidR="00B66219" w:rsidRPr="00B66219" w:rsidTr="00E9619F">
        <w:tc>
          <w:tcPr>
            <w:tcW w:w="7225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4310137 Biyolojik Çeşitlilik ve Korunması</w:t>
            </w:r>
          </w:p>
        </w:tc>
        <w:tc>
          <w:tcPr>
            <w:tcW w:w="31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Doç. Dr. Ömer SAYLAR</w:t>
            </w:r>
          </w:p>
        </w:tc>
        <w:tc>
          <w:tcPr>
            <w:tcW w:w="2693" w:type="dxa"/>
          </w:tcPr>
          <w:p w:rsidR="0024753C" w:rsidRPr="00B66219" w:rsidRDefault="00E30B12" w:rsidP="00A53D09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Cumartesi</w:t>
            </w:r>
            <w:r w:rsidR="0024753C" w:rsidRPr="00B66219">
              <w:rPr>
                <w:rFonts w:asciiTheme="minorHAnsi" w:hAnsiTheme="minorHAnsi" w:cstheme="minorHAnsi"/>
                <w:sz w:val="24"/>
                <w:szCs w:val="24"/>
              </w:rPr>
              <w:t xml:space="preserve"> 13.30-16.</w:t>
            </w:r>
            <w:r w:rsidR="002F3DC6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24753C" w:rsidRPr="00B66219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Fen Lab.-2</w:t>
            </w:r>
          </w:p>
        </w:tc>
      </w:tr>
      <w:tr w:rsidR="00B66219" w:rsidRPr="00B66219" w:rsidTr="00E9619F">
        <w:tc>
          <w:tcPr>
            <w:tcW w:w="7225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4310235 Analitik Kimyanın Temel İlkeleri ve Uygulamaları (Alan) </w:t>
            </w:r>
          </w:p>
        </w:tc>
        <w:tc>
          <w:tcPr>
            <w:tcW w:w="31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Prof. Dr. Alev DOĞAN</w:t>
            </w:r>
          </w:p>
        </w:tc>
        <w:tc>
          <w:tcPr>
            <w:tcW w:w="2693" w:type="dxa"/>
          </w:tcPr>
          <w:p w:rsidR="0024753C" w:rsidRPr="00B66219" w:rsidRDefault="0024753C" w:rsidP="00A53D09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Cuma 08.30-11.</w:t>
            </w:r>
            <w:r w:rsidR="002F3DC6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4753C" w:rsidRPr="00B66219" w:rsidRDefault="0024753C" w:rsidP="0024753C">
            <w:pPr>
              <w:spacing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66219">
              <w:rPr>
                <w:rFonts w:asciiTheme="minorHAnsi" w:hAnsiTheme="minorHAnsi" w:cstheme="minorHAnsi"/>
                <w:sz w:val="24"/>
                <w:szCs w:val="24"/>
              </w:rPr>
              <w:t>Hersek 230</w:t>
            </w:r>
          </w:p>
        </w:tc>
      </w:tr>
    </w:tbl>
    <w:p w:rsidR="006E77F8" w:rsidRDefault="006E77F8" w:rsidP="008877B7">
      <w:pPr>
        <w:spacing w:after="0"/>
        <w:ind w:left="9912"/>
        <w:jc w:val="center"/>
        <w:rPr>
          <w:rFonts w:asciiTheme="minorHAnsi" w:hAnsiTheme="minorHAnsi"/>
          <w:sz w:val="24"/>
          <w:szCs w:val="24"/>
        </w:rPr>
      </w:pPr>
    </w:p>
    <w:p w:rsidR="00EB72C1" w:rsidRDefault="00EB72C1" w:rsidP="008877B7">
      <w:pPr>
        <w:spacing w:after="0"/>
        <w:ind w:left="9912"/>
        <w:jc w:val="center"/>
        <w:rPr>
          <w:rFonts w:asciiTheme="minorHAnsi" w:hAnsiTheme="minorHAnsi"/>
          <w:sz w:val="24"/>
          <w:szCs w:val="24"/>
        </w:rPr>
      </w:pPr>
    </w:p>
    <w:p w:rsidR="00EB72C1" w:rsidRPr="00A71A0F" w:rsidRDefault="00EB72C1" w:rsidP="008877B7">
      <w:pPr>
        <w:spacing w:after="0"/>
        <w:ind w:left="9912"/>
        <w:jc w:val="center"/>
        <w:rPr>
          <w:rFonts w:asciiTheme="minorHAnsi" w:hAnsiTheme="minorHAnsi"/>
          <w:sz w:val="24"/>
          <w:szCs w:val="24"/>
        </w:rPr>
      </w:pPr>
    </w:p>
    <w:sectPr w:rsidR="00EB72C1" w:rsidRPr="00A71A0F" w:rsidSect="00E9619F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51"/>
    <w:rsid w:val="000042AB"/>
    <w:rsid w:val="00055C34"/>
    <w:rsid w:val="0009062C"/>
    <w:rsid w:val="000A51F2"/>
    <w:rsid w:val="000A774B"/>
    <w:rsid w:val="000B6B70"/>
    <w:rsid w:val="00126885"/>
    <w:rsid w:val="00195E5B"/>
    <w:rsid w:val="001969E4"/>
    <w:rsid w:val="001C4D2B"/>
    <w:rsid w:val="001C694E"/>
    <w:rsid w:val="00227517"/>
    <w:rsid w:val="0024753C"/>
    <w:rsid w:val="00285982"/>
    <w:rsid w:val="00296D17"/>
    <w:rsid w:val="002C2678"/>
    <w:rsid w:val="002E648B"/>
    <w:rsid w:val="002F3DC6"/>
    <w:rsid w:val="00333274"/>
    <w:rsid w:val="003551F0"/>
    <w:rsid w:val="003C1C51"/>
    <w:rsid w:val="003C74B3"/>
    <w:rsid w:val="003E4758"/>
    <w:rsid w:val="00406DC8"/>
    <w:rsid w:val="00416D55"/>
    <w:rsid w:val="00426D05"/>
    <w:rsid w:val="00444DE8"/>
    <w:rsid w:val="00451C20"/>
    <w:rsid w:val="00461B22"/>
    <w:rsid w:val="004756EB"/>
    <w:rsid w:val="004778D5"/>
    <w:rsid w:val="004930D7"/>
    <w:rsid w:val="004A4EAC"/>
    <w:rsid w:val="00536C96"/>
    <w:rsid w:val="00551152"/>
    <w:rsid w:val="00551639"/>
    <w:rsid w:val="00573794"/>
    <w:rsid w:val="005B616D"/>
    <w:rsid w:val="005C0565"/>
    <w:rsid w:val="005D0E80"/>
    <w:rsid w:val="00613B70"/>
    <w:rsid w:val="0065084D"/>
    <w:rsid w:val="00657AE0"/>
    <w:rsid w:val="006703EE"/>
    <w:rsid w:val="006E77F8"/>
    <w:rsid w:val="006F17CB"/>
    <w:rsid w:val="00771D62"/>
    <w:rsid w:val="0078220F"/>
    <w:rsid w:val="007C2827"/>
    <w:rsid w:val="007D1343"/>
    <w:rsid w:val="008251BC"/>
    <w:rsid w:val="008877B7"/>
    <w:rsid w:val="008A78C6"/>
    <w:rsid w:val="008B3AAF"/>
    <w:rsid w:val="00920245"/>
    <w:rsid w:val="009226BA"/>
    <w:rsid w:val="009239FE"/>
    <w:rsid w:val="009248E3"/>
    <w:rsid w:val="0095514A"/>
    <w:rsid w:val="009A02EE"/>
    <w:rsid w:val="009B0611"/>
    <w:rsid w:val="00A2683E"/>
    <w:rsid w:val="00A53D09"/>
    <w:rsid w:val="00A62CE9"/>
    <w:rsid w:val="00A71A0F"/>
    <w:rsid w:val="00AA29E5"/>
    <w:rsid w:val="00AA544A"/>
    <w:rsid w:val="00AA5FF3"/>
    <w:rsid w:val="00AC7008"/>
    <w:rsid w:val="00AD05EC"/>
    <w:rsid w:val="00AD60D3"/>
    <w:rsid w:val="00B27CC1"/>
    <w:rsid w:val="00B66219"/>
    <w:rsid w:val="00BB2045"/>
    <w:rsid w:val="00BD7CBC"/>
    <w:rsid w:val="00BE2978"/>
    <w:rsid w:val="00BF643A"/>
    <w:rsid w:val="00C568D6"/>
    <w:rsid w:val="00C734D8"/>
    <w:rsid w:val="00CB5B7D"/>
    <w:rsid w:val="00CB6584"/>
    <w:rsid w:val="00CB7F2E"/>
    <w:rsid w:val="00CE1C8C"/>
    <w:rsid w:val="00D14788"/>
    <w:rsid w:val="00D31446"/>
    <w:rsid w:val="00D76295"/>
    <w:rsid w:val="00DF4792"/>
    <w:rsid w:val="00E24060"/>
    <w:rsid w:val="00E30B12"/>
    <w:rsid w:val="00E33031"/>
    <w:rsid w:val="00E712AA"/>
    <w:rsid w:val="00E86758"/>
    <w:rsid w:val="00E9619F"/>
    <w:rsid w:val="00EB72C1"/>
    <w:rsid w:val="00F111CF"/>
    <w:rsid w:val="00F60063"/>
    <w:rsid w:val="00F72C51"/>
    <w:rsid w:val="00F8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413AFC-260F-48AC-B00D-F8639F083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20F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C1C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cc1</dc:creator>
  <cp:lastModifiedBy>jaleercan</cp:lastModifiedBy>
  <cp:revision>3</cp:revision>
  <cp:lastPrinted>2015-08-07T10:55:00Z</cp:lastPrinted>
  <dcterms:created xsi:type="dcterms:W3CDTF">2017-09-05T11:21:00Z</dcterms:created>
  <dcterms:modified xsi:type="dcterms:W3CDTF">2017-09-08T10:35:00Z</dcterms:modified>
</cp:coreProperties>
</file>